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E4C9E" w14:textId="27DF9889" w:rsidR="00610555" w:rsidRDefault="00C31FDB" w:rsidP="006105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1E1095" w14:textId="77777777" w:rsidR="00B13CBD" w:rsidRPr="00B13CBD" w:rsidRDefault="00B13CBD" w:rsidP="00F91FE2">
      <w:pPr>
        <w:pStyle w:val="a3"/>
        <w:ind w:firstLine="609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CBD">
        <w:rPr>
          <w:rFonts w:ascii="Times New Roman" w:hAnsi="Times New Roman" w:cs="Times New Roman"/>
          <w:b/>
          <w:sz w:val="28"/>
          <w:szCs w:val="28"/>
        </w:rPr>
        <w:t>Додаток</w:t>
      </w:r>
    </w:p>
    <w:p w14:paraId="2F6EED09" w14:textId="77777777" w:rsidR="00B13CBD" w:rsidRPr="00B13CBD" w:rsidRDefault="00B13CBD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BD">
        <w:rPr>
          <w:rFonts w:ascii="Times New Roman" w:hAnsi="Times New Roman" w:cs="Times New Roman"/>
          <w:b/>
          <w:sz w:val="28"/>
          <w:szCs w:val="28"/>
        </w:rPr>
        <w:t>до розпорядження</w:t>
      </w:r>
    </w:p>
    <w:p w14:paraId="4D8841FE" w14:textId="77777777" w:rsidR="00B13CBD" w:rsidRPr="00B13CBD" w:rsidRDefault="00B13CBD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BD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14:paraId="7F58914D" w14:textId="77777777" w:rsidR="00B13CBD" w:rsidRPr="00B13CBD" w:rsidRDefault="00B13CBD" w:rsidP="00B13CBD">
      <w:pPr>
        <w:pStyle w:val="a3"/>
        <w:ind w:left="60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BD">
        <w:rPr>
          <w:rFonts w:ascii="Times New Roman" w:hAnsi="Times New Roman" w:cs="Times New Roman"/>
          <w:b/>
          <w:sz w:val="28"/>
          <w:szCs w:val="28"/>
        </w:rPr>
        <w:t>обласної військової                                               адміністрації</w:t>
      </w:r>
    </w:p>
    <w:p w14:paraId="03CB239F" w14:textId="5ACF41A0" w:rsidR="00B13CBD" w:rsidRDefault="00B13CBD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B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417BB1">
        <w:rPr>
          <w:rFonts w:ascii="Times New Roman" w:hAnsi="Times New Roman" w:cs="Times New Roman"/>
          <w:b/>
          <w:sz w:val="28"/>
          <w:szCs w:val="28"/>
        </w:rPr>
        <w:t>31.08.2023</w:t>
      </w:r>
      <w:r w:rsidR="00186F4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17BB1">
        <w:rPr>
          <w:rFonts w:ascii="Times New Roman" w:hAnsi="Times New Roman" w:cs="Times New Roman"/>
          <w:b/>
          <w:sz w:val="28"/>
          <w:szCs w:val="28"/>
        </w:rPr>
        <w:t>333</w:t>
      </w:r>
    </w:p>
    <w:p w14:paraId="2B278CB8" w14:textId="77777777" w:rsidR="00417BB1" w:rsidRDefault="00417BB1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BEFD3" w14:textId="77777777" w:rsidR="00417BB1" w:rsidRDefault="00417BB1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редакції </w:t>
      </w:r>
    </w:p>
    <w:p w14:paraId="3D98A588" w14:textId="274E3820" w:rsidR="00417BB1" w:rsidRDefault="00417BB1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розпорядження </w:t>
      </w:r>
    </w:p>
    <w:p w14:paraId="06D92236" w14:textId="77777777" w:rsidR="00417BB1" w:rsidRDefault="00417BB1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14:paraId="13E2E091" w14:textId="77777777" w:rsidR="00417BB1" w:rsidRDefault="00417BB1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обласної військової </w:t>
      </w:r>
    </w:p>
    <w:p w14:paraId="63B9D64C" w14:textId="53022218" w:rsidR="00417BB1" w:rsidRDefault="00417BB1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адміністрації </w:t>
      </w:r>
    </w:p>
    <w:p w14:paraId="596587D9" w14:textId="77F129BE" w:rsidR="00417BB1" w:rsidRDefault="00417BB1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EF3CDD">
        <w:rPr>
          <w:rFonts w:ascii="Times New Roman" w:hAnsi="Times New Roman" w:cs="Times New Roman"/>
          <w:b/>
          <w:sz w:val="28"/>
          <w:szCs w:val="28"/>
        </w:rPr>
        <w:t>17.09.2025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F3CDD">
        <w:rPr>
          <w:rFonts w:ascii="Times New Roman" w:hAnsi="Times New Roman" w:cs="Times New Roman"/>
          <w:b/>
          <w:sz w:val="28"/>
          <w:szCs w:val="28"/>
        </w:rPr>
        <w:t xml:space="preserve"> 394</w:t>
      </w:r>
    </w:p>
    <w:p w14:paraId="7C6285F8" w14:textId="77777777" w:rsidR="003230D9" w:rsidRPr="00B13CBD" w:rsidRDefault="003230D9" w:rsidP="00B13CBD">
      <w:pPr>
        <w:pStyle w:val="a3"/>
        <w:ind w:left="552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224CED" w14:textId="77777777" w:rsidR="00D8215F" w:rsidRPr="00A379CE" w:rsidRDefault="00D8215F" w:rsidP="006435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5EDE27B" w14:textId="77777777" w:rsidR="00A41886" w:rsidRPr="00A379CE" w:rsidRDefault="00A41886" w:rsidP="00E73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СКЛАД</w:t>
      </w:r>
    </w:p>
    <w:p w14:paraId="42168657" w14:textId="77777777" w:rsidR="00E73739" w:rsidRDefault="00E73739" w:rsidP="00E7373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37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Ради</w:t>
      </w:r>
      <w:r w:rsidRPr="00A379C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highlight w:val="white"/>
          <w:lang w:eastAsia="uk-UA"/>
        </w:rPr>
        <w:t xml:space="preserve"> з питань внутрішньо переміщених осіб </w:t>
      </w:r>
      <w:r w:rsidRPr="00A3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 Івано-Франківській обласній державній (військовій) адміністрації</w:t>
      </w:r>
    </w:p>
    <w:p w14:paraId="1D02CB7F" w14:textId="77777777" w:rsidR="003230D9" w:rsidRPr="00A379CE" w:rsidRDefault="003230D9" w:rsidP="00E7373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52C829B" w14:textId="77777777" w:rsidR="00D90679" w:rsidRPr="00A379CE" w:rsidRDefault="00D90679" w:rsidP="00684CE0">
      <w:pPr>
        <w:pStyle w:val="a3"/>
        <w:spacing w:line="12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highlight w:val="white"/>
          <w:lang w:eastAsia="uk-UA"/>
        </w:rPr>
      </w:pPr>
    </w:p>
    <w:tbl>
      <w:tblPr>
        <w:tblStyle w:val="a7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49"/>
        <w:gridCol w:w="4081"/>
      </w:tblGrid>
      <w:tr w:rsidR="00654606" w:rsidRPr="00A379CE" w14:paraId="4092B126" w14:textId="77777777" w:rsidTr="00186F4E">
        <w:tc>
          <w:tcPr>
            <w:tcW w:w="4751" w:type="dxa"/>
          </w:tcPr>
          <w:p w14:paraId="479B6DB1" w14:textId="77777777" w:rsidR="00654606" w:rsidRPr="00A379CE" w:rsidRDefault="00D90679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АКИМЕНКО</w:t>
            </w:r>
          </w:p>
          <w:p w14:paraId="30CC0308" w14:textId="77777777" w:rsidR="00684CE0" w:rsidRDefault="00D90679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Ірина Валентинівна</w:t>
            </w:r>
          </w:p>
          <w:p w14:paraId="1D9D1AAE" w14:textId="77777777" w:rsidR="00684CE0" w:rsidRPr="00684CE0" w:rsidRDefault="00684CE0" w:rsidP="00684CE0">
            <w:pPr>
              <w:rPr>
                <w:lang w:eastAsia="en-US" w:bidi="ar-SA"/>
              </w:rPr>
            </w:pPr>
          </w:p>
          <w:p w14:paraId="2F1557B5" w14:textId="77777777" w:rsidR="00684CE0" w:rsidRPr="00684CE0" w:rsidRDefault="00684CE0" w:rsidP="00684CE0">
            <w:pPr>
              <w:rPr>
                <w:lang w:eastAsia="en-US" w:bidi="ar-SA"/>
              </w:rPr>
            </w:pPr>
          </w:p>
          <w:p w14:paraId="60D29411" w14:textId="77777777" w:rsidR="00654606" w:rsidRPr="00684CE0" w:rsidRDefault="00654606" w:rsidP="00684CE0">
            <w:pPr>
              <w:spacing w:line="10" w:lineRule="atLeast"/>
              <w:rPr>
                <w:lang w:eastAsia="en-US" w:bidi="ar-SA"/>
              </w:rPr>
            </w:pPr>
          </w:p>
        </w:tc>
        <w:tc>
          <w:tcPr>
            <w:tcW w:w="449" w:type="dxa"/>
          </w:tcPr>
          <w:p w14:paraId="09873DCD" w14:textId="77777777" w:rsidR="00654606" w:rsidRPr="00A379CE" w:rsidRDefault="00654606" w:rsidP="00EE2D85">
            <w:pPr>
              <w:pStyle w:val="a3"/>
              <w:spacing w:after="24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79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245A8AFC" w14:textId="7E2BFBC9" w:rsidR="00654606" w:rsidRPr="00A379CE" w:rsidRDefault="00CD3A70" w:rsidP="00EE2D85">
            <w:pPr>
              <w:pStyle w:val="a3"/>
              <w:spacing w:after="240" w:line="0" w:lineRule="atLeas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D3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головний спеціаліст відділу соціальної підтримки внутрішньо переміщених осіб управління соціальної підтримки внутрішньо переміщених осіб, з питань гуманітарної допомоги та співпраці з волонтерськими організаціями </w:t>
            </w:r>
            <w:r w:rsidR="00654606"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департаменту соціальної політики </w:t>
            </w:r>
            <w:r w:rsidR="00F6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</w:t>
            </w:r>
            <w:r w:rsidR="00654606" w:rsidRPr="00715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Івано-Франківської </w:t>
            </w:r>
            <w:r w:rsidR="00654606"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облдержадміністрації</w:t>
            </w:r>
          </w:p>
        </w:tc>
      </w:tr>
      <w:tr w:rsidR="00A778C1" w:rsidRPr="00A379CE" w14:paraId="16A6CD61" w14:textId="77777777" w:rsidTr="00186F4E">
        <w:tc>
          <w:tcPr>
            <w:tcW w:w="4751" w:type="dxa"/>
          </w:tcPr>
          <w:p w14:paraId="00DA047A" w14:textId="77777777" w:rsidR="00A778C1" w:rsidRDefault="00A778C1" w:rsidP="00A778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БЄЛЯВЦЕВА</w:t>
            </w:r>
          </w:p>
          <w:p w14:paraId="46EA7B09" w14:textId="77777777" w:rsidR="00A778C1" w:rsidRDefault="00A778C1" w:rsidP="00A778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Тетяна Василівна</w:t>
            </w:r>
          </w:p>
          <w:p w14:paraId="37439684" w14:textId="77777777" w:rsidR="00A778C1" w:rsidRPr="00A379CE" w:rsidRDefault="00A778C1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9" w:type="dxa"/>
          </w:tcPr>
          <w:p w14:paraId="36F20D36" w14:textId="40FE6ED3" w:rsidR="00A778C1" w:rsidRPr="00A379CE" w:rsidRDefault="00A778C1" w:rsidP="00EE2D85">
            <w:pPr>
              <w:pStyle w:val="a3"/>
              <w:spacing w:after="24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7EF1A07D" w14:textId="57E1AFFB" w:rsidR="00A778C1" w:rsidRPr="00A379CE" w:rsidRDefault="00A778C1" w:rsidP="00EE2D85">
            <w:pPr>
              <w:pStyle w:val="a3"/>
              <w:spacing w:after="24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tr w:rsidR="00A778C1" w:rsidRPr="00A379CE" w14:paraId="48E4E0D5" w14:textId="77777777" w:rsidTr="00186F4E">
        <w:tc>
          <w:tcPr>
            <w:tcW w:w="4751" w:type="dxa"/>
          </w:tcPr>
          <w:p w14:paraId="72E433D4" w14:textId="77777777" w:rsidR="00A778C1" w:rsidRDefault="00A778C1" w:rsidP="00A778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БЕЗПАЛОВА</w:t>
            </w:r>
          </w:p>
          <w:p w14:paraId="608F1A4D" w14:textId="77777777" w:rsidR="00A778C1" w:rsidRDefault="00A778C1" w:rsidP="00A778C1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Олена Володимирівна</w:t>
            </w:r>
          </w:p>
          <w:p w14:paraId="7418B394" w14:textId="77777777" w:rsidR="008A4F63" w:rsidRDefault="008A4F63" w:rsidP="00A778C1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63CF7" w14:textId="37A54780" w:rsidR="003230D9" w:rsidRPr="00A379CE" w:rsidRDefault="003230D9" w:rsidP="00A778C1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9" w:type="dxa"/>
          </w:tcPr>
          <w:p w14:paraId="4B8DC0A6" w14:textId="7BEE6B31" w:rsidR="00A778C1" w:rsidRPr="00A379CE" w:rsidRDefault="00A778C1" w:rsidP="00EE2D85">
            <w:pPr>
              <w:pStyle w:val="a3"/>
              <w:spacing w:after="24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31BE06A4" w14:textId="77777777" w:rsidR="00A778C1" w:rsidRDefault="00A778C1" w:rsidP="00EE2D85">
            <w:pPr>
              <w:pStyle w:val="a3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  <w:p w14:paraId="18246FE2" w14:textId="6193C8C2" w:rsidR="008A4F63" w:rsidRPr="00A379CE" w:rsidRDefault="00262DFC" w:rsidP="00EE2D85">
            <w:pPr>
              <w:pStyle w:val="a3"/>
              <w:spacing w:after="24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B7A70" w:rsidRPr="00A379CE" w14:paraId="66282F6E" w14:textId="77777777" w:rsidTr="00186F4E">
        <w:trPr>
          <w:trHeight w:val="2284"/>
        </w:trPr>
        <w:tc>
          <w:tcPr>
            <w:tcW w:w="4751" w:type="dxa"/>
          </w:tcPr>
          <w:p w14:paraId="56A2E335" w14:textId="77777777" w:rsidR="00FB7A70" w:rsidRPr="00A379CE" w:rsidRDefault="00FB7A70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ВОДВУД</w:t>
            </w:r>
          </w:p>
          <w:p w14:paraId="41F35161" w14:textId="77777777" w:rsidR="00FB7A70" w:rsidRPr="00A379CE" w:rsidRDefault="00FB7A70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Марія Богданівна</w:t>
            </w:r>
          </w:p>
        </w:tc>
        <w:tc>
          <w:tcPr>
            <w:tcW w:w="449" w:type="dxa"/>
          </w:tcPr>
          <w:p w14:paraId="2E85CA02" w14:textId="77777777" w:rsidR="00FB7A70" w:rsidRPr="00A379CE" w:rsidRDefault="00FB7A70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5DA38B69" w14:textId="77777777" w:rsidR="00FB7A70" w:rsidRPr="00A379CE" w:rsidRDefault="00FB7A70" w:rsidP="00EE2D85">
            <w:pPr>
              <w:pStyle w:val="a3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головний спеціаліст відділу інвестиційної діяльності та планово-економічного забезпечення департаменту розвитку громад та територій, дорожнього, житлово-комунального господарства, містобудування та архітектури </w:t>
            </w:r>
            <w:r w:rsidR="002115BA" w:rsidRPr="00A379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Івано-Франківської </w:t>
            </w:r>
            <w:r w:rsidRPr="00A379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облдержадміністрації</w:t>
            </w:r>
          </w:p>
        </w:tc>
      </w:tr>
      <w:tr w:rsidR="007804CC" w:rsidRPr="00A379CE" w14:paraId="742AB446" w14:textId="77777777" w:rsidTr="00186F4E">
        <w:tc>
          <w:tcPr>
            <w:tcW w:w="4751" w:type="dxa"/>
          </w:tcPr>
          <w:p w14:paraId="2F25D66A" w14:textId="77777777" w:rsidR="00455AA3" w:rsidRDefault="00455AA3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  <w:p w14:paraId="5553A372" w14:textId="77777777" w:rsidR="00455AA3" w:rsidRDefault="00455AA3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  <w:p w14:paraId="2EB08B91" w14:textId="599F74E0" w:rsidR="00122AA7" w:rsidRPr="00A379CE" w:rsidRDefault="007804CC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ГОГОЛЬ </w:t>
            </w:r>
          </w:p>
          <w:p w14:paraId="45E71623" w14:textId="77777777" w:rsidR="007804CC" w:rsidRPr="00A379CE" w:rsidRDefault="007804CC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Тетяна Василівна</w:t>
            </w:r>
          </w:p>
        </w:tc>
        <w:tc>
          <w:tcPr>
            <w:tcW w:w="449" w:type="dxa"/>
          </w:tcPr>
          <w:p w14:paraId="0FCF5D22" w14:textId="77777777" w:rsidR="00455AA3" w:rsidRDefault="00455AA3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FE9B00" w14:textId="77777777" w:rsidR="00455AA3" w:rsidRDefault="00455AA3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491C19" w14:textId="2134A730" w:rsidR="007804CC" w:rsidRPr="00A379CE" w:rsidRDefault="00455AA3" w:rsidP="00455AA3">
            <w:pPr>
              <w:pStyle w:val="a3"/>
            </w:pPr>
            <w:r w:rsidRPr="00455AA3">
              <w:t>–</w:t>
            </w:r>
          </w:p>
        </w:tc>
        <w:tc>
          <w:tcPr>
            <w:tcW w:w="4081" w:type="dxa"/>
          </w:tcPr>
          <w:p w14:paraId="013858DD" w14:textId="77777777" w:rsidR="00455AA3" w:rsidRDefault="00455AA3" w:rsidP="00EE2D85">
            <w:pPr>
              <w:pStyle w:val="a3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8C7CDB1" w14:textId="5A4AC36F" w:rsidR="007804CC" w:rsidRPr="00A379CE" w:rsidRDefault="00122AA7" w:rsidP="00EE2D85">
            <w:pPr>
              <w:pStyle w:val="a3"/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</w:t>
            </w:r>
            <w:r w:rsidR="00786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ця</w:t>
            </w: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громадської організації «ВПО України» (за згодою) </w:t>
            </w:r>
          </w:p>
        </w:tc>
      </w:tr>
      <w:tr w:rsidR="007804CC" w:rsidRPr="00A379CE" w14:paraId="7D0B3582" w14:textId="77777777" w:rsidTr="00186F4E">
        <w:tc>
          <w:tcPr>
            <w:tcW w:w="4751" w:type="dxa"/>
          </w:tcPr>
          <w:p w14:paraId="2552CB61" w14:textId="77777777" w:rsidR="007804CC" w:rsidRPr="00A379CE" w:rsidRDefault="007804CC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ГОЛОВЧУК</w:t>
            </w:r>
          </w:p>
          <w:p w14:paraId="74511C15" w14:textId="77777777" w:rsidR="007804CC" w:rsidRPr="00A379CE" w:rsidRDefault="007804CC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Світлана Петрівна</w:t>
            </w:r>
          </w:p>
        </w:tc>
        <w:tc>
          <w:tcPr>
            <w:tcW w:w="449" w:type="dxa"/>
          </w:tcPr>
          <w:p w14:paraId="66AF3548" w14:textId="77777777" w:rsidR="007804CC" w:rsidRPr="00A379CE" w:rsidRDefault="007804CC" w:rsidP="00EE2D8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6A9BFB79" w14:textId="77777777" w:rsidR="007804CC" w:rsidRPr="00A379CE" w:rsidRDefault="007804CC" w:rsidP="00EE2D85">
            <w:pPr>
              <w:pStyle w:val="a3"/>
              <w:spacing w:after="22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головний спеціаліст відділу загальної середньої та дошкільної освіти управління освіти та науки департаменту освіти і науки Івано-Франківської облдержадміністрації</w:t>
            </w:r>
          </w:p>
        </w:tc>
      </w:tr>
      <w:tr w:rsidR="00A9119C" w:rsidRPr="00A379CE" w14:paraId="62DCFFBF" w14:textId="77777777" w:rsidTr="00186F4E">
        <w:tc>
          <w:tcPr>
            <w:tcW w:w="4751" w:type="dxa"/>
          </w:tcPr>
          <w:p w14:paraId="0C0494FA" w14:textId="77777777" w:rsidR="00A9119C" w:rsidRPr="00A9119C" w:rsidRDefault="00A9119C" w:rsidP="00A9119C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ГОРГУЛА</w:t>
            </w:r>
          </w:p>
          <w:p w14:paraId="5D203B77" w14:textId="7ADC5738" w:rsidR="00A9119C" w:rsidRPr="00A379CE" w:rsidRDefault="00A9119C" w:rsidP="00A9119C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Микола Олександрович</w:t>
            </w:r>
            <w:r w:rsidRPr="00A911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  <w:r w:rsidRPr="00A911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49" w:type="dxa"/>
          </w:tcPr>
          <w:p w14:paraId="38962F61" w14:textId="529549C0" w:rsidR="00A9119C" w:rsidRPr="00A379CE" w:rsidRDefault="005F454A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2B6D6A6F" w14:textId="77777777" w:rsidR="00A9119C" w:rsidRPr="00A9119C" w:rsidRDefault="00A9119C" w:rsidP="00A9119C">
            <w:pPr>
              <w:pStyle w:val="a3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1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внутрішньо переміщена особа (за згодою)</w:t>
            </w:r>
          </w:p>
          <w:p w14:paraId="74A46C55" w14:textId="77777777" w:rsidR="00A9119C" w:rsidRPr="00A379CE" w:rsidRDefault="00A9119C" w:rsidP="00EE2D85">
            <w:pPr>
              <w:pStyle w:val="a3"/>
              <w:spacing w:after="22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0679" w:rsidRPr="00A379CE" w14:paraId="2A11EBF7" w14:textId="77777777" w:rsidTr="00186F4E">
        <w:tc>
          <w:tcPr>
            <w:tcW w:w="4751" w:type="dxa"/>
          </w:tcPr>
          <w:p w14:paraId="3210B34A" w14:textId="77777777" w:rsidR="00D90679" w:rsidRPr="00A379CE" w:rsidRDefault="00D90679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Hlk144151353"/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ДЕМ</w:t>
            </w: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’</w:t>
            </w: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ЯНЧУК</w:t>
            </w:r>
          </w:p>
          <w:p w14:paraId="45BAE97C" w14:textId="77777777" w:rsidR="00D90679" w:rsidRPr="00A379CE" w:rsidRDefault="00D90679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Світлана</w:t>
            </w:r>
            <w:r w:rsidR="003E5476"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Степанівна</w:t>
            </w:r>
          </w:p>
          <w:p w14:paraId="2E9C1E74" w14:textId="77777777" w:rsidR="002115BA" w:rsidRPr="00A379CE" w:rsidRDefault="002115BA" w:rsidP="00EE2D8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49" w:type="dxa"/>
          </w:tcPr>
          <w:p w14:paraId="36490AE7" w14:textId="77777777" w:rsidR="00D90679" w:rsidRPr="00A379CE" w:rsidRDefault="00D90679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14:paraId="2B3413B0" w14:textId="77777777" w:rsidR="002115BA" w:rsidRPr="00A379CE" w:rsidRDefault="002115BA" w:rsidP="00EE2D8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423A1" w14:textId="77777777" w:rsidR="002115BA" w:rsidRPr="00A379CE" w:rsidRDefault="002115BA" w:rsidP="00EE2D8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14:paraId="56377F0D" w14:textId="59A56EF7" w:rsidR="00D90679" w:rsidRPr="00A379CE" w:rsidRDefault="00D90679" w:rsidP="00EE2D85">
            <w:pPr>
              <w:pStyle w:val="a3"/>
              <w:spacing w:after="22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регіональний координатор </w:t>
            </w:r>
            <w:r w:rsidR="003167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 «БФ «ССС» у Івано-Франківській області (за згодою)</w:t>
            </w:r>
          </w:p>
        </w:tc>
      </w:tr>
      <w:tr w:rsidR="003E5476" w:rsidRPr="00A379CE" w14:paraId="4C97F1CF" w14:textId="77777777" w:rsidTr="00186F4E">
        <w:tc>
          <w:tcPr>
            <w:tcW w:w="4751" w:type="dxa"/>
          </w:tcPr>
          <w:p w14:paraId="0C963F32" w14:textId="77777777" w:rsidR="003E5476" w:rsidRPr="00A379CE" w:rsidRDefault="003E5476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ЄВЧУК</w:t>
            </w:r>
          </w:p>
          <w:p w14:paraId="7B031A2E" w14:textId="77777777" w:rsidR="003E5476" w:rsidRPr="00A379CE" w:rsidRDefault="003E5476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Марія Михайлівна</w:t>
            </w:r>
          </w:p>
        </w:tc>
        <w:tc>
          <w:tcPr>
            <w:tcW w:w="449" w:type="dxa"/>
          </w:tcPr>
          <w:p w14:paraId="41105FAE" w14:textId="77777777" w:rsidR="003E5476" w:rsidRPr="00A379CE" w:rsidRDefault="003E5476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2C33718D" w14:textId="5CFC55CE" w:rsidR="003E5476" w:rsidRPr="00A379CE" w:rsidRDefault="0005604D" w:rsidP="00EE2D85">
            <w:pPr>
              <w:pStyle w:val="a3"/>
              <w:spacing w:after="22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="003E5476"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ачальник служби у справах дітей Івано-Франківської </w:t>
            </w:r>
            <w:r w:rsidR="003E5476" w:rsidRPr="00A379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обл</w:t>
            </w:r>
            <w:r w:rsidR="003E5476"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</w:t>
            </w:r>
            <w:r w:rsidR="003E5476" w:rsidRPr="00A379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адміністрації</w:t>
            </w:r>
          </w:p>
        </w:tc>
      </w:tr>
      <w:tr w:rsidR="00122AA7" w:rsidRPr="00A379CE" w14:paraId="0FB6288F" w14:textId="77777777" w:rsidTr="00186F4E">
        <w:tc>
          <w:tcPr>
            <w:tcW w:w="4751" w:type="dxa"/>
          </w:tcPr>
          <w:p w14:paraId="7C2465E4" w14:textId="77777777" w:rsidR="00122AA7" w:rsidRPr="00A379CE" w:rsidRDefault="00122AA7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КАЩИШИН</w:t>
            </w:r>
          </w:p>
          <w:p w14:paraId="1B65D7E9" w14:textId="77777777" w:rsidR="0080278F" w:rsidRDefault="00122AA7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Іванна Ярославівна</w:t>
            </w:r>
          </w:p>
          <w:p w14:paraId="2D18D7B1" w14:textId="77777777" w:rsidR="00EE2D85" w:rsidRPr="00B13CBD" w:rsidRDefault="00EE2D85" w:rsidP="001008DE">
            <w:pPr>
              <w:pStyle w:val="a3"/>
              <w:ind w:firstLine="11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9" w:type="dxa"/>
          </w:tcPr>
          <w:p w14:paraId="2D17772C" w14:textId="77777777" w:rsidR="00122AA7" w:rsidRPr="00A379CE" w:rsidRDefault="00BC44EC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14:paraId="78438C9A" w14:textId="77777777" w:rsidR="00336B52" w:rsidRPr="00A379CE" w:rsidRDefault="00336B52" w:rsidP="00EE2D8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14:paraId="5275E3EF" w14:textId="77777777" w:rsidR="00032594" w:rsidRPr="00A379CE" w:rsidRDefault="00122AA7" w:rsidP="00EE2D85">
            <w:pPr>
              <w:pStyle w:val="a3"/>
              <w:spacing w:after="22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tr w:rsidR="0080278F" w:rsidRPr="00A379CE" w14:paraId="60E68B46" w14:textId="77777777" w:rsidTr="00186F4E">
        <w:tc>
          <w:tcPr>
            <w:tcW w:w="4751" w:type="dxa"/>
          </w:tcPr>
          <w:p w14:paraId="5A3EBC88" w14:textId="77777777" w:rsidR="0080278F" w:rsidRPr="00A379CE" w:rsidRDefault="0080278F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КОС</w:t>
            </w:r>
          </w:p>
          <w:p w14:paraId="33D38B4B" w14:textId="77777777" w:rsidR="0080278F" w:rsidRDefault="0080278F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Галина Миколаївна</w:t>
            </w:r>
          </w:p>
          <w:p w14:paraId="55938693" w14:textId="77777777" w:rsidR="00821534" w:rsidRPr="00A379CE" w:rsidRDefault="00821534" w:rsidP="00EE2D85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9" w:type="dxa"/>
          </w:tcPr>
          <w:p w14:paraId="179E9670" w14:textId="77777777" w:rsidR="0080278F" w:rsidRPr="00A379CE" w:rsidRDefault="0080278F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14:paraId="39FE02C8" w14:textId="77777777" w:rsidR="0080278F" w:rsidRPr="00A379CE" w:rsidRDefault="0080278F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1" w:type="dxa"/>
          </w:tcPr>
          <w:p w14:paraId="60BD800E" w14:textId="77777777" w:rsidR="0080278F" w:rsidRPr="00A379CE" w:rsidRDefault="00016F90" w:rsidP="00EE2D85">
            <w:pPr>
              <w:pStyle w:val="a3"/>
              <w:spacing w:after="22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tr w:rsidR="00A843B3" w:rsidRPr="00A379CE" w14:paraId="187C68DB" w14:textId="77777777" w:rsidTr="00186F4E">
        <w:tc>
          <w:tcPr>
            <w:tcW w:w="4751" w:type="dxa"/>
          </w:tcPr>
          <w:p w14:paraId="456470A0" w14:textId="77777777" w:rsidR="00A843B3" w:rsidRPr="00A379CE" w:rsidRDefault="00A843B3" w:rsidP="00A843B3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КУЛІШ</w:t>
            </w:r>
          </w:p>
          <w:p w14:paraId="3941822B" w14:textId="77777777" w:rsidR="00A843B3" w:rsidRDefault="00A843B3" w:rsidP="00A843B3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Наталія Дмитрівна</w:t>
            </w:r>
          </w:p>
          <w:p w14:paraId="28529753" w14:textId="77777777" w:rsidR="00A843B3" w:rsidRPr="00A379CE" w:rsidRDefault="00A843B3" w:rsidP="00EE2D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449" w:type="dxa"/>
          </w:tcPr>
          <w:p w14:paraId="720C4603" w14:textId="77777777" w:rsidR="00A843B3" w:rsidRPr="00A379CE" w:rsidRDefault="00A843B3" w:rsidP="00A843B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14:paraId="03840D51" w14:textId="77777777" w:rsidR="00A843B3" w:rsidRPr="00A379CE" w:rsidRDefault="00A843B3" w:rsidP="00EE2D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1" w:type="dxa"/>
          </w:tcPr>
          <w:p w14:paraId="7BFF9ECF" w14:textId="265F1F1E" w:rsidR="00A843B3" w:rsidRPr="00A379CE" w:rsidRDefault="00A843B3" w:rsidP="00EE2D85">
            <w:pPr>
              <w:pStyle w:val="a3"/>
              <w:spacing w:after="22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bookmarkEnd w:id="0"/>
      <w:tr w:rsidR="00A843B3" w:rsidRPr="00A379CE" w14:paraId="030636E2" w14:textId="77777777" w:rsidTr="00186F4E">
        <w:trPr>
          <w:trHeight w:val="988"/>
        </w:trPr>
        <w:tc>
          <w:tcPr>
            <w:tcW w:w="4751" w:type="dxa"/>
          </w:tcPr>
          <w:p w14:paraId="0E897BCF" w14:textId="77777777" w:rsidR="00A843B3" w:rsidRPr="00A379CE" w:rsidRDefault="00A843B3" w:rsidP="00A84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ЛЯШКО</w:t>
            </w:r>
          </w:p>
          <w:p w14:paraId="4B5F61C1" w14:textId="77777777" w:rsidR="00A843B3" w:rsidRPr="00A379CE" w:rsidRDefault="00A843B3" w:rsidP="00A84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>Андрій Володимирович</w:t>
            </w:r>
          </w:p>
          <w:p w14:paraId="6CD5306B" w14:textId="74321A46" w:rsidR="00A843B3" w:rsidRPr="005C60AE" w:rsidRDefault="00A843B3" w:rsidP="00A843B3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9" w:type="dxa"/>
          </w:tcPr>
          <w:p w14:paraId="49AF7421" w14:textId="253613BD" w:rsidR="00A843B3" w:rsidRPr="00A379CE" w:rsidRDefault="00A843B3" w:rsidP="00A843B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269FFF58" w14:textId="77777777" w:rsidR="00A843B3" w:rsidRPr="00A379CE" w:rsidRDefault="00A843B3" w:rsidP="00A843B3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  <w:p w14:paraId="6B06E82F" w14:textId="5696BFFD" w:rsidR="00A843B3" w:rsidRPr="00A379CE" w:rsidRDefault="00A843B3" w:rsidP="00A843B3">
            <w:pPr>
              <w:pStyle w:val="a3"/>
              <w:spacing w:after="24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43B3" w:rsidRPr="00A379CE" w14:paraId="289C88BC" w14:textId="77777777" w:rsidTr="00186F4E">
        <w:tc>
          <w:tcPr>
            <w:tcW w:w="4751" w:type="dxa"/>
          </w:tcPr>
          <w:p w14:paraId="6F2E50DD" w14:textId="77777777" w:rsidR="00A843B3" w:rsidRDefault="00A843B3" w:rsidP="00A843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ЛАХОЦЬКИЙ</w:t>
            </w:r>
          </w:p>
          <w:p w14:paraId="0BB37C1D" w14:textId="5EE11BFB" w:rsidR="00A843B3" w:rsidRPr="00A379CE" w:rsidRDefault="00A843B3" w:rsidP="00A843B3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Святослав Іванович</w:t>
            </w:r>
          </w:p>
        </w:tc>
        <w:tc>
          <w:tcPr>
            <w:tcW w:w="449" w:type="dxa"/>
          </w:tcPr>
          <w:p w14:paraId="2FCC6DC3" w14:textId="46A19704" w:rsidR="00A843B3" w:rsidRPr="00A379CE" w:rsidRDefault="003230D9" w:rsidP="00A84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7C6422EB" w14:textId="7CFB4306" w:rsidR="00A843B3" w:rsidRPr="00A379CE" w:rsidRDefault="00A843B3" w:rsidP="00A843B3">
            <w:pPr>
              <w:pStyle w:val="a3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регіональний координатор 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«Благодійний фонд «РОКАДА»</w:t>
            </w: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Івано-Франківській області (за згодою)</w:t>
            </w:r>
          </w:p>
        </w:tc>
      </w:tr>
      <w:tr w:rsidR="00A843B3" w:rsidRPr="00A379CE" w14:paraId="527C797F" w14:textId="77777777" w:rsidTr="00186F4E">
        <w:tc>
          <w:tcPr>
            <w:tcW w:w="4751" w:type="dxa"/>
          </w:tcPr>
          <w:p w14:paraId="75C44370" w14:textId="77777777" w:rsidR="00A843B3" w:rsidRDefault="00A843B3" w:rsidP="00A843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ЛАСКАВЕЦЬ </w:t>
            </w:r>
          </w:p>
          <w:p w14:paraId="5976A862" w14:textId="7BF253C1" w:rsidR="00A843B3" w:rsidRDefault="00A843B3" w:rsidP="00A843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Катерина </w:t>
            </w:r>
            <w:r w:rsidR="001A626C">
              <w:rPr>
                <w:rFonts w:ascii="Times New Roman" w:hAnsi="Times New Roman" w:cs="Times New Roman"/>
                <w:b/>
                <w:sz w:val="28"/>
                <w:szCs w:val="28"/>
              </w:rPr>
              <w:t>Сергіївна</w:t>
            </w:r>
          </w:p>
        </w:tc>
        <w:tc>
          <w:tcPr>
            <w:tcW w:w="449" w:type="dxa"/>
          </w:tcPr>
          <w:p w14:paraId="3826A4B3" w14:textId="392B471A" w:rsidR="00A843B3" w:rsidRPr="00A379CE" w:rsidRDefault="003230D9" w:rsidP="00A84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3D892C7D" w14:textId="4F3A4DA3" w:rsidR="00A843B3" w:rsidRPr="00A379CE" w:rsidRDefault="00187B9E" w:rsidP="00A843B3">
            <w:pPr>
              <w:pStyle w:val="a3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фахівчин</w:t>
            </w:r>
            <w:r w:rsidR="000252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C61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моніторингу ситуації </w:t>
            </w:r>
            <w:r w:rsidR="009A66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ВПО</w:t>
            </w:r>
            <w:r w:rsidR="00DC61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803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Благодійного фонду  «Право на захист» </w:t>
            </w:r>
            <w:r w:rsidR="00A843B3"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</w:tc>
      </w:tr>
      <w:tr w:rsidR="00A843B3" w:rsidRPr="00A379CE" w14:paraId="6FDCC5CD" w14:textId="77777777" w:rsidTr="00186F4E">
        <w:tc>
          <w:tcPr>
            <w:tcW w:w="4751" w:type="dxa"/>
          </w:tcPr>
          <w:p w14:paraId="22C514B1" w14:textId="77777777" w:rsidR="00A843B3" w:rsidRDefault="00A843B3" w:rsidP="00A843B3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ПАВЛІВ </w:t>
            </w:r>
          </w:p>
          <w:p w14:paraId="3C395D70" w14:textId="7DB78052" w:rsidR="00A843B3" w:rsidRPr="005F0547" w:rsidRDefault="00A843B3" w:rsidP="00A843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Ігор Романович</w:t>
            </w:r>
          </w:p>
        </w:tc>
        <w:tc>
          <w:tcPr>
            <w:tcW w:w="449" w:type="dxa"/>
          </w:tcPr>
          <w:p w14:paraId="19DFCA53" w14:textId="3B434BD2" w:rsidR="00A843B3" w:rsidRPr="00A379CE" w:rsidRDefault="003230D9" w:rsidP="00A8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396196A3" w14:textId="03C2C892" w:rsidR="00A843B3" w:rsidRPr="00A379CE" w:rsidRDefault="00A843B3" w:rsidP="00A843B3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департаменту охорони здоров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 </w:t>
            </w: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Івано-Франківської </w:t>
            </w: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обл</w:t>
            </w: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</w:t>
            </w: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адміністрації</w:t>
            </w:r>
          </w:p>
        </w:tc>
      </w:tr>
      <w:tr w:rsidR="00A843B3" w:rsidRPr="00A379CE" w14:paraId="47130995" w14:textId="77777777" w:rsidTr="00186F4E">
        <w:tc>
          <w:tcPr>
            <w:tcW w:w="4751" w:type="dxa"/>
          </w:tcPr>
          <w:p w14:paraId="2C5CA9E8" w14:textId="70C1C0BB" w:rsidR="00A843B3" w:rsidRPr="00A379CE" w:rsidRDefault="00A843B3" w:rsidP="00A843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ПАВЛИШИН </w:t>
            </w:r>
          </w:p>
          <w:p w14:paraId="79EEE200" w14:textId="77777777" w:rsidR="00A843B3" w:rsidRPr="00A379CE" w:rsidRDefault="00A843B3" w:rsidP="00A843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>Надія Іванівна</w:t>
            </w:r>
          </w:p>
        </w:tc>
        <w:tc>
          <w:tcPr>
            <w:tcW w:w="449" w:type="dxa"/>
          </w:tcPr>
          <w:p w14:paraId="5C610718" w14:textId="4BB9F086" w:rsidR="00A843B3" w:rsidRPr="00A379CE" w:rsidRDefault="003230D9" w:rsidP="00A84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115A0F8B" w14:textId="77777777" w:rsidR="00A843B3" w:rsidRPr="00A379CE" w:rsidRDefault="00A843B3" w:rsidP="00A843B3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– начальник відділу з питань праці та соціально-трудових відносин управління з питань реалізації розвиткових проєктів, аналітичних досліджень та соціально-трудових відносин </w:t>
            </w:r>
            <w:hyperlink r:id="rId8" w:history="1">
              <w:r w:rsidRPr="00A379C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департаменту економічного розвитку, промисловості та інфраструктури</w:t>
              </w:r>
            </w:hyperlink>
            <w:r w:rsidRPr="00A37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7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Івано-Франківської </w:t>
            </w:r>
            <w:r w:rsidRPr="00A379CE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</w:tc>
      </w:tr>
      <w:tr w:rsidR="00A843B3" w:rsidRPr="00A379CE" w14:paraId="18C338AF" w14:textId="77777777" w:rsidTr="00186F4E">
        <w:tc>
          <w:tcPr>
            <w:tcW w:w="4751" w:type="dxa"/>
          </w:tcPr>
          <w:p w14:paraId="40637AE9" w14:textId="77777777" w:rsidR="00A843B3" w:rsidRPr="00A379CE" w:rsidRDefault="00A843B3" w:rsidP="00A843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ПРИВАР </w:t>
            </w:r>
          </w:p>
          <w:p w14:paraId="436F180F" w14:textId="77777777" w:rsidR="00A843B3" w:rsidRDefault="00A843B3" w:rsidP="00A843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b/>
                <w:sz w:val="28"/>
                <w:szCs w:val="28"/>
              </w:rPr>
              <w:t>Наталія Павлівна</w:t>
            </w:r>
          </w:p>
          <w:p w14:paraId="17FAC201" w14:textId="4B32F099" w:rsidR="00A843B3" w:rsidRPr="00A379CE" w:rsidRDefault="00A843B3" w:rsidP="00A843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09F16FF1" w14:textId="77777777" w:rsidR="00A843B3" w:rsidRPr="00A379CE" w:rsidRDefault="00A843B3" w:rsidP="00A84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0E602049" w14:textId="77777777" w:rsidR="00A843B3" w:rsidRPr="00A379CE" w:rsidRDefault="00A843B3" w:rsidP="00A843B3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tr w:rsidR="00A843B3" w:rsidRPr="00A379CE" w14:paraId="2116FBDB" w14:textId="77777777" w:rsidTr="00186F4E">
        <w:tc>
          <w:tcPr>
            <w:tcW w:w="4751" w:type="dxa"/>
          </w:tcPr>
          <w:p w14:paraId="36A29792" w14:textId="77777777" w:rsidR="00A843B3" w:rsidRDefault="00A843B3" w:rsidP="00A843B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ПРУДНІКОВА </w:t>
            </w:r>
          </w:p>
          <w:p w14:paraId="2E56DC97" w14:textId="77777777" w:rsidR="00A843B3" w:rsidRDefault="00A843B3" w:rsidP="00A843B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Валерія Володимирівна</w:t>
            </w:r>
          </w:p>
          <w:p w14:paraId="1052BF21" w14:textId="169D84CC" w:rsidR="003230D9" w:rsidRPr="00A379CE" w:rsidRDefault="003230D9" w:rsidP="00A843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517B0817" w14:textId="33FC47E6" w:rsidR="00A843B3" w:rsidRPr="00A379CE" w:rsidRDefault="00A843B3" w:rsidP="00A84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77F22F8C" w14:textId="705F0876" w:rsidR="00A843B3" w:rsidRPr="00A379CE" w:rsidRDefault="00A843B3" w:rsidP="00A843B3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79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  <w:tr w:rsidR="00A843B3" w:rsidRPr="00A379CE" w14:paraId="191E5DDE" w14:textId="77777777" w:rsidTr="00186F4E">
        <w:tc>
          <w:tcPr>
            <w:tcW w:w="4751" w:type="dxa"/>
          </w:tcPr>
          <w:p w14:paraId="5331DA47" w14:textId="77777777" w:rsidR="00A843B3" w:rsidRDefault="00A843B3" w:rsidP="00A843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ТАНЧИК </w:t>
            </w:r>
          </w:p>
          <w:p w14:paraId="7A9A8FA3" w14:textId="1FD3CDCE" w:rsidR="00A843B3" w:rsidRDefault="00A843B3" w:rsidP="00A843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Вікторія Анатоліївна</w:t>
            </w:r>
          </w:p>
        </w:tc>
        <w:tc>
          <w:tcPr>
            <w:tcW w:w="449" w:type="dxa"/>
          </w:tcPr>
          <w:p w14:paraId="168565BD" w14:textId="2334870A" w:rsidR="00A843B3" w:rsidRPr="00A379CE" w:rsidRDefault="003230D9" w:rsidP="00A84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3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81" w:type="dxa"/>
          </w:tcPr>
          <w:p w14:paraId="169CD183" w14:textId="65284357" w:rsidR="00A843B3" w:rsidRPr="00A379CE" w:rsidRDefault="00A843B3" w:rsidP="00A843B3">
            <w:pPr>
              <w:pStyle w:val="a3"/>
              <w:spacing w:after="2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38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 переміщена особа (за згодою)</w:t>
            </w:r>
          </w:p>
        </w:tc>
      </w:tr>
    </w:tbl>
    <w:p w14:paraId="6F7A7C26" w14:textId="77777777" w:rsidR="001008DE" w:rsidRDefault="001008DE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A5F0A" w14:textId="77777777" w:rsidR="00A843B3" w:rsidRDefault="00A843B3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A23BFE" w14:textId="77777777" w:rsidR="00A843B3" w:rsidRDefault="00A843B3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99DF0" w14:textId="77777777" w:rsidR="00186F4E" w:rsidRDefault="00186F4E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CDBD4" w14:textId="77777777" w:rsidR="00186F4E" w:rsidRDefault="00186F4E" w:rsidP="00186F4E">
      <w:pPr>
        <w:keepNext/>
        <w:widowControl/>
        <w:jc w:val="both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A379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lastRenderedPageBreak/>
        <w:t>З членами Ради погоджено:</w:t>
      </w:r>
    </w:p>
    <w:p w14:paraId="72FA0D1C" w14:textId="77777777" w:rsidR="00186F4E" w:rsidRDefault="00186F4E" w:rsidP="00186F4E">
      <w:pPr>
        <w:keepNext/>
        <w:widowControl/>
        <w:jc w:val="both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7DD5D4BE" w14:textId="77777777" w:rsidR="00186F4E" w:rsidRDefault="00186F4E" w:rsidP="00186F4E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CE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4F7AAE" w14:textId="77777777" w:rsidR="00186F4E" w:rsidRDefault="00186F4E" w:rsidP="00186F4E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CE">
        <w:rPr>
          <w:rFonts w:ascii="Times New Roman" w:hAnsi="Times New Roman" w:cs="Times New Roman"/>
          <w:b/>
          <w:sz w:val="28"/>
          <w:szCs w:val="28"/>
        </w:rPr>
        <w:t xml:space="preserve">соціальної політики </w:t>
      </w:r>
    </w:p>
    <w:p w14:paraId="77223036" w14:textId="77777777" w:rsidR="00186F4E" w:rsidRDefault="00186F4E" w:rsidP="00186F4E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CE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14:paraId="75A08100" w14:textId="77777777" w:rsidR="00186F4E" w:rsidRDefault="00186F4E" w:rsidP="00186F4E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9CE">
        <w:rPr>
          <w:rFonts w:ascii="Times New Roman" w:hAnsi="Times New Roman" w:cs="Times New Roman"/>
          <w:b/>
          <w:sz w:val="28"/>
          <w:szCs w:val="28"/>
        </w:rPr>
        <w:t xml:space="preserve">облдержадміністрації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Володимир ЛЕМЧАК</w:t>
      </w:r>
    </w:p>
    <w:p w14:paraId="2981C0BB" w14:textId="77777777" w:rsidR="00186F4E" w:rsidRDefault="00186F4E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B96C7" w14:textId="77777777" w:rsidR="00186F4E" w:rsidRDefault="00186F4E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64501F" w14:textId="77777777" w:rsidR="00186F4E" w:rsidRDefault="00186F4E" w:rsidP="00EB2A89">
      <w:pPr>
        <w:pStyle w:val="a3"/>
        <w:tabs>
          <w:tab w:val="left" w:pos="270"/>
        </w:tabs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28A9A" w14:textId="77777777" w:rsidR="00A41886" w:rsidRPr="00A41886" w:rsidRDefault="00A41886" w:rsidP="006435D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sectPr w:rsidR="00A41886" w:rsidRPr="00A41886" w:rsidSect="00F91F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A3FE" w14:textId="77777777" w:rsidR="000416FB" w:rsidRDefault="000416FB" w:rsidP="00A9119C">
      <w:r>
        <w:separator/>
      </w:r>
    </w:p>
  </w:endnote>
  <w:endnote w:type="continuationSeparator" w:id="0">
    <w:p w14:paraId="13B39023" w14:textId="77777777" w:rsidR="000416FB" w:rsidRDefault="000416FB" w:rsidP="00A9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579" w14:textId="77777777" w:rsidR="00A9119C" w:rsidRDefault="00A911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42DA" w14:textId="77777777" w:rsidR="00A9119C" w:rsidRDefault="00A911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0AC1" w14:textId="77777777" w:rsidR="00A9119C" w:rsidRDefault="00A911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D0567" w14:textId="77777777" w:rsidR="000416FB" w:rsidRDefault="000416FB" w:rsidP="00A9119C">
      <w:r>
        <w:separator/>
      </w:r>
    </w:p>
  </w:footnote>
  <w:footnote w:type="continuationSeparator" w:id="0">
    <w:p w14:paraId="093B2FFC" w14:textId="77777777" w:rsidR="000416FB" w:rsidRDefault="000416FB" w:rsidP="00A9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FE44" w14:textId="77777777" w:rsidR="00A9119C" w:rsidRDefault="00A9119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0B1E" w14:textId="77777777" w:rsidR="00A9119C" w:rsidRDefault="00A9119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EC59" w14:textId="77777777" w:rsidR="00A9119C" w:rsidRDefault="00A911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6914"/>
    <w:multiLevelType w:val="hybridMultilevel"/>
    <w:tmpl w:val="83F23D3C"/>
    <w:lvl w:ilvl="0" w:tplc="4F806EF8">
      <w:start w:val="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05F"/>
    <w:multiLevelType w:val="hybridMultilevel"/>
    <w:tmpl w:val="DC868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2B9A"/>
    <w:multiLevelType w:val="hybridMultilevel"/>
    <w:tmpl w:val="412A7836"/>
    <w:lvl w:ilvl="0" w:tplc="7450B7DE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0542BE"/>
    <w:multiLevelType w:val="hybridMultilevel"/>
    <w:tmpl w:val="20CA59AC"/>
    <w:lvl w:ilvl="0" w:tplc="20E6827A">
      <w:start w:val="6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E6EA0"/>
    <w:multiLevelType w:val="multilevel"/>
    <w:tmpl w:val="7700D78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F167C24"/>
    <w:multiLevelType w:val="hybridMultilevel"/>
    <w:tmpl w:val="BE06971E"/>
    <w:lvl w:ilvl="0" w:tplc="8E92EBB2">
      <w:start w:val="6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606BC"/>
    <w:multiLevelType w:val="hybridMultilevel"/>
    <w:tmpl w:val="908243AC"/>
    <w:lvl w:ilvl="0" w:tplc="445288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7356B"/>
    <w:multiLevelType w:val="hybridMultilevel"/>
    <w:tmpl w:val="97A2C800"/>
    <w:lvl w:ilvl="0" w:tplc="2060876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000000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5048E"/>
    <w:multiLevelType w:val="hybridMultilevel"/>
    <w:tmpl w:val="ECFE76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7"/>
        <w:szCs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A3B21"/>
    <w:multiLevelType w:val="multilevel"/>
    <w:tmpl w:val="D5940A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0" w15:restartNumberingAfterBreak="0">
    <w:nsid w:val="62DF3F21"/>
    <w:multiLevelType w:val="hybridMultilevel"/>
    <w:tmpl w:val="47144EB2"/>
    <w:lvl w:ilvl="0" w:tplc="78864A4E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b w:val="0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B17AE"/>
    <w:multiLevelType w:val="hybridMultilevel"/>
    <w:tmpl w:val="C7A21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C5262"/>
    <w:multiLevelType w:val="hybridMultilevel"/>
    <w:tmpl w:val="9A58AC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1223E"/>
    <w:multiLevelType w:val="hybridMultilevel"/>
    <w:tmpl w:val="50901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632784">
    <w:abstractNumId w:val="10"/>
  </w:num>
  <w:num w:numId="2" w16cid:durableId="1366828986">
    <w:abstractNumId w:val="12"/>
  </w:num>
  <w:num w:numId="3" w16cid:durableId="459691806">
    <w:abstractNumId w:val="7"/>
  </w:num>
  <w:num w:numId="4" w16cid:durableId="1991980864">
    <w:abstractNumId w:val="8"/>
  </w:num>
  <w:num w:numId="5" w16cid:durableId="1083187470">
    <w:abstractNumId w:val="2"/>
  </w:num>
  <w:num w:numId="6" w16cid:durableId="1173060748">
    <w:abstractNumId w:val="0"/>
  </w:num>
  <w:num w:numId="7" w16cid:durableId="181282094">
    <w:abstractNumId w:val="6"/>
  </w:num>
  <w:num w:numId="8" w16cid:durableId="1372346154">
    <w:abstractNumId w:val="3"/>
  </w:num>
  <w:num w:numId="9" w16cid:durableId="1833371575">
    <w:abstractNumId w:val="5"/>
  </w:num>
  <w:num w:numId="10" w16cid:durableId="488012404">
    <w:abstractNumId w:val="9"/>
  </w:num>
  <w:num w:numId="11" w16cid:durableId="1057431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884238">
    <w:abstractNumId w:val="1"/>
  </w:num>
  <w:num w:numId="13" w16cid:durableId="2113351099">
    <w:abstractNumId w:val="13"/>
  </w:num>
  <w:num w:numId="14" w16cid:durableId="1206328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55"/>
    <w:rsid w:val="000019F4"/>
    <w:rsid w:val="000035E8"/>
    <w:rsid w:val="00012471"/>
    <w:rsid w:val="00016F90"/>
    <w:rsid w:val="000171B3"/>
    <w:rsid w:val="00021D2D"/>
    <w:rsid w:val="000233B0"/>
    <w:rsid w:val="00024786"/>
    <w:rsid w:val="00024ADD"/>
    <w:rsid w:val="000252DF"/>
    <w:rsid w:val="0002622C"/>
    <w:rsid w:val="00030EDA"/>
    <w:rsid w:val="00032594"/>
    <w:rsid w:val="000416FB"/>
    <w:rsid w:val="00043920"/>
    <w:rsid w:val="00045660"/>
    <w:rsid w:val="00046BF6"/>
    <w:rsid w:val="000538A6"/>
    <w:rsid w:val="00053FFD"/>
    <w:rsid w:val="0005604D"/>
    <w:rsid w:val="00057613"/>
    <w:rsid w:val="00057A7D"/>
    <w:rsid w:val="00063470"/>
    <w:rsid w:val="00064886"/>
    <w:rsid w:val="00064EE8"/>
    <w:rsid w:val="00067021"/>
    <w:rsid w:val="000735E4"/>
    <w:rsid w:val="00073618"/>
    <w:rsid w:val="00073EFE"/>
    <w:rsid w:val="00074A09"/>
    <w:rsid w:val="0008261C"/>
    <w:rsid w:val="00087251"/>
    <w:rsid w:val="000917B0"/>
    <w:rsid w:val="000A3089"/>
    <w:rsid w:val="000A6F87"/>
    <w:rsid w:val="000B2292"/>
    <w:rsid w:val="000B73E9"/>
    <w:rsid w:val="000C7EE8"/>
    <w:rsid w:val="000D1149"/>
    <w:rsid w:val="000D1400"/>
    <w:rsid w:val="000E4D1F"/>
    <w:rsid w:val="000E78C5"/>
    <w:rsid w:val="000F00E0"/>
    <w:rsid w:val="000F292C"/>
    <w:rsid w:val="001008DE"/>
    <w:rsid w:val="00106BC8"/>
    <w:rsid w:val="0012005D"/>
    <w:rsid w:val="00122AA7"/>
    <w:rsid w:val="00134CB4"/>
    <w:rsid w:val="00137AA3"/>
    <w:rsid w:val="00144B5A"/>
    <w:rsid w:val="0014526A"/>
    <w:rsid w:val="00146AA9"/>
    <w:rsid w:val="00146B75"/>
    <w:rsid w:val="001566D1"/>
    <w:rsid w:val="00156D34"/>
    <w:rsid w:val="00160713"/>
    <w:rsid w:val="00161F5F"/>
    <w:rsid w:val="00166B1C"/>
    <w:rsid w:val="00175E45"/>
    <w:rsid w:val="00177C25"/>
    <w:rsid w:val="0018001B"/>
    <w:rsid w:val="001809D6"/>
    <w:rsid w:val="00184590"/>
    <w:rsid w:val="00186F4E"/>
    <w:rsid w:val="00187B9E"/>
    <w:rsid w:val="0019279B"/>
    <w:rsid w:val="00193B50"/>
    <w:rsid w:val="00194370"/>
    <w:rsid w:val="00195177"/>
    <w:rsid w:val="00196860"/>
    <w:rsid w:val="001A169E"/>
    <w:rsid w:val="001A174D"/>
    <w:rsid w:val="001A2A2B"/>
    <w:rsid w:val="001A626C"/>
    <w:rsid w:val="001D2010"/>
    <w:rsid w:val="001D3285"/>
    <w:rsid w:val="001D489C"/>
    <w:rsid w:val="001E1A8D"/>
    <w:rsid w:val="001F3F51"/>
    <w:rsid w:val="001F3F8D"/>
    <w:rsid w:val="00206AA4"/>
    <w:rsid w:val="00210A5E"/>
    <w:rsid w:val="002115BA"/>
    <w:rsid w:val="0021575B"/>
    <w:rsid w:val="00220A63"/>
    <w:rsid w:val="00221509"/>
    <w:rsid w:val="002230E0"/>
    <w:rsid w:val="00230CE9"/>
    <w:rsid w:val="0023123D"/>
    <w:rsid w:val="00231606"/>
    <w:rsid w:val="00234130"/>
    <w:rsid w:val="00234152"/>
    <w:rsid w:val="00242FD6"/>
    <w:rsid w:val="0024477C"/>
    <w:rsid w:val="00250370"/>
    <w:rsid w:val="00252ED5"/>
    <w:rsid w:val="00256E33"/>
    <w:rsid w:val="00262DFC"/>
    <w:rsid w:val="00266DEA"/>
    <w:rsid w:val="00270DDC"/>
    <w:rsid w:val="00270EB9"/>
    <w:rsid w:val="00276DD9"/>
    <w:rsid w:val="002905BB"/>
    <w:rsid w:val="00291BC2"/>
    <w:rsid w:val="0029256E"/>
    <w:rsid w:val="002941B6"/>
    <w:rsid w:val="002977A9"/>
    <w:rsid w:val="002A7A08"/>
    <w:rsid w:val="002B1A2B"/>
    <w:rsid w:val="002B3C08"/>
    <w:rsid w:val="002C2EF4"/>
    <w:rsid w:val="002D36F5"/>
    <w:rsid w:val="002E45A9"/>
    <w:rsid w:val="002E6016"/>
    <w:rsid w:val="002F0261"/>
    <w:rsid w:val="002F0856"/>
    <w:rsid w:val="002F231F"/>
    <w:rsid w:val="00302750"/>
    <w:rsid w:val="00304626"/>
    <w:rsid w:val="00310DFE"/>
    <w:rsid w:val="00311ABB"/>
    <w:rsid w:val="003161D2"/>
    <w:rsid w:val="003167BF"/>
    <w:rsid w:val="003230D9"/>
    <w:rsid w:val="003234B7"/>
    <w:rsid w:val="00323A38"/>
    <w:rsid w:val="00332659"/>
    <w:rsid w:val="00336B52"/>
    <w:rsid w:val="003453F3"/>
    <w:rsid w:val="00361355"/>
    <w:rsid w:val="00361397"/>
    <w:rsid w:val="0037578F"/>
    <w:rsid w:val="003842AE"/>
    <w:rsid w:val="003842E0"/>
    <w:rsid w:val="0038462A"/>
    <w:rsid w:val="00386414"/>
    <w:rsid w:val="00386C4E"/>
    <w:rsid w:val="00392039"/>
    <w:rsid w:val="003945E9"/>
    <w:rsid w:val="00395BFD"/>
    <w:rsid w:val="003975EE"/>
    <w:rsid w:val="003A7E13"/>
    <w:rsid w:val="003B4408"/>
    <w:rsid w:val="003B479B"/>
    <w:rsid w:val="003C0826"/>
    <w:rsid w:val="003C6F4E"/>
    <w:rsid w:val="003D1BE1"/>
    <w:rsid w:val="003D39CC"/>
    <w:rsid w:val="003D4117"/>
    <w:rsid w:val="003D5396"/>
    <w:rsid w:val="003D656F"/>
    <w:rsid w:val="003E023D"/>
    <w:rsid w:val="003E0572"/>
    <w:rsid w:val="003E2D84"/>
    <w:rsid w:val="003E5476"/>
    <w:rsid w:val="003F497F"/>
    <w:rsid w:val="003F5F6D"/>
    <w:rsid w:val="00402738"/>
    <w:rsid w:val="00403D7D"/>
    <w:rsid w:val="00411B5E"/>
    <w:rsid w:val="00416C35"/>
    <w:rsid w:val="00417BB1"/>
    <w:rsid w:val="004237CE"/>
    <w:rsid w:val="00424564"/>
    <w:rsid w:val="00430777"/>
    <w:rsid w:val="00435C3E"/>
    <w:rsid w:val="00455AA3"/>
    <w:rsid w:val="00462001"/>
    <w:rsid w:val="0046336D"/>
    <w:rsid w:val="00464CC4"/>
    <w:rsid w:val="00470AF2"/>
    <w:rsid w:val="00473A00"/>
    <w:rsid w:val="00476A18"/>
    <w:rsid w:val="00476FF2"/>
    <w:rsid w:val="004808F5"/>
    <w:rsid w:val="00483B35"/>
    <w:rsid w:val="00486C72"/>
    <w:rsid w:val="00496A10"/>
    <w:rsid w:val="004A417A"/>
    <w:rsid w:val="004A52CB"/>
    <w:rsid w:val="004B0773"/>
    <w:rsid w:val="004B0AAF"/>
    <w:rsid w:val="004B0FA4"/>
    <w:rsid w:val="004B20A9"/>
    <w:rsid w:val="004B4C3C"/>
    <w:rsid w:val="004B56BA"/>
    <w:rsid w:val="004B6AAA"/>
    <w:rsid w:val="004C48A5"/>
    <w:rsid w:val="004C5C0D"/>
    <w:rsid w:val="004D0A19"/>
    <w:rsid w:val="004D0F98"/>
    <w:rsid w:val="004D6553"/>
    <w:rsid w:val="004E1028"/>
    <w:rsid w:val="004F1537"/>
    <w:rsid w:val="004F5813"/>
    <w:rsid w:val="00504A43"/>
    <w:rsid w:val="00507F8B"/>
    <w:rsid w:val="0051121D"/>
    <w:rsid w:val="00522FD7"/>
    <w:rsid w:val="00523F55"/>
    <w:rsid w:val="00530494"/>
    <w:rsid w:val="0053094B"/>
    <w:rsid w:val="00530E2F"/>
    <w:rsid w:val="00530FD0"/>
    <w:rsid w:val="00531DB6"/>
    <w:rsid w:val="005340CC"/>
    <w:rsid w:val="00534158"/>
    <w:rsid w:val="00545D01"/>
    <w:rsid w:val="00550636"/>
    <w:rsid w:val="00552CDE"/>
    <w:rsid w:val="005540C5"/>
    <w:rsid w:val="005606BF"/>
    <w:rsid w:val="00561EF0"/>
    <w:rsid w:val="005645B0"/>
    <w:rsid w:val="005733FA"/>
    <w:rsid w:val="00573E4E"/>
    <w:rsid w:val="00582699"/>
    <w:rsid w:val="00585E7A"/>
    <w:rsid w:val="005A1758"/>
    <w:rsid w:val="005A5AD9"/>
    <w:rsid w:val="005A5CD3"/>
    <w:rsid w:val="005A5F7B"/>
    <w:rsid w:val="005A660A"/>
    <w:rsid w:val="005B0977"/>
    <w:rsid w:val="005B1EB0"/>
    <w:rsid w:val="005B63A3"/>
    <w:rsid w:val="005C4703"/>
    <w:rsid w:val="005C55CA"/>
    <w:rsid w:val="005C60AE"/>
    <w:rsid w:val="005C77BE"/>
    <w:rsid w:val="005D2A78"/>
    <w:rsid w:val="005D7C8A"/>
    <w:rsid w:val="005E1325"/>
    <w:rsid w:val="005F0547"/>
    <w:rsid w:val="005F211E"/>
    <w:rsid w:val="005F3C39"/>
    <w:rsid w:val="005F454A"/>
    <w:rsid w:val="005F7A93"/>
    <w:rsid w:val="00605048"/>
    <w:rsid w:val="0060685A"/>
    <w:rsid w:val="00606DF7"/>
    <w:rsid w:val="00610555"/>
    <w:rsid w:val="006108DD"/>
    <w:rsid w:val="00613C76"/>
    <w:rsid w:val="00614492"/>
    <w:rsid w:val="00620F95"/>
    <w:rsid w:val="00621B73"/>
    <w:rsid w:val="006226FA"/>
    <w:rsid w:val="00623D8A"/>
    <w:rsid w:val="00631466"/>
    <w:rsid w:val="00637FA6"/>
    <w:rsid w:val="00640930"/>
    <w:rsid w:val="006409C2"/>
    <w:rsid w:val="006435DC"/>
    <w:rsid w:val="00647C39"/>
    <w:rsid w:val="00647FC2"/>
    <w:rsid w:val="00652216"/>
    <w:rsid w:val="00653EF4"/>
    <w:rsid w:val="00654606"/>
    <w:rsid w:val="006634A7"/>
    <w:rsid w:val="00665EDE"/>
    <w:rsid w:val="006726A1"/>
    <w:rsid w:val="00675B17"/>
    <w:rsid w:val="00682C08"/>
    <w:rsid w:val="00683DD2"/>
    <w:rsid w:val="00684CE0"/>
    <w:rsid w:val="006852A1"/>
    <w:rsid w:val="006860E8"/>
    <w:rsid w:val="00687409"/>
    <w:rsid w:val="006907D3"/>
    <w:rsid w:val="006929C3"/>
    <w:rsid w:val="00693816"/>
    <w:rsid w:val="006A6F0C"/>
    <w:rsid w:val="006B4022"/>
    <w:rsid w:val="006C32EF"/>
    <w:rsid w:val="006C5A84"/>
    <w:rsid w:val="006C7D7B"/>
    <w:rsid w:val="006E0405"/>
    <w:rsid w:val="006E2A3E"/>
    <w:rsid w:val="006E5E55"/>
    <w:rsid w:val="007050A8"/>
    <w:rsid w:val="007051C4"/>
    <w:rsid w:val="007110D7"/>
    <w:rsid w:val="0071579A"/>
    <w:rsid w:val="00722F93"/>
    <w:rsid w:val="00725AD5"/>
    <w:rsid w:val="007314A1"/>
    <w:rsid w:val="00735D23"/>
    <w:rsid w:val="007363BE"/>
    <w:rsid w:val="00736EAE"/>
    <w:rsid w:val="00740777"/>
    <w:rsid w:val="00744518"/>
    <w:rsid w:val="00752F6C"/>
    <w:rsid w:val="00763950"/>
    <w:rsid w:val="007727E8"/>
    <w:rsid w:val="00775A88"/>
    <w:rsid w:val="007804CC"/>
    <w:rsid w:val="00780E3F"/>
    <w:rsid w:val="0078189A"/>
    <w:rsid w:val="00786AA8"/>
    <w:rsid w:val="00791C35"/>
    <w:rsid w:val="00792F50"/>
    <w:rsid w:val="00797E23"/>
    <w:rsid w:val="007A296B"/>
    <w:rsid w:val="007A2F01"/>
    <w:rsid w:val="007A3598"/>
    <w:rsid w:val="007D19FA"/>
    <w:rsid w:val="007D2B03"/>
    <w:rsid w:val="007D7488"/>
    <w:rsid w:val="007E25C2"/>
    <w:rsid w:val="007E676E"/>
    <w:rsid w:val="007E7460"/>
    <w:rsid w:val="007F333F"/>
    <w:rsid w:val="007F46A4"/>
    <w:rsid w:val="007F6D0B"/>
    <w:rsid w:val="0080278F"/>
    <w:rsid w:val="00803D75"/>
    <w:rsid w:val="008054DC"/>
    <w:rsid w:val="00806E05"/>
    <w:rsid w:val="00806F3A"/>
    <w:rsid w:val="00807C6B"/>
    <w:rsid w:val="00815D00"/>
    <w:rsid w:val="00821534"/>
    <w:rsid w:val="00822F2E"/>
    <w:rsid w:val="0082344B"/>
    <w:rsid w:val="008323E1"/>
    <w:rsid w:val="0083794A"/>
    <w:rsid w:val="00850DDA"/>
    <w:rsid w:val="0086724F"/>
    <w:rsid w:val="00873097"/>
    <w:rsid w:val="00873AE8"/>
    <w:rsid w:val="008750AF"/>
    <w:rsid w:val="00881D2A"/>
    <w:rsid w:val="00886CC6"/>
    <w:rsid w:val="00891F15"/>
    <w:rsid w:val="00896B24"/>
    <w:rsid w:val="008A22A4"/>
    <w:rsid w:val="008A3BAE"/>
    <w:rsid w:val="008A4DF2"/>
    <w:rsid w:val="008A4F63"/>
    <w:rsid w:val="008B4656"/>
    <w:rsid w:val="008C6F02"/>
    <w:rsid w:val="008C75C1"/>
    <w:rsid w:val="008D0202"/>
    <w:rsid w:val="008D0442"/>
    <w:rsid w:val="008D1A8F"/>
    <w:rsid w:val="008E006E"/>
    <w:rsid w:val="008E065D"/>
    <w:rsid w:val="008E6480"/>
    <w:rsid w:val="008F0D32"/>
    <w:rsid w:val="008F545E"/>
    <w:rsid w:val="00901595"/>
    <w:rsid w:val="00901C16"/>
    <w:rsid w:val="00905EEB"/>
    <w:rsid w:val="0090751D"/>
    <w:rsid w:val="0091105D"/>
    <w:rsid w:val="009123AB"/>
    <w:rsid w:val="00915B69"/>
    <w:rsid w:val="009222ED"/>
    <w:rsid w:val="00926D89"/>
    <w:rsid w:val="009275CF"/>
    <w:rsid w:val="009302E1"/>
    <w:rsid w:val="00931344"/>
    <w:rsid w:val="00933A66"/>
    <w:rsid w:val="00937E88"/>
    <w:rsid w:val="00941C5B"/>
    <w:rsid w:val="009479CB"/>
    <w:rsid w:val="00953846"/>
    <w:rsid w:val="009578B3"/>
    <w:rsid w:val="00963426"/>
    <w:rsid w:val="00963942"/>
    <w:rsid w:val="00964223"/>
    <w:rsid w:val="00966CDE"/>
    <w:rsid w:val="00967D92"/>
    <w:rsid w:val="00971C48"/>
    <w:rsid w:val="00975A93"/>
    <w:rsid w:val="00983EE8"/>
    <w:rsid w:val="00984E55"/>
    <w:rsid w:val="009862FC"/>
    <w:rsid w:val="009A66EA"/>
    <w:rsid w:val="009A6D04"/>
    <w:rsid w:val="009A7239"/>
    <w:rsid w:val="009B0C21"/>
    <w:rsid w:val="009B2C8C"/>
    <w:rsid w:val="009B312C"/>
    <w:rsid w:val="009C3992"/>
    <w:rsid w:val="009D5AC2"/>
    <w:rsid w:val="009E3FEA"/>
    <w:rsid w:val="009E585F"/>
    <w:rsid w:val="009E677D"/>
    <w:rsid w:val="009F0078"/>
    <w:rsid w:val="009F3E58"/>
    <w:rsid w:val="00A0508D"/>
    <w:rsid w:val="00A13EBD"/>
    <w:rsid w:val="00A161EB"/>
    <w:rsid w:val="00A16FAC"/>
    <w:rsid w:val="00A20980"/>
    <w:rsid w:val="00A25CAA"/>
    <w:rsid w:val="00A27889"/>
    <w:rsid w:val="00A332F0"/>
    <w:rsid w:val="00A379CE"/>
    <w:rsid w:val="00A401D4"/>
    <w:rsid w:val="00A40BAE"/>
    <w:rsid w:val="00A41886"/>
    <w:rsid w:val="00A424CB"/>
    <w:rsid w:val="00A55801"/>
    <w:rsid w:val="00A56D91"/>
    <w:rsid w:val="00A61685"/>
    <w:rsid w:val="00A63A56"/>
    <w:rsid w:val="00A652D6"/>
    <w:rsid w:val="00A70738"/>
    <w:rsid w:val="00A72F95"/>
    <w:rsid w:val="00A73E0A"/>
    <w:rsid w:val="00A76341"/>
    <w:rsid w:val="00A778C1"/>
    <w:rsid w:val="00A80D24"/>
    <w:rsid w:val="00A843B3"/>
    <w:rsid w:val="00A8614B"/>
    <w:rsid w:val="00A9119C"/>
    <w:rsid w:val="00A928A8"/>
    <w:rsid w:val="00A93801"/>
    <w:rsid w:val="00A93CDE"/>
    <w:rsid w:val="00A96B4C"/>
    <w:rsid w:val="00AA2532"/>
    <w:rsid w:val="00AA3C12"/>
    <w:rsid w:val="00AA5C8F"/>
    <w:rsid w:val="00AA6F9C"/>
    <w:rsid w:val="00AB0700"/>
    <w:rsid w:val="00AC05F2"/>
    <w:rsid w:val="00AC5691"/>
    <w:rsid w:val="00AC7FBC"/>
    <w:rsid w:val="00AD3D2C"/>
    <w:rsid w:val="00AD3F67"/>
    <w:rsid w:val="00AD5173"/>
    <w:rsid w:val="00AE6282"/>
    <w:rsid w:val="00AF2076"/>
    <w:rsid w:val="00AF29D0"/>
    <w:rsid w:val="00AF336F"/>
    <w:rsid w:val="00AF59C7"/>
    <w:rsid w:val="00AF7022"/>
    <w:rsid w:val="00B00B44"/>
    <w:rsid w:val="00B025C4"/>
    <w:rsid w:val="00B13CBD"/>
    <w:rsid w:val="00B20885"/>
    <w:rsid w:val="00B26626"/>
    <w:rsid w:val="00B31093"/>
    <w:rsid w:val="00B3609C"/>
    <w:rsid w:val="00B4225B"/>
    <w:rsid w:val="00B42ED2"/>
    <w:rsid w:val="00B434B5"/>
    <w:rsid w:val="00B45704"/>
    <w:rsid w:val="00B47509"/>
    <w:rsid w:val="00B65DD0"/>
    <w:rsid w:val="00B81337"/>
    <w:rsid w:val="00BA06F1"/>
    <w:rsid w:val="00BC4045"/>
    <w:rsid w:val="00BC44EC"/>
    <w:rsid w:val="00BC4618"/>
    <w:rsid w:val="00BC5AE3"/>
    <w:rsid w:val="00BC786D"/>
    <w:rsid w:val="00BC7FFD"/>
    <w:rsid w:val="00BD0D9C"/>
    <w:rsid w:val="00BD2498"/>
    <w:rsid w:val="00BD2ED2"/>
    <w:rsid w:val="00BE014F"/>
    <w:rsid w:val="00BE222D"/>
    <w:rsid w:val="00BE3502"/>
    <w:rsid w:val="00BF4FA9"/>
    <w:rsid w:val="00BF7DDD"/>
    <w:rsid w:val="00C0042A"/>
    <w:rsid w:val="00C052CA"/>
    <w:rsid w:val="00C06379"/>
    <w:rsid w:val="00C10007"/>
    <w:rsid w:val="00C12D67"/>
    <w:rsid w:val="00C13C04"/>
    <w:rsid w:val="00C14FC6"/>
    <w:rsid w:val="00C15811"/>
    <w:rsid w:val="00C20B77"/>
    <w:rsid w:val="00C21404"/>
    <w:rsid w:val="00C22EC5"/>
    <w:rsid w:val="00C2429F"/>
    <w:rsid w:val="00C31FDB"/>
    <w:rsid w:val="00C3552F"/>
    <w:rsid w:val="00C36DAB"/>
    <w:rsid w:val="00C37929"/>
    <w:rsid w:val="00C40AB3"/>
    <w:rsid w:val="00C44CFB"/>
    <w:rsid w:val="00C47B7A"/>
    <w:rsid w:val="00C53AD5"/>
    <w:rsid w:val="00C544CD"/>
    <w:rsid w:val="00C55E68"/>
    <w:rsid w:val="00C60218"/>
    <w:rsid w:val="00C64626"/>
    <w:rsid w:val="00C65B1A"/>
    <w:rsid w:val="00C70750"/>
    <w:rsid w:val="00C73969"/>
    <w:rsid w:val="00C7668B"/>
    <w:rsid w:val="00C8532F"/>
    <w:rsid w:val="00C94AD4"/>
    <w:rsid w:val="00CA2405"/>
    <w:rsid w:val="00CA74B6"/>
    <w:rsid w:val="00CB1351"/>
    <w:rsid w:val="00CB20E8"/>
    <w:rsid w:val="00CB5F05"/>
    <w:rsid w:val="00CC6639"/>
    <w:rsid w:val="00CC6683"/>
    <w:rsid w:val="00CC770E"/>
    <w:rsid w:val="00CD34D9"/>
    <w:rsid w:val="00CD3923"/>
    <w:rsid w:val="00CD3A70"/>
    <w:rsid w:val="00CD5B46"/>
    <w:rsid w:val="00CE4052"/>
    <w:rsid w:val="00CE40E2"/>
    <w:rsid w:val="00CE48CD"/>
    <w:rsid w:val="00CE5CBE"/>
    <w:rsid w:val="00CF7BFD"/>
    <w:rsid w:val="00D00B8D"/>
    <w:rsid w:val="00D01D9A"/>
    <w:rsid w:val="00D0691E"/>
    <w:rsid w:val="00D06D9D"/>
    <w:rsid w:val="00D111EE"/>
    <w:rsid w:val="00D1392C"/>
    <w:rsid w:val="00D13B58"/>
    <w:rsid w:val="00D23163"/>
    <w:rsid w:val="00D232D6"/>
    <w:rsid w:val="00D25607"/>
    <w:rsid w:val="00D266B3"/>
    <w:rsid w:val="00D27E94"/>
    <w:rsid w:val="00D31391"/>
    <w:rsid w:val="00D32E6F"/>
    <w:rsid w:val="00D35C72"/>
    <w:rsid w:val="00D45FB3"/>
    <w:rsid w:val="00D47885"/>
    <w:rsid w:val="00D55F2C"/>
    <w:rsid w:val="00D6064B"/>
    <w:rsid w:val="00D60F13"/>
    <w:rsid w:val="00D62405"/>
    <w:rsid w:val="00D664B1"/>
    <w:rsid w:val="00D721E9"/>
    <w:rsid w:val="00D75483"/>
    <w:rsid w:val="00D8215F"/>
    <w:rsid w:val="00D82480"/>
    <w:rsid w:val="00D8573E"/>
    <w:rsid w:val="00D90679"/>
    <w:rsid w:val="00D93428"/>
    <w:rsid w:val="00D97EBB"/>
    <w:rsid w:val="00DA0E1F"/>
    <w:rsid w:val="00DA21E5"/>
    <w:rsid w:val="00DA30F3"/>
    <w:rsid w:val="00DA3869"/>
    <w:rsid w:val="00DA5DDE"/>
    <w:rsid w:val="00DA781A"/>
    <w:rsid w:val="00DB1E88"/>
    <w:rsid w:val="00DB2BA5"/>
    <w:rsid w:val="00DB4FA8"/>
    <w:rsid w:val="00DC6100"/>
    <w:rsid w:val="00DD1316"/>
    <w:rsid w:val="00DD5DDC"/>
    <w:rsid w:val="00DE1AB4"/>
    <w:rsid w:val="00DE507F"/>
    <w:rsid w:val="00DF206E"/>
    <w:rsid w:val="00DF5058"/>
    <w:rsid w:val="00DF7E02"/>
    <w:rsid w:val="00E03DDF"/>
    <w:rsid w:val="00E05C92"/>
    <w:rsid w:val="00E258B1"/>
    <w:rsid w:val="00E26E85"/>
    <w:rsid w:val="00E42260"/>
    <w:rsid w:val="00E43A51"/>
    <w:rsid w:val="00E44B74"/>
    <w:rsid w:val="00E73739"/>
    <w:rsid w:val="00E77536"/>
    <w:rsid w:val="00E91EC1"/>
    <w:rsid w:val="00EA34CC"/>
    <w:rsid w:val="00EA3CC3"/>
    <w:rsid w:val="00EA5B5E"/>
    <w:rsid w:val="00EB1692"/>
    <w:rsid w:val="00EB2A89"/>
    <w:rsid w:val="00EC4D39"/>
    <w:rsid w:val="00ED774F"/>
    <w:rsid w:val="00EE2679"/>
    <w:rsid w:val="00EE2D85"/>
    <w:rsid w:val="00EE3EDB"/>
    <w:rsid w:val="00EE74AF"/>
    <w:rsid w:val="00EF3CDD"/>
    <w:rsid w:val="00EF6395"/>
    <w:rsid w:val="00F016CC"/>
    <w:rsid w:val="00F04A2E"/>
    <w:rsid w:val="00F04B59"/>
    <w:rsid w:val="00F04D6D"/>
    <w:rsid w:val="00F104B9"/>
    <w:rsid w:val="00F12AC2"/>
    <w:rsid w:val="00F20ACE"/>
    <w:rsid w:val="00F225AB"/>
    <w:rsid w:val="00F22C30"/>
    <w:rsid w:val="00F258DC"/>
    <w:rsid w:val="00F26212"/>
    <w:rsid w:val="00F31A1A"/>
    <w:rsid w:val="00F324B8"/>
    <w:rsid w:val="00F34CF0"/>
    <w:rsid w:val="00F351FD"/>
    <w:rsid w:val="00F362BE"/>
    <w:rsid w:val="00F426EC"/>
    <w:rsid w:val="00F4689F"/>
    <w:rsid w:val="00F51AE2"/>
    <w:rsid w:val="00F554D8"/>
    <w:rsid w:val="00F56BFA"/>
    <w:rsid w:val="00F62C80"/>
    <w:rsid w:val="00F64B56"/>
    <w:rsid w:val="00F75DA7"/>
    <w:rsid w:val="00F8551E"/>
    <w:rsid w:val="00F86A71"/>
    <w:rsid w:val="00F90184"/>
    <w:rsid w:val="00F91FE2"/>
    <w:rsid w:val="00F92198"/>
    <w:rsid w:val="00F964C2"/>
    <w:rsid w:val="00F971C8"/>
    <w:rsid w:val="00FB0EE9"/>
    <w:rsid w:val="00FB17DF"/>
    <w:rsid w:val="00FB49C0"/>
    <w:rsid w:val="00FB7A70"/>
    <w:rsid w:val="00FD26C0"/>
    <w:rsid w:val="00FD2C35"/>
    <w:rsid w:val="00FD472E"/>
    <w:rsid w:val="00FE2E99"/>
    <w:rsid w:val="00FF745D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1EC8"/>
  <w15:docId w15:val="{C2C63644-1EC8-4143-90D5-D3032EA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8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6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1685"/>
    <w:rPr>
      <w:rFonts w:ascii="Tahoma" w:eastAsia="Courier New" w:hAnsi="Tahoma" w:cs="Tahoma"/>
      <w:color w:val="000000"/>
      <w:sz w:val="16"/>
      <w:szCs w:val="16"/>
      <w:lang w:eastAsia="uk-UA" w:bidi="uk-UA"/>
    </w:rPr>
  </w:style>
  <w:style w:type="paragraph" w:styleId="a6">
    <w:name w:val="List Paragraph"/>
    <w:basedOn w:val="a"/>
    <w:uiPriority w:val="34"/>
    <w:qFormat/>
    <w:rsid w:val="00F971C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59"/>
    <w:rsid w:val="0030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119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9119C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a">
    <w:name w:val="footer"/>
    <w:basedOn w:val="a"/>
    <w:link w:val="ab"/>
    <w:uiPriority w:val="99"/>
    <w:unhideWhenUsed/>
    <w:rsid w:val="00A9119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9119C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.gov.ua/struktura/departament-ekonomichnogo-rozvitku-promislovosti-ta-infrastruktur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1172-F1F5-4432-B1CD-FB26EFCC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67</cp:revision>
  <cp:lastPrinted>2025-09-04T07:30:00Z</cp:lastPrinted>
  <dcterms:created xsi:type="dcterms:W3CDTF">2025-08-28T05:54:00Z</dcterms:created>
  <dcterms:modified xsi:type="dcterms:W3CDTF">2025-09-17T12:55:00Z</dcterms:modified>
</cp:coreProperties>
</file>