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15" w:rsidRPr="006B6807" w:rsidRDefault="006B6807" w:rsidP="005E2CBA">
      <w:pPr>
        <w:ind w:left="49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Додаток</w:t>
      </w:r>
    </w:p>
    <w:p w:rsidR="00D13215" w:rsidRDefault="006B6807" w:rsidP="005E2CBA">
      <w:pPr>
        <w:ind w:left="49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р</w:t>
      </w:r>
      <w:r w:rsidR="00D13215" w:rsidRPr="0042602F">
        <w:rPr>
          <w:b/>
          <w:sz w:val="28"/>
          <w:szCs w:val="28"/>
        </w:rPr>
        <w:t>озпорядження</w:t>
      </w:r>
    </w:p>
    <w:p w:rsidR="00D13215" w:rsidRPr="0042602F" w:rsidRDefault="00D13215" w:rsidP="005E2CBA">
      <w:pPr>
        <w:ind w:left="49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</w:t>
      </w:r>
    </w:p>
    <w:p w:rsidR="00D13215" w:rsidRDefault="00D13215" w:rsidP="005E2CBA">
      <w:pPr>
        <w:ind w:left="49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2602F">
        <w:rPr>
          <w:b/>
          <w:sz w:val="28"/>
          <w:szCs w:val="28"/>
        </w:rPr>
        <w:t>бл</w:t>
      </w:r>
      <w:r>
        <w:rPr>
          <w:b/>
          <w:sz w:val="28"/>
          <w:szCs w:val="28"/>
        </w:rPr>
        <w:t>асної військової</w:t>
      </w:r>
    </w:p>
    <w:p w:rsidR="00D13215" w:rsidRPr="0065403B" w:rsidRDefault="00D13215" w:rsidP="005E2CBA">
      <w:pPr>
        <w:ind w:left="4962"/>
        <w:jc w:val="both"/>
        <w:rPr>
          <w:b/>
          <w:sz w:val="28"/>
          <w:szCs w:val="28"/>
        </w:rPr>
      </w:pPr>
      <w:r w:rsidRPr="0042602F">
        <w:rPr>
          <w:b/>
          <w:sz w:val="28"/>
          <w:szCs w:val="28"/>
        </w:rPr>
        <w:t xml:space="preserve">адміністрації </w:t>
      </w:r>
    </w:p>
    <w:p w:rsidR="00D13215" w:rsidRPr="00713F36" w:rsidRDefault="00D13215" w:rsidP="005E2CBA">
      <w:pPr>
        <w:ind w:left="4962"/>
        <w:jc w:val="both"/>
        <w:rPr>
          <w:b/>
          <w:sz w:val="28"/>
          <w:szCs w:val="28"/>
        </w:rPr>
      </w:pPr>
      <w:r w:rsidRPr="00713F36">
        <w:rPr>
          <w:b/>
          <w:sz w:val="28"/>
          <w:szCs w:val="28"/>
        </w:rPr>
        <w:t>та Івано-Франківської</w:t>
      </w:r>
    </w:p>
    <w:p w:rsidR="00D13215" w:rsidRDefault="00D13215" w:rsidP="005E2CBA">
      <w:pPr>
        <w:ind w:left="4962"/>
        <w:jc w:val="both"/>
        <w:rPr>
          <w:b/>
          <w:sz w:val="28"/>
          <w:szCs w:val="28"/>
        </w:rPr>
      </w:pPr>
      <w:r w:rsidRPr="00713F36">
        <w:rPr>
          <w:b/>
          <w:sz w:val="28"/>
          <w:szCs w:val="28"/>
        </w:rPr>
        <w:t>обласно</w:t>
      </w:r>
      <w:r>
        <w:rPr>
          <w:b/>
          <w:sz w:val="28"/>
          <w:szCs w:val="28"/>
        </w:rPr>
        <w:t>ї ради</w:t>
      </w:r>
    </w:p>
    <w:p w:rsidR="004649D3" w:rsidRDefault="00713F36" w:rsidP="005E2CBA">
      <w:pPr>
        <w:tabs>
          <w:tab w:val="left" w:pos="851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27FE9">
        <w:rPr>
          <w:b/>
          <w:sz w:val="28"/>
          <w:szCs w:val="28"/>
        </w:rPr>
        <w:t>ід</w:t>
      </w:r>
      <w:r w:rsidR="00B805C7">
        <w:rPr>
          <w:b/>
          <w:sz w:val="28"/>
          <w:szCs w:val="28"/>
        </w:rPr>
        <w:t xml:space="preserve"> 12.12.2022 </w:t>
      </w:r>
      <w:r w:rsidR="00827FE9">
        <w:rPr>
          <w:b/>
          <w:sz w:val="28"/>
          <w:szCs w:val="28"/>
        </w:rPr>
        <w:t xml:space="preserve">№ </w:t>
      </w:r>
      <w:r w:rsidR="00B805C7">
        <w:rPr>
          <w:b/>
          <w:sz w:val="28"/>
          <w:szCs w:val="28"/>
        </w:rPr>
        <w:t>494/633-р</w:t>
      </w:r>
    </w:p>
    <w:p w:rsidR="004A07FB" w:rsidRDefault="004A07FB" w:rsidP="005E2CBA">
      <w:pPr>
        <w:tabs>
          <w:tab w:val="left" w:pos="851"/>
        </w:tabs>
        <w:ind w:left="4962"/>
        <w:jc w:val="center"/>
        <w:rPr>
          <w:b/>
          <w:sz w:val="28"/>
          <w:szCs w:val="28"/>
        </w:rPr>
      </w:pPr>
    </w:p>
    <w:p w:rsidR="004649D3" w:rsidRDefault="004649D3" w:rsidP="004649D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D13215" w:rsidRDefault="00D13215" w:rsidP="00D1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комісії</w:t>
      </w:r>
    </w:p>
    <w:p w:rsidR="00D13215" w:rsidRPr="00D13215" w:rsidRDefault="00D13215" w:rsidP="00D13215">
      <w:pPr>
        <w:tabs>
          <w:tab w:val="num" w:pos="0"/>
        </w:tabs>
        <w:jc w:val="center"/>
        <w:rPr>
          <w:b/>
          <w:sz w:val="28"/>
          <w:szCs w:val="28"/>
        </w:rPr>
      </w:pPr>
      <w:r w:rsidRPr="00D13215">
        <w:rPr>
          <w:b/>
          <w:sz w:val="28"/>
          <w:szCs w:val="28"/>
        </w:rPr>
        <w:t>з розгляду питань призначення стипендії голови Івано-Франківської обласної державної адміністрації та голови Івано-Франківської обласної ради студентам, які беруть або брали участь у бойових діях, здійсненні заходів з національної безпеки і оборони, відсічі і стримування збройної агресії Російської Федерації проти України, починаючи з 20 лютого 2014 року (у т. ч. які залучалися і брали безпосередню участь в антитерористичній операції та Операції Об’єднаних Сил в районах її проведення), та за кошти фізичних осіб здобувають вищу або фахову передвищу освіту у закладах державної або комунальної форм власності чи проходять навчання за програмою підготовки офіцерів запасу у закладах вищої освіти</w:t>
      </w:r>
    </w:p>
    <w:p w:rsidR="00D13215" w:rsidRDefault="00D13215" w:rsidP="00D13215">
      <w:pPr>
        <w:tabs>
          <w:tab w:val="num" w:pos="0"/>
        </w:tabs>
        <w:jc w:val="both"/>
        <w:rPr>
          <w:b/>
          <w:sz w:val="28"/>
          <w:szCs w:val="28"/>
        </w:rPr>
      </w:pPr>
    </w:p>
    <w:tbl>
      <w:tblPr>
        <w:tblW w:w="9538" w:type="dxa"/>
        <w:tblLayout w:type="fixed"/>
        <w:tblLook w:val="04A0"/>
      </w:tblPr>
      <w:tblGrid>
        <w:gridCol w:w="3369"/>
        <w:gridCol w:w="115"/>
        <w:gridCol w:w="310"/>
        <w:gridCol w:w="5744"/>
      </w:tblGrid>
      <w:tr w:rsidR="00D13215" w:rsidRPr="00637207" w:rsidTr="00E05C58">
        <w:tc>
          <w:tcPr>
            <w:tcW w:w="3484" w:type="dxa"/>
            <w:gridSpan w:val="2"/>
            <w:shd w:val="clear" w:color="auto" w:fill="auto"/>
          </w:tcPr>
          <w:p w:rsidR="00D13215" w:rsidRPr="00A31562" w:rsidRDefault="00D13215" w:rsidP="00A330E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ФУТЕРКО</w:t>
            </w:r>
          </w:p>
          <w:p w:rsidR="00D13215" w:rsidRPr="00EE73AB" w:rsidRDefault="00D13215" w:rsidP="00A330E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 Любомирович</w:t>
            </w:r>
          </w:p>
          <w:p w:rsidR="00D13215" w:rsidRDefault="00D13215" w:rsidP="00A330E8">
            <w:pPr>
              <w:contextualSpacing/>
              <w:rPr>
                <w:b/>
                <w:sz w:val="28"/>
                <w:szCs w:val="28"/>
              </w:rPr>
            </w:pPr>
          </w:p>
          <w:p w:rsidR="00D13215" w:rsidRDefault="00D13215" w:rsidP="00A330E8">
            <w:pPr>
              <w:contextualSpacing/>
              <w:rPr>
                <w:b/>
                <w:sz w:val="28"/>
                <w:szCs w:val="28"/>
              </w:rPr>
            </w:pPr>
          </w:p>
          <w:p w:rsidR="00D13215" w:rsidRPr="00875EB7" w:rsidRDefault="00D13215" w:rsidP="00A330E8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ГЛАДІЙ</w:t>
            </w:r>
          </w:p>
          <w:p w:rsidR="00D13215" w:rsidRPr="009C6D96" w:rsidRDefault="00D13215" w:rsidP="00A330E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ВасильІванович</w:t>
            </w:r>
          </w:p>
        </w:tc>
        <w:tc>
          <w:tcPr>
            <w:tcW w:w="310" w:type="dxa"/>
          </w:tcPr>
          <w:p w:rsidR="00D13215" w:rsidRDefault="00D13215" w:rsidP="00A330E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3215" w:rsidRDefault="00D13215" w:rsidP="00A330E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13215" w:rsidRDefault="00D13215" w:rsidP="00A330E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13215" w:rsidRDefault="00D13215" w:rsidP="00A330E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13215" w:rsidRPr="00394B1A" w:rsidRDefault="00D13215" w:rsidP="00A330E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D13215" w:rsidRDefault="00D13215" w:rsidP="00A330E8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Івано-Франківської обласної державної адміністрації, </w:t>
            </w:r>
          </w:p>
          <w:p w:rsidR="00D13215" w:rsidRDefault="00D13215" w:rsidP="00A330E8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співголова комісії</w:t>
            </w:r>
          </w:p>
          <w:p w:rsidR="00D13215" w:rsidRDefault="00D13215" w:rsidP="00A330E8">
            <w:pPr>
              <w:tabs>
                <w:tab w:val="left" w:pos="284"/>
              </w:tabs>
              <w:contextualSpacing/>
              <w:rPr>
                <w:sz w:val="28"/>
                <w:szCs w:val="28"/>
                <w:lang w:val="ru-RU"/>
              </w:rPr>
            </w:pPr>
          </w:p>
          <w:p w:rsidR="00D13215" w:rsidRPr="00394B1A" w:rsidRDefault="00D13215" w:rsidP="00A330E8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перший заступник головиІвано-Франківськоїобласн</w:t>
            </w:r>
            <w:r>
              <w:rPr>
                <w:sz w:val="28"/>
                <w:szCs w:val="28"/>
              </w:rPr>
              <w:t>ої ради, співголова комісії</w:t>
            </w:r>
          </w:p>
          <w:p w:rsidR="00D13215" w:rsidRPr="00637207" w:rsidRDefault="00D13215" w:rsidP="00A330E8">
            <w:pPr>
              <w:tabs>
                <w:tab w:val="left" w:pos="284"/>
              </w:tabs>
              <w:contextualSpacing/>
              <w:rPr>
                <w:b/>
                <w:sz w:val="28"/>
                <w:szCs w:val="28"/>
              </w:rPr>
            </w:pPr>
          </w:p>
        </w:tc>
      </w:tr>
      <w:tr w:rsidR="00D13215" w:rsidRPr="00637207" w:rsidTr="00E05C58">
        <w:tc>
          <w:tcPr>
            <w:tcW w:w="3484" w:type="dxa"/>
            <w:gridSpan w:val="2"/>
            <w:shd w:val="clear" w:color="auto" w:fill="auto"/>
          </w:tcPr>
          <w:p w:rsidR="00D13215" w:rsidRDefault="00D13215" w:rsidP="00A330E8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КІМАКОВИЧ</w:t>
            </w:r>
          </w:p>
          <w:p w:rsidR="00D13215" w:rsidRPr="00637207" w:rsidRDefault="00D13215" w:rsidP="00A330E8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637207">
              <w:rPr>
                <w:b/>
                <w:sz w:val="28"/>
                <w:szCs w:val="28"/>
              </w:rPr>
              <w:t>Віктор Євстахійович</w:t>
            </w:r>
          </w:p>
        </w:tc>
        <w:tc>
          <w:tcPr>
            <w:tcW w:w="310" w:type="dxa"/>
          </w:tcPr>
          <w:p w:rsidR="00D13215" w:rsidRPr="00637207" w:rsidRDefault="00D13215" w:rsidP="00A330E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D13215" w:rsidRDefault="00D13215" w:rsidP="00A33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освіти і науки Івано-Франківської обласної державної адміністрації</w:t>
            </w:r>
            <w:r w:rsidRPr="00637207">
              <w:rPr>
                <w:sz w:val="28"/>
                <w:szCs w:val="28"/>
              </w:rPr>
              <w:t>, заступн</w:t>
            </w:r>
            <w:r>
              <w:rPr>
                <w:sz w:val="28"/>
                <w:szCs w:val="28"/>
              </w:rPr>
              <w:t>ик співголів комісії</w:t>
            </w:r>
          </w:p>
          <w:p w:rsidR="00D13215" w:rsidRPr="00637207" w:rsidRDefault="00D13215" w:rsidP="00A330E8">
            <w:pPr>
              <w:rPr>
                <w:sz w:val="28"/>
                <w:szCs w:val="28"/>
              </w:rPr>
            </w:pPr>
          </w:p>
        </w:tc>
      </w:tr>
      <w:tr w:rsidR="00D13215" w:rsidRPr="00637207" w:rsidTr="00E05C58">
        <w:tc>
          <w:tcPr>
            <w:tcW w:w="3484" w:type="dxa"/>
            <w:gridSpan w:val="2"/>
            <w:shd w:val="clear" w:color="auto" w:fill="auto"/>
          </w:tcPr>
          <w:p w:rsidR="00D13215" w:rsidRDefault="00D13215" w:rsidP="00A330E8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ДЯКІВ</w:t>
            </w:r>
          </w:p>
          <w:p w:rsidR="00D13215" w:rsidRPr="00E037D0" w:rsidRDefault="00D13215" w:rsidP="00A330E8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Оксана </w:t>
            </w:r>
            <w:r w:rsidRPr="00E037D0">
              <w:rPr>
                <w:b/>
                <w:sz w:val="28"/>
                <w:szCs w:val="28"/>
              </w:rPr>
              <w:t>Володимирівна</w:t>
            </w:r>
          </w:p>
        </w:tc>
        <w:tc>
          <w:tcPr>
            <w:tcW w:w="310" w:type="dxa"/>
          </w:tcPr>
          <w:p w:rsidR="00D13215" w:rsidRDefault="00D13215" w:rsidP="00A330E8">
            <w:pPr>
              <w:spacing w:after="12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D13215" w:rsidRPr="00637207" w:rsidRDefault="00D13215" w:rsidP="00A330E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головний спеціаліст </w:t>
            </w:r>
            <w:r w:rsidRPr="00637207">
              <w:rPr>
                <w:rFonts w:cs="Calibri"/>
                <w:sz w:val="28"/>
                <w:szCs w:val="28"/>
              </w:rPr>
              <w:t xml:space="preserve">відділу професійно-технічної, вищої освіти і наукиуправління </w:t>
            </w:r>
            <w:r>
              <w:rPr>
                <w:rFonts w:cs="Calibri"/>
                <w:sz w:val="28"/>
                <w:szCs w:val="28"/>
              </w:rPr>
              <w:t xml:space="preserve">освіти і науки департаменту освіти і науки Івано-Франківської </w:t>
            </w:r>
            <w:r w:rsidRPr="00637207">
              <w:rPr>
                <w:rFonts w:cs="Calibri"/>
                <w:sz w:val="28"/>
                <w:szCs w:val="28"/>
              </w:rPr>
              <w:t>обл</w:t>
            </w:r>
            <w:r>
              <w:rPr>
                <w:rFonts w:cs="Calibri"/>
                <w:sz w:val="28"/>
                <w:szCs w:val="28"/>
              </w:rPr>
              <w:t xml:space="preserve">асної </w:t>
            </w:r>
            <w:r w:rsidRPr="00637207">
              <w:rPr>
                <w:rFonts w:cs="Calibri"/>
                <w:sz w:val="28"/>
                <w:szCs w:val="28"/>
              </w:rPr>
              <w:t>держ</w:t>
            </w:r>
            <w:r>
              <w:rPr>
                <w:rFonts w:cs="Calibri"/>
                <w:sz w:val="28"/>
                <w:szCs w:val="28"/>
              </w:rPr>
              <w:t xml:space="preserve">авної </w:t>
            </w:r>
            <w:r w:rsidRPr="00637207">
              <w:rPr>
                <w:rFonts w:cs="Calibri"/>
                <w:sz w:val="28"/>
                <w:szCs w:val="28"/>
              </w:rPr>
              <w:t>адміністра</w:t>
            </w:r>
            <w:r>
              <w:rPr>
                <w:rFonts w:cs="Calibri"/>
                <w:sz w:val="28"/>
                <w:szCs w:val="28"/>
              </w:rPr>
              <w:t>ції, секретар комісії</w:t>
            </w:r>
          </w:p>
        </w:tc>
      </w:tr>
      <w:tr w:rsidR="00D13215" w:rsidRPr="00637207" w:rsidTr="00E05C58">
        <w:trPr>
          <w:trHeight w:val="563"/>
        </w:trPr>
        <w:tc>
          <w:tcPr>
            <w:tcW w:w="9538" w:type="dxa"/>
            <w:gridSpan w:val="4"/>
          </w:tcPr>
          <w:p w:rsidR="00D13215" w:rsidRDefault="00D13215" w:rsidP="004649D3">
            <w:pPr>
              <w:spacing w:after="120"/>
              <w:rPr>
                <w:b/>
                <w:sz w:val="28"/>
                <w:szCs w:val="28"/>
              </w:rPr>
            </w:pPr>
          </w:p>
          <w:p w:rsidR="00D13215" w:rsidRPr="00637207" w:rsidRDefault="00D13215" w:rsidP="00A330E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  <w:r w:rsidRPr="00637207">
              <w:rPr>
                <w:b/>
                <w:sz w:val="28"/>
                <w:szCs w:val="28"/>
              </w:rPr>
              <w:t>:</w:t>
            </w:r>
          </w:p>
        </w:tc>
      </w:tr>
      <w:tr w:rsidR="00D13215" w:rsidRPr="00637207" w:rsidTr="00E05C58">
        <w:tc>
          <w:tcPr>
            <w:tcW w:w="3369" w:type="dxa"/>
            <w:shd w:val="clear" w:color="auto" w:fill="auto"/>
          </w:tcPr>
          <w:p w:rsidR="00D13215" w:rsidRDefault="00D13215" w:rsidP="00A330E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БІТКІВСЬКА</w:t>
            </w:r>
          </w:p>
          <w:p w:rsidR="00D13215" w:rsidRPr="009C6D96" w:rsidRDefault="00D13215" w:rsidP="00A330E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Христина Дмитрівна </w:t>
            </w:r>
          </w:p>
          <w:p w:rsidR="00D13215" w:rsidRDefault="00D13215" w:rsidP="00A330E8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D13215" w:rsidRDefault="00D13215" w:rsidP="00A330E8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D13215" w:rsidRDefault="00D13215" w:rsidP="00A330E8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D13215" w:rsidRDefault="00D13215" w:rsidP="00A330E8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D13215" w:rsidRDefault="00D13215" w:rsidP="00A330E8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ВЕРКАЛЕЦЬ</w:t>
            </w:r>
          </w:p>
          <w:p w:rsidR="00D13215" w:rsidRPr="006B6807" w:rsidRDefault="00D13215" w:rsidP="00A330E8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Володимир Федорович</w:t>
            </w:r>
          </w:p>
          <w:p w:rsidR="00391D2B" w:rsidRPr="006B6807" w:rsidRDefault="00391D2B" w:rsidP="00A330E8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391D2B" w:rsidRPr="006B6807" w:rsidRDefault="00391D2B" w:rsidP="00391D2B">
            <w:pPr>
              <w:contextualSpacing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391D2B" w:rsidRPr="00391D2B" w:rsidRDefault="00391D2B" w:rsidP="00391D2B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391D2B">
              <w:rPr>
                <w:b/>
                <w:color w:val="000000" w:themeColor="text1"/>
                <w:sz w:val="28"/>
                <w:szCs w:val="28"/>
              </w:rPr>
              <w:t>ВІШКА</w:t>
            </w:r>
          </w:p>
          <w:p w:rsidR="00391D2B" w:rsidRPr="00391D2B" w:rsidRDefault="00391D2B" w:rsidP="00391D2B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391D2B">
              <w:rPr>
                <w:b/>
                <w:color w:val="000000" w:themeColor="text1"/>
                <w:sz w:val="28"/>
                <w:szCs w:val="28"/>
              </w:rPr>
              <w:t>Роман Остапович</w:t>
            </w:r>
          </w:p>
          <w:p w:rsidR="00391D2B" w:rsidRPr="006B6807" w:rsidRDefault="00391D2B" w:rsidP="00A330E8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B6807" w:rsidRDefault="006B6807" w:rsidP="00A330E8">
            <w:pPr>
              <w:contextualSpacing/>
              <w:rPr>
                <w:b/>
                <w:sz w:val="28"/>
                <w:szCs w:val="28"/>
              </w:rPr>
            </w:pPr>
          </w:p>
          <w:p w:rsidR="00391D2B" w:rsidRDefault="00391D2B" w:rsidP="00A330E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ЧАПЛИНСЬКА</w:t>
            </w:r>
          </w:p>
          <w:p w:rsidR="00391D2B" w:rsidRPr="00391D2B" w:rsidRDefault="00391D2B" w:rsidP="00A330E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Наталія Любомирівна</w:t>
            </w:r>
          </w:p>
        </w:tc>
        <w:tc>
          <w:tcPr>
            <w:tcW w:w="425" w:type="dxa"/>
            <w:gridSpan w:val="2"/>
          </w:tcPr>
          <w:p w:rsidR="00D13215" w:rsidRDefault="00D13215" w:rsidP="00A330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D13215" w:rsidRDefault="00D13215" w:rsidP="00A330E8">
            <w:pPr>
              <w:contextualSpacing/>
              <w:jc w:val="both"/>
              <w:rPr>
                <w:sz w:val="28"/>
                <w:szCs w:val="28"/>
              </w:rPr>
            </w:pPr>
          </w:p>
          <w:p w:rsidR="00D13215" w:rsidRDefault="00D13215" w:rsidP="00A330E8">
            <w:pPr>
              <w:contextualSpacing/>
              <w:jc w:val="both"/>
              <w:rPr>
                <w:sz w:val="28"/>
                <w:szCs w:val="28"/>
              </w:rPr>
            </w:pPr>
          </w:p>
          <w:p w:rsidR="00D13215" w:rsidRDefault="00D13215" w:rsidP="00A330E8">
            <w:pPr>
              <w:contextualSpacing/>
              <w:jc w:val="both"/>
              <w:rPr>
                <w:sz w:val="28"/>
                <w:szCs w:val="28"/>
              </w:rPr>
            </w:pPr>
          </w:p>
          <w:p w:rsidR="00D13215" w:rsidRDefault="00D13215" w:rsidP="00A330E8">
            <w:pPr>
              <w:contextualSpacing/>
              <w:jc w:val="both"/>
              <w:rPr>
                <w:sz w:val="28"/>
                <w:szCs w:val="28"/>
              </w:rPr>
            </w:pPr>
          </w:p>
          <w:p w:rsidR="00D13215" w:rsidRDefault="00D13215" w:rsidP="00A330E8">
            <w:pPr>
              <w:contextualSpacing/>
              <w:jc w:val="both"/>
              <w:rPr>
                <w:sz w:val="28"/>
                <w:szCs w:val="28"/>
              </w:rPr>
            </w:pPr>
          </w:p>
          <w:p w:rsidR="00D13215" w:rsidRDefault="00D13215" w:rsidP="00A330E8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  <w:p w:rsidR="00391D2B" w:rsidRDefault="00391D2B" w:rsidP="00A330E8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91D2B" w:rsidRDefault="00391D2B" w:rsidP="00A330E8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91D2B" w:rsidRDefault="00391D2B" w:rsidP="00A330E8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91D2B" w:rsidRDefault="00391D2B" w:rsidP="00391D2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91D2B" w:rsidRDefault="00391D2B" w:rsidP="00391D2B">
            <w:pPr>
              <w:contextualSpacing/>
              <w:rPr>
                <w:sz w:val="28"/>
                <w:szCs w:val="28"/>
              </w:rPr>
            </w:pPr>
          </w:p>
          <w:p w:rsidR="00391D2B" w:rsidRDefault="00391D2B" w:rsidP="00391D2B">
            <w:pPr>
              <w:contextualSpacing/>
              <w:rPr>
                <w:sz w:val="28"/>
                <w:szCs w:val="28"/>
              </w:rPr>
            </w:pPr>
          </w:p>
          <w:p w:rsidR="006B6807" w:rsidRDefault="006B6807" w:rsidP="00391D2B">
            <w:pPr>
              <w:contextualSpacing/>
              <w:rPr>
                <w:sz w:val="28"/>
                <w:szCs w:val="28"/>
              </w:rPr>
            </w:pPr>
          </w:p>
          <w:p w:rsidR="00391D2B" w:rsidRDefault="00391D2B" w:rsidP="00391D2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91D2B" w:rsidRPr="00391D2B" w:rsidRDefault="00391D2B" w:rsidP="00A330E8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44" w:type="dxa"/>
            <w:shd w:val="clear" w:color="auto" w:fill="auto"/>
          </w:tcPr>
          <w:p w:rsidR="00D13215" w:rsidRDefault="00D13215" w:rsidP="00A330E8">
            <w:pPr>
              <w:contextualSpacing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головний спеціаліст відділу економічного розвитку управління економічного розвитку </w:t>
            </w:r>
            <w:r>
              <w:rPr>
                <w:sz w:val="28"/>
                <w:szCs w:val="28"/>
              </w:rPr>
              <w:lastRenderedPageBreak/>
              <w:t xml:space="preserve">та кадрового забезпечення </w:t>
            </w:r>
            <w:r>
              <w:rPr>
                <w:rFonts w:cs="Calibri"/>
                <w:sz w:val="28"/>
                <w:szCs w:val="28"/>
              </w:rPr>
              <w:t xml:space="preserve">департаменту освіти і </w:t>
            </w:r>
            <w:r w:rsidRPr="00637207">
              <w:rPr>
                <w:rFonts w:cs="Calibri"/>
                <w:sz w:val="28"/>
                <w:szCs w:val="28"/>
              </w:rPr>
              <w:t>н</w:t>
            </w:r>
            <w:r>
              <w:rPr>
                <w:rFonts w:cs="Calibri"/>
                <w:sz w:val="28"/>
                <w:szCs w:val="28"/>
              </w:rPr>
              <w:t>ауки Івано-Франківської обласної державної адміністрації</w:t>
            </w:r>
          </w:p>
          <w:p w:rsidR="00D13215" w:rsidRDefault="00D13215" w:rsidP="00A330E8">
            <w:pPr>
              <w:contextualSpacing/>
              <w:rPr>
                <w:sz w:val="28"/>
                <w:szCs w:val="28"/>
              </w:rPr>
            </w:pPr>
          </w:p>
          <w:p w:rsidR="00D13215" w:rsidRDefault="00D13215" w:rsidP="00D132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в Івано-Франківській області Міністерства у справах ветеранів</w:t>
            </w:r>
          </w:p>
          <w:p w:rsidR="00D13215" w:rsidRPr="006B6807" w:rsidRDefault="00D13215" w:rsidP="00D13215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391D2B" w:rsidRPr="006B6807" w:rsidRDefault="00391D2B" w:rsidP="00D13215">
            <w:pPr>
              <w:contextualSpacing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391D2B" w:rsidRDefault="00391D2B" w:rsidP="00391D2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r w:rsidR="004649D3">
              <w:rPr>
                <w:sz w:val="28"/>
                <w:szCs w:val="28"/>
              </w:rPr>
              <w:t>громадської організації «Івано-Франківськеобласне</w:t>
            </w:r>
            <w:r>
              <w:rPr>
                <w:sz w:val="28"/>
                <w:szCs w:val="28"/>
              </w:rPr>
              <w:t>об</w:t>
            </w:r>
            <w:r w:rsidRPr="00B47A50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єднання воїнів</w:t>
            </w:r>
            <w:r w:rsidR="004649D3">
              <w:rPr>
                <w:sz w:val="28"/>
                <w:szCs w:val="28"/>
              </w:rPr>
              <w:t>та інвалідів АТО»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:rsidR="00391D2B" w:rsidRDefault="00391D2B" w:rsidP="00D13215">
            <w:pPr>
              <w:contextualSpacing/>
              <w:rPr>
                <w:sz w:val="28"/>
                <w:szCs w:val="28"/>
              </w:rPr>
            </w:pPr>
          </w:p>
          <w:p w:rsidR="00391D2B" w:rsidRDefault="00391D2B" w:rsidP="00391D2B">
            <w:pPr>
              <w:contextualSpacing/>
              <w:rPr>
                <w:sz w:val="28"/>
                <w:szCs w:val="28"/>
              </w:rPr>
            </w:pPr>
            <w:r w:rsidRPr="000F6EFB">
              <w:rPr>
                <w:color w:val="000000"/>
                <w:sz w:val="28"/>
                <w:szCs w:val="28"/>
              </w:rPr>
              <w:t>голова постійної комісії</w:t>
            </w:r>
            <w:r w:rsidR="006B6807">
              <w:rPr>
                <w:color w:val="000000"/>
                <w:sz w:val="28"/>
                <w:szCs w:val="28"/>
              </w:rPr>
              <w:t xml:space="preserve"> Івано-Франківської </w:t>
            </w:r>
            <w:r w:rsidRPr="000F6EFB">
              <w:rPr>
                <w:color w:val="000000"/>
                <w:sz w:val="28"/>
                <w:szCs w:val="28"/>
              </w:rPr>
              <w:t xml:space="preserve"> обласної ради з питань захисту прав учасників і ветеранів АТО/ООС та їхніх сімей</w:t>
            </w:r>
          </w:p>
          <w:p w:rsidR="00391D2B" w:rsidRPr="00391D2B" w:rsidRDefault="00391D2B" w:rsidP="00D13215">
            <w:pPr>
              <w:contextualSpacing/>
              <w:rPr>
                <w:sz w:val="28"/>
                <w:szCs w:val="28"/>
              </w:rPr>
            </w:pPr>
          </w:p>
        </w:tc>
      </w:tr>
      <w:tr w:rsidR="00D13215" w:rsidRPr="00637207" w:rsidTr="00391D2B">
        <w:trPr>
          <w:trHeight w:val="85"/>
        </w:trPr>
        <w:tc>
          <w:tcPr>
            <w:tcW w:w="3369" w:type="dxa"/>
            <w:shd w:val="clear" w:color="auto" w:fill="auto"/>
          </w:tcPr>
          <w:p w:rsidR="00D13215" w:rsidRDefault="00D13215" w:rsidP="00A330E8">
            <w:pPr>
              <w:contextualSpacing/>
              <w:rPr>
                <w:b/>
                <w:sz w:val="28"/>
                <w:szCs w:val="28"/>
              </w:rPr>
            </w:pPr>
          </w:p>
          <w:p w:rsidR="006B6807" w:rsidRDefault="006B6807" w:rsidP="00A330E8">
            <w:pPr>
              <w:contextualSpacing/>
              <w:rPr>
                <w:b/>
                <w:sz w:val="28"/>
                <w:szCs w:val="28"/>
              </w:rPr>
            </w:pPr>
          </w:p>
          <w:p w:rsidR="006B6807" w:rsidRPr="00F60DA3" w:rsidRDefault="006B6807" w:rsidP="00A330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13215" w:rsidRPr="00637207" w:rsidRDefault="00D13215" w:rsidP="00A330E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D13215" w:rsidRPr="00637207" w:rsidRDefault="00D13215" w:rsidP="00A330E8">
            <w:pPr>
              <w:contextualSpacing/>
              <w:rPr>
                <w:sz w:val="28"/>
                <w:szCs w:val="28"/>
              </w:rPr>
            </w:pPr>
          </w:p>
        </w:tc>
      </w:tr>
    </w:tbl>
    <w:p w:rsidR="00123934" w:rsidRDefault="00123934" w:rsidP="001239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членами комісії </w:t>
      </w:r>
    </w:p>
    <w:p w:rsidR="00123934" w:rsidRDefault="00123934" w:rsidP="00123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погоджено:</w:t>
      </w:r>
    </w:p>
    <w:p w:rsidR="00123934" w:rsidRDefault="00123934" w:rsidP="00123934">
      <w:pPr>
        <w:rPr>
          <w:b/>
          <w:sz w:val="28"/>
          <w:szCs w:val="28"/>
        </w:rPr>
      </w:pPr>
    </w:p>
    <w:p w:rsidR="00123934" w:rsidRPr="00875EB7" w:rsidRDefault="00123934" w:rsidP="0012393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Директор департаменту освіти</w:t>
      </w:r>
    </w:p>
    <w:p w:rsidR="00123934" w:rsidRPr="00EB2703" w:rsidRDefault="00123934" w:rsidP="0012393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і науки Івано-Франківської</w:t>
      </w:r>
    </w:p>
    <w:p w:rsidR="00123934" w:rsidRPr="00875EB7" w:rsidRDefault="00123934" w:rsidP="00123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обласної державної адміністрації Віктор КІМАКОВИЧ</w:t>
      </w:r>
    </w:p>
    <w:p w:rsidR="00FD55BE" w:rsidRDefault="00FD55BE"/>
    <w:sectPr w:rsidR="00FD55BE" w:rsidSect="006048D7">
      <w:headerReference w:type="even" r:id="rId6"/>
      <w:headerReference w:type="first" r:id="rId7"/>
      <w:pgSz w:w="11900" w:h="16820"/>
      <w:pgMar w:top="1134" w:right="851" w:bottom="1134" w:left="1985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FA" w:rsidRDefault="009B49FA">
      <w:r>
        <w:separator/>
      </w:r>
    </w:p>
  </w:endnote>
  <w:endnote w:type="continuationSeparator" w:id="1">
    <w:p w:rsidR="009B49FA" w:rsidRDefault="009B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FA" w:rsidRDefault="009B49FA">
      <w:r>
        <w:separator/>
      </w:r>
    </w:p>
  </w:footnote>
  <w:footnote w:type="continuationSeparator" w:id="1">
    <w:p w:rsidR="009B49FA" w:rsidRDefault="009B4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E9" w:rsidRDefault="000F07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E67E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2EE9" w:rsidRDefault="009B49F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E9" w:rsidRPr="00305C5A" w:rsidRDefault="009B49FA" w:rsidP="00D62E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215"/>
    <w:rsid w:val="000B0DAD"/>
    <w:rsid w:val="000F070A"/>
    <w:rsid w:val="00123934"/>
    <w:rsid w:val="00384B47"/>
    <w:rsid w:val="00391D2B"/>
    <w:rsid w:val="004649D3"/>
    <w:rsid w:val="00485865"/>
    <w:rsid w:val="004A07FB"/>
    <w:rsid w:val="00572F7F"/>
    <w:rsid w:val="005E2CBA"/>
    <w:rsid w:val="006B6807"/>
    <w:rsid w:val="00713F36"/>
    <w:rsid w:val="00827FE9"/>
    <w:rsid w:val="009B49FA"/>
    <w:rsid w:val="009E67EC"/>
    <w:rsid w:val="00B805C7"/>
    <w:rsid w:val="00D13215"/>
    <w:rsid w:val="00E05C58"/>
    <w:rsid w:val="00FA3C2B"/>
    <w:rsid w:val="00FD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D13215"/>
  </w:style>
  <w:style w:type="paragraph" w:styleId="a4">
    <w:name w:val="header"/>
    <w:basedOn w:val="a"/>
    <w:link w:val="a5"/>
    <w:uiPriority w:val="99"/>
    <w:rsid w:val="00D13215"/>
    <w:pPr>
      <w:tabs>
        <w:tab w:val="center" w:pos="4703"/>
        <w:tab w:val="right" w:pos="9406"/>
      </w:tabs>
    </w:pPr>
    <w:rPr>
      <w:rFonts w:ascii="BALTIKA" w:hAnsi="BALTIKA"/>
      <w:sz w:val="28"/>
    </w:rPr>
  </w:style>
  <w:style w:type="character" w:customStyle="1" w:styleId="a5">
    <w:name w:val="Верхній колонтитул Знак"/>
    <w:basedOn w:val="a0"/>
    <w:link w:val="a4"/>
    <w:uiPriority w:val="99"/>
    <w:rsid w:val="00D13215"/>
    <w:rPr>
      <w:rFonts w:ascii="BALTIKA" w:eastAsia="Times New Roman" w:hAnsi="BALTIKA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649D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49D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D13215"/>
  </w:style>
  <w:style w:type="paragraph" w:styleId="a4">
    <w:name w:val="header"/>
    <w:basedOn w:val="a"/>
    <w:link w:val="a5"/>
    <w:uiPriority w:val="99"/>
    <w:rsid w:val="00D13215"/>
    <w:pPr>
      <w:tabs>
        <w:tab w:val="center" w:pos="4703"/>
        <w:tab w:val="right" w:pos="9406"/>
      </w:tabs>
    </w:pPr>
    <w:rPr>
      <w:rFonts w:ascii="BALTIKA" w:hAnsi="BALTIKA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D13215"/>
    <w:rPr>
      <w:rFonts w:ascii="BALTIKA" w:eastAsia="Times New Roman" w:hAnsi="BALTIKA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64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D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Depertament_info</cp:lastModifiedBy>
  <cp:revision>13</cp:revision>
  <cp:lastPrinted>2022-12-12T15:38:00Z</cp:lastPrinted>
  <dcterms:created xsi:type="dcterms:W3CDTF">2022-11-18T17:26:00Z</dcterms:created>
  <dcterms:modified xsi:type="dcterms:W3CDTF">2022-12-13T15:59:00Z</dcterms:modified>
</cp:coreProperties>
</file>