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CE" w:rsidRDefault="00910C23" w:rsidP="00BC1E30">
      <w:pPr>
        <w:tabs>
          <w:tab w:val="left" w:pos="6096"/>
        </w:tabs>
        <w:ind w:left="6096" w:right="-1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</w:t>
      </w:r>
    </w:p>
    <w:p w:rsidR="00936580" w:rsidRPr="00851219" w:rsidRDefault="00B57361" w:rsidP="008D18CE">
      <w:pPr>
        <w:tabs>
          <w:tab w:val="left" w:pos="6096"/>
        </w:tabs>
        <w:ind w:left="6096" w:right="-14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  <w:r w:rsidR="00936580" w:rsidRPr="00851219">
        <w:rPr>
          <w:b/>
          <w:sz w:val="28"/>
          <w:szCs w:val="28"/>
        </w:rPr>
        <w:t xml:space="preserve">розпорядження </w:t>
      </w:r>
    </w:p>
    <w:p w:rsidR="00936580" w:rsidRPr="00851219" w:rsidRDefault="00B57361" w:rsidP="008E0A0D">
      <w:pPr>
        <w:tabs>
          <w:tab w:val="left" w:pos="6096"/>
        </w:tabs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обласної військової а</w:t>
      </w:r>
      <w:r w:rsidR="00936580" w:rsidRPr="00851219">
        <w:rPr>
          <w:b/>
          <w:sz w:val="28"/>
          <w:szCs w:val="28"/>
        </w:rPr>
        <w:t xml:space="preserve">дміністрації </w:t>
      </w:r>
    </w:p>
    <w:p w:rsidR="00936580" w:rsidRPr="00851219" w:rsidRDefault="00936580" w:rsidP="008E0A0D">
      <w:pPr>
        <w:tabs>
          <w:tab w:val="left" w:pos="6096"/>
        </w:tabs>
        <w:ind w:left="6096"/>
        <w:rPr>
          <w:b/>
          <w:sz w:val="28"/>
          <w:szCs w:val="28"/>
        </w:rPr>
      </w:pPr>
      <w:r w:rsidRPr="00851219">
        <w:rPr>
          <w:b/>
          <w:sz w:val="28"/>
          <w:szCs w:val="28"/>
        </w:rPr>
        <w:t xml:space="preserve">від </w:t>
      </w:r>
      <w:r w:rsidR="00134B7D">
        <w:rPr>
          <w:b/>
          <w:sz w:val="28"/>
          <w:szCs w:val="28"/>
        </w:rPr>
        <w:t>17.11.2022</w:t>
      </w:r>
      <w:r w:rsidRPr="00851219">
        <w:rPr>
          <w:b/>
          <w:sz w:val="28"/>
          <w:szCs w:val="28"/>
        </w:rPr>
        <w:t xml:space="preserve"> №</w:t>
      </w:r>
      <w:r w:rsidR="00134B7D">
        <w:rPr>
          <w:b/>
          <w:sz w:val="28"/>
          <w:szCs w:val="28"/>
        </w:rPr>
        <w:t xml:space="preserve"> 443</w:t>
      </w:r>
    </w:p>
    <w:p w:rsidR="00936580" w:rsidRDefault="00936580" w:rsidP="001D22A4">
      <w:pPr>
        <w:jc w:val="center"/>
        <w:rPr>
          <w:b/>
          <w:bCs/>
          <w:sz w:val="28"/>
          <w:szCs w:val="28"/>
        </w:rPr>
      </w:pPr>
    </w:p>
    <w:p w:rsidR="001D559F" w:rsidRDefault="001D559F" w:rsidP="001D22A4">
      <w:pPr>
        <w:jc w:val="center"/>
        <w:rPr>
          <w:b/>
          <w:bCs/>
          <w:sz w:val="28"/>
          <w:szCs w:val="28"/>
        </w:rPr>
      </w:pPr>
    </w:p>
    <w:p w:rsidR="00936580" w:rsidRPr="000F7FD6" w:rsidRDefault="00E36BBD" w:rsidP="001D22A4">
      <w:pPr>
        <w:jc w:val="center"/>
        <w:rPr>
          <w:b/>
          <w:bCs/>
          <w:sz w:val="28"/>
          <w:szCs w:val="28"/>
        </w:rPr>
      </w:pPr>
      <w:r w:rsidRPr="000F7FD6">
        <w:rPr>
          <w:b/>
          <w:bCs/>
          <w:sz w:val="28"/>
          <w:szCs w:val="28"/>
        </w:rPr>
        <w:t xml:space="preserve">Склад </w:t>
      </w:r>
      <w:r w:rsidR="00936580" w:rsidRPr="000F7FD6">
        <w:rPr>
          <w:b/>
          <w:bCs/>
          <w:sz w:val="28"/>
          <w:szCs w:val="28"/>
        </w:rPr>
        <w:t xml:space="preserve">робочої групи </w:t>
      </w:r>
    </w:p>
    <w:p w:rsidR="00936580" w:rsidRPr="000F7FD6" w:rsidRDefault="00936580" w:rsidP="001D22A4">
      <w:pPr>
        <w:jc w:val="center"/>
        <w:rPr>
          <w:b/>
          <w:bCs/>
          <w:sz w:val="28"/>
          <w:szCs w:val="28"/>
        </w:rPr>
      </w:pPr>
      <w:r w:rsidRPr="000F7FD6">
        <w:rPr>
          <w:b/>
          <w:bCs/>
          <w:sz w:val="28"/>
          <w:szCs w:val="28"/>
        </w:rPr>
        <w:t>з розроб</w:t>
      </w:r>
      <w:r>
        <w:rPr>
          <w:b/>
          <w:bCs/>
          <w:sz w:val="28"/>
          <w:szCs w:val="28"/>
        </w:rPr>
        <w:t>ки основних показників</w:t>
      </w:r>
    </w:p>
    <w:p w:rsidR="00F22B9F" w:rsidRDefault="00936580" w:rsidP="001D22A4">
      <w:pPr>
        <w:jc w:val="center"/>
        <w:rPr>
          <w:b/>
          <w:bCs/>
          <w:sz w:val="28"/>
          <w:szCs w:val="28"/>
        </w:rPr>
      </w:pPr>
      <w:r w:rsidRPr="000F7FD6">
        <w:rPr>
          <w:b/>
          <w:bCs/>
          <w:sz w:val="28"/>
          <w:szCs w:val="28"/>
        </w:rPr>
        <w:t>соціально-економічного</w:t>
      </w:r>
      <w:r>
        <w:rPr>
          <w:b/>
          <w:bCs/>
          <w:sz w:val="28"/>
          <w:szCs w:val="28"/>
        </w:rPr>
        <w:t xml:space="preserve"> та культурного </w:t>
      </w:r>
      <w:r w:rsidRPr="000F7FD6">
        <w:rPr>
          <w:b/>
          <w:bCs/>
          <w:sz w:val="28"/>
          <w:szCs w:val="28"/>
        </w:rPr>
        <w:t>розвитку</w:t>
      </w:r>
    </w:p>
    <w:p w:rsidR="00E844CF" w:rsidRDefault="00F22B9F" w:rsidP="00E84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Івано-Франківської </w:t>
      </w:r>
      <w:r w:rsidR="00936580" w:rsidRPr="000F7FD6">
        <w:rPr>
          <w:b/>
          <w:bCs/>
          <w:sz w:val="28"/>
          <w:szCs w:val="28"/>
        </w:rPr>
        <w:t>області на 20</w:t>
      </w:r>
      <w:r w:rsidR="00936580">
        <w:rPr>
          <w:b/>
          <w:bCs/>
          <w:sz w:val="28"/>
          <w:szCs w:val="28"/>
        </w:rPr>
        <w:t>2</w:t>
      </w:r>
      <w:r w:rsidR="00FC130B">
        <w:rPr>
          <w:b/>
          <w:bCs/>
          <w:sz w:val="28"/>
          <w:szCs w:val="28"/>
        </w:rPr>
        <w:t>3</w:t>
      </w:r>
      <w:r w:rsidR="00936580" w:rsidRPr="000F7FD6">
        <w:rPr>
          <w:b/>
          <w:bCs/>
          <w:sz w:val="28"/>
          <w:szCs w:val="28"/>
        </w:rPr>
        <w:t xml:space="preserve"> р</w:t>
      </w:r>
      <w:r w:rsidR="00FC130B">
        <w:rPr>
          <w:b/>
          <w:bCs/>
          <w:sz w:val="28"/>
          <w:szCs w:val="28"/>
        </w:rPr>
        <w:t>і</w:t>
      </w:r>
      <w:r w:rsidR="00936580" w:rsidRPr="000F7FD6">
        <w:rPr>
          <w:b/>
          <w:bCs/>
          <w:sz w:val="28"/>
          <w:szCs w:val="28"/>
        </w:rPr>
        <w:t>к</w:t>
      </w:r>
      <w:r w:rsidR="00B57361">
        <w:rPr>
          <w:b/>
          <w:bCs/>
          <w:sz w:val="28"/>
          <w:szCs w:val="28"/>
        </w:rPr>
        <w:t xml:space="preserve"> </w:t>
      </w:r>
    </w:p>
    <w:p w:rsidR="00E844CF" w:rsidRPr="00E844CF" w:rsidRDefault="00E844CF" w:rsidP="00E844CF">
      <w:pPr>
        <w:jc w:val="center"/>
        <w:rPr>
          <w:b/>
          <w:sz w:val="28"/>
          <w:szCs w:val="28"/>
        </w:rPr>
      </w:pPr>
      <w:r w:rsidRPr="00E844CF">
        <w:rPr>
          <w:b/>
          <w:sz w:val="28"/>
          <w:szCs w:val="28"/>
        </w:rPr>
        <w:t>при Івано-Франківській обласній державній адміністрації</w:t>
      </w:r>
    </w:p>
    <w:p w:rsidR="002E78F5" w:rsidRPr="00E844CF" w:rsidRDefault="002E78F5" w:rsidP="001D22A4">
      <w:pPr>
        <w:jc w:val="center"/>
        <w:rPr>
          <w:b/>
          <w:bCs/>
          <w:sz w:val="28"/>
          <w:szCs w:val="28"/>
        </w:rPr>
      </w:pPr>
    </w:p>
    <w:p w:rsidR="004040BE" w:rsidRDefault="004040BE" w:rsidP="008501F1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57" w:type="dxa"/>
        <w:tblLook w:val="01E0"/>
      </w:tblPr>
      <w:tblGrid>
        <w:gridCol w:w="3402"/>
        <w:gridCol w:w="5954"/>
      </w:tblGrid>
      <w:tr w:rsidR="004E5B59" w:rsidRPr="00CD409F" w:rsidTr="00A632FA">
        <w:trPr>
          <w:trHeight w:val="1038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936580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ФУТЕРКО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Богдан Любомирович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936580" w:rsidRPr="00CD409F" w:rsidRDefault="00D77C73" w:rsidP="001D559F">
            <w:pPr>
              <w:spacing w:after="160"/>
              <w:ind w:right="363"/>
              <w:rPr>
                <w:sz w:val="16"/>
                <w:szCs w:val="16"/>
              </w:rPr>
            </w:pPr>
            <w:r w:rsidRPr="003B64FB">
              <w:rPr>
                <w:bCs/>
                <w:sz w:val="28"/>
                <w:szCs w:val="28"/>
              </w:rPr>
              <w:t xml:space="preserve">заступник голови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>
              <w:rPr>
                <w:bCs/>
                <w:sz w:val="28"/>
                <w:szCs w:val="28"/>
              </w:rPr>
              <w:t>обл</w:t>
            </w:r>
            <w:r w:rsidR="00B57361">
              <w:rPr>
                <w:bCs/>
                <w:sz w:val="28"/>
                <w:szCs w:val="28"/>
              </w:rPr>
              <w:t xml:space="preserve">асної </w:t>
            </w:r>
            <w:r>
              <w:rPr>
                <w:bCs/>
                <w:sz w:val="28"/>
                <w:szCs w:val="28"/>
              </w:rPr>
              <w:t>держ</w:t>
            </w:r>
            <w:r w:rsidR="00B57361">
              <w:rPr>
                <w:bCs/>
                <w:sz w:val="28"/>
                <w:szCs w:val="28"/>
              </w:rPr>
              <w:t xml:space="preserve">авної </w:t>
            </w:r>
            <w:r>
              <w:rPr>
                <w:bCs/>
                <w:sz w:val="28"/>
                <w:szCs w:val="28"/>
              </w:rPr>
              <w:t xml:space="preserve">адміністрації, </w:t>
            </w:r>
            <w:r w:rsidRPr="00EC796D">
              <w:rPr>
                <w:bCs/>
                <w:sz w:val="28"/>
                <w:szCs w:val="28"/>
              </w:rPr>
              <w:t xml:space="preserve">голова </w:t>
            </w:r>
            <w:r w:rsidR="001D559F">
              <w:rPr>
                <w:bCs/>
                <w:sz w:val="28"/>
                <w:szCs w:val="28"/>
              </w:rPr>
              <w:t>робочої групи</w:t>
            </w:r>
          </w:p>
        </w:tc>
      </w:tr>
      <w:tr w:rsidR="00D77C73" w:rsidRPr="00CD409F" w:rsidTr="00A632FA">
        <w:trPr>
          <w:trHeight w:val="1038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6742E3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ПОДОШВА</w:t>
            </w:r>
          </w:p>
          <w:p w:rsidR="00D77C73" w:rsidRPr="00CD409F" w:rsidRDefault="00D77C73" w:rsidP="006742E3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Сергій Валерійович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Default="00D77C73" w:rsidP="006742E3">
            <w:pPr>
              <w:spacing w:after="160"/>
              <w:ind w:right="363"/>
              <w:rPr>
                <w:sz w:val="28"/>
                <w:szCs w:val="28"/>
              </w:rPr>
            </w:pPr>
            <w:r w:rsidRPr="00CD409F">
              <w:rPr>
                <w:sz w:val="28"/>
                <w:szCs w:val="28"/>
              </w:rPr>
              <w:t>директор департаменту</w:t>
            </w:r>
            <w:r w:rsidRPr="00CD409F">
              <w:rPr>
                <w:b/>
                <w:bCs/>
                <w:sz w:val="28"/>
                <w:szCs w:val="28"/>
              </w:rPr>
              <w:t xml:space="preserve"> </w:t>
            </w:r>
            <w:r w:rsidRPr="00CD409F">
              <w:rPr>
                <w:sz w:val="28"/>
                <w:szCs w:val="28"/>
              </w:rPr>
              <w:t>економічного розвитку, промисло</w:t>
            </w:r>
            <w:r>
              <w:rPr>
                <w:sz w:val="28"/>
                <w:szCs w:val="28"/>
              </w:rPr>
              <w:t xml:space="preserve">вості та інфраструктури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 w:rsidR="00B57361">
              <w:rPr>
                <w:bCs/>
                <w:sz w:val="28"/>
                <w:szCs w:val="28"/>
              </w:rPr>
              <w:t>обласної державної адміністрації</w:t>
            </w:r>
            <w:r w:rsidRPr="00CD409F">
              <w:rPr>
                <w:sz w:val="28"/>
                <w:szCs w:val="28"/>
              </w:rPr>
              <w:t>,</w:t>
            </w:r>
            <w:r w:rsidR="005F0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заступник</w:t>
            </w:r>
            <w:r w:rsidRPr="00CD409F">
              <w:rPr>
                <w:sz w:val="28"/>
                <w:szCs w:val="28"/>
              </w:rPr>
              <w:t xml:space="preserve"> голов</w:t>
            </w:r>
            <w:r>
              <w:rPr>
                <w:sz w:val="28"/>
                <w:szCs w:val="28"/>
              </w:rPr>
              <w:t>и</w:t>
            </w:r>
            <w:r w:rsidRPr="00CD409F">
              <w:rPr>
                <w:sz w:val="28"/>
                <w:szCs w:val="28"/>
              </w:rPr>
              <w:t xml:space="preserve"> робочої групи </w:t>
            </w:r>
          </w:p>
          <w:p w:rsidR="0088190B" w:rsidRPr="00CD409F" w:rsidRDefault="0088190B" w:rsidP="006742E3">
            <w:pPr>
              <w:spacing w:after="160"/>
              <w:ind w:right="363"/>
              <w:rPr>
                <w:sz w:val="16"/>
                <w:szCs w:val="16"/>
              </w:rPr>
            </w:pPr>
          </w:p>
        </w:tc>
      </w:tr>
      <w:tr w:rsidR="00D77C73" w:rsidRPr="00CD409F" w:rsidTr="00A632FA">
        <w:trPr>
          <w:trHeight w:val="1323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 xml:space="preserve">ПОПОВИЧ </w:t>
            </w:r>
          </w:p>
          <w:p w:rsidR="00D77C73" w:rsidRPr="00796F4A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796F4A">
              <w:rPr>
                <w:b/>
                <w:bCs/>
                <w:sz w:val="28"/>
                <w:szCs w:val="28"/>
              </w:rPr>
              <w:t>Володимир Васильович</w:t>
            </w:r>
          </w:p>
          <w:p w:rsidR="00D77C73" w:rsidRPr="00CD409F" w:rsidRDefault="00D77C73" w:rsidP="00DE08C8">
            <w:pPr>
              <w:ind w:left="142" w:right="-1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CD409F" w:rsidRDefault="00D77C73" w:rsidP="003D7F42">
            <w:pPr>
              <w:spacing w:after="160"/>
              <w:ind w:right="363"/>
              <w:rPr>
                <w:sz w:val="16"/>
                <w:szCs w:val="16"/>
              </w:rPr>
            </w:pPr>
            <w:r w:rsidRPr="00CD409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департаменту </w:t>
            </w:r>
            <w:r w:rsidRPr="00CD409F">
              <w:rPr>
                <w:sz w:val="28"/>
                <w:szCs w:val="28"/>
              </w:rPr>
              <w:t xml:space="preserve">економічного розвитку, промисловості та інфраструктури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 w:rsidR="005B2D4B">
              <w:rPr>
                <w:bCs/>
                <w:sz w:val="28"/>
                <w:szCs w:val="28"/>
              </w:rPr>
              <w:t>обласної державної адміністрації</w:t>
            </w:r>
            <w:r w:rsidRPr="00CD409F">
              <w:rPr>
                <w:sz w:val="28"/>
                <w:szCs w:val="28"/>
              </w:rPr>
              <w:t>, заступник голови робочої групи</w:t>
            </w:r>
          </w:p>
        </w:tc>
      </w:tr>
      <w:tr w:rsidR="00D77C73" w:rsidRPr="00CD409F" w:rsidTr="00A632FA">
        <w:trPr>
          <w:trHeight w:val="918"/>
        </w:trPr>
        <w:tc>
          <w:tcPr>
            <w:tcW w:w="9356" w:type="dxa"/>
            <w:gridSpan w:val="2"/>
            <w:tcMar>
              <w:left w:w="57" w:type="dxa"/>
              <w:right w:w="57" w:type="dxa"/>
            </w:tcMar>
            <w:vAlign w:val="center"/>
          </w:tcPr>
          <w:p w:rsidR="00D77C73" w:rsidRDefault="00D77C73" w:rsidP="003D7F42">
            <w:pPr>
              <w:ind w:right="363"/>
              <w:jc w:val="center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>Члени робочої групи:</w:t>
            </w:r>
          </w:p>
          <w:p w:rsidR="00D77C73" w:rsidRPr="00CD409F" w:rsidRDefault="00D77C73" w:rsidP="003D7F42">
            <w:pPr>
              <w:ind w:right="36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7C73" w:rsidRPr="00CD409F" w:rsidTr="00A632FA"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АРОНЕЦЬ</w:t>
            </w:r>
          </w:p>
          <w:p w:rsidR="00D77C73" w:rsidRPr="00086E17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Леся Лазарівна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Default="00D77C73" w:rsidP="00B114A1">
            <w:pPr>
              <w:rPr>
                <w:sz w:val="28"/>
                <w:szCs w:val="28"/>
              </w:rPr>
            </w:pPr>
            <w:r w:rsidRPr="00B114A1">
              <w:rPr>
                <w:sz w:val="28"/>
                <w:szCs w:val="28"/>
                <w:shd w:val="clear" w:color="auto" w:fill="FFFFFF"/>
              </w:rPr>
              <w:t>голова правління</w:t>
            </w:r>
            <w:r w:rsidRPr="00B114A1">
              <w:rPr>
                <w:shd w:val="clear" w:color="auto" w:fill="FFFFFF"/>
              </w:rPr>
              <w:t xml:space="preserve"> </w:t>
            </w:r>
            <w:r w:rsidRPr="00B114A1">
              <w:rPr>
                <w:sz w:val="28"/>
                <w:szCs w:val="28"/>
                <w:shd w:val="clear" w:color="auto" w:fill="FFFFFF"/>
              </w:rPr>
              <w:t>Громадської організації</w:t>
            </w:r>
            <w:r w:rsidRPr="00B114A1">
              <w:rPr>
                <w:sz w:val="32"/>
                <w:szCs w:val="28"/>
                <w:shd w:val="clear" w:color="auto" w:fill="FFFFFF"/>
              </w:rPr>
              <w:t xml:space="preserve"> </w:t>
            </w:r>
            <w:r w:rsidRPr="00B114A1">
              <w:rPr>
                <w:sz w:val="28"/>
                <w:szCs w:val="28"/>
                <w:shd w:val="clear" w:color="auto" w:fill="FFFFFF"/>
              </w:rPr>
              <w:t>«Громадський центр Еталон»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114A1">
              <w:rPr>
                <w:sz w:val="28"/>
                <w:szCs w:val="28"/>
              </w:rPr>
              <w:t xml:space="preserve"> (за згодою)</w:t>
            </w:r>
          </w:p>
          <w:p w:rsidR="00D77C73" w:rsidRPr="00B114A1" w:rsidRDefault="00D77C73" w:rsidP="00B114A1">
            <w:pPr>
              <w:rPr>
                <w:sz w:val="16"/>
                <w:szCs w:val="16"/>
              </w:rPr>
            </w:pPr>
          </w:p>
        </w:tc>
      </w:tr>
      <w:tr w:rsidR="00D77C73" w:rsidRPr="00CD409F" w:rsidTr="00A632FA"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086E17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885C69" w:rsidRDefault="00D77C73" w:rsidP="00B114A1">
            <w:pPr>
              <w:spacing w:after="160"/>
              <w:ind w:right="363"/>
              <w:rPr>
                <w:sz w:val="16"/>
                <w:szCs w:val="16"/>
              </w:rPr>
            </w:pPr>
          </w:p>
        </w:tc>
      </w:tr>
      <w:tr w:rsidR="00D77C73" w:rsidRPr="00CD409F" w:rsidTr="00A632FA"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 xml:space="preserve">БЛІННІКОВА 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>Олена Володимирівна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CD409F" w:rsidRDefault="00D77C73" w:rsidP="003D7F42">
            <w:pPr>
              <w:spacing w:after="160"/>
              <w:ind w:right="363"/>
              <w:rPr>
                <w:sz w:val="16"/>
                <w:szCs w:val="16"/>
              </w:rPr>
            </w:pPr>
            <w:r w:rsidRPr="00CD409F">
              <w:rPr>
                <w:sz w:val="28"/>
                <w:szCs w:val="28"/>
              </w:rPr>
              <w:t xml:space="preserve">начальник головного управління статистики в </w:t>
            </w:r>
            <w:r w:rsidRPr="00F22B9F">
              <w:rPr>
                <w:sz w:val="28"/>
                <w:szCs w:val="28"/>
              </w:rPr>
              <w:t xml:space="preserve">Івано-Франківській </w:t>
            </w:r>
            <w:r w:rsidRPr="00CD409F">
              <w:rPr>
                <w:sz w:val="28"/>
                <w:szCs w:val="28"/>
              </w:rPr>
              <w:t>області (за згодою)</w:t>
            </w:r>
          </w:p>
        </w:tc>
      </w:tr>
      <w:tr w:rsidR="00D77C73" w:rsidRPr="00CD409F" w:rsidTr="00A632FA"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117FA1" w:rsidRDefault="00D77C73" w:rsidP="003D7F42">
            <w:pPr>
              <w:spacing w:after="160"/>
              <w:ind w:right="363"/>
              <w:rPr>
                <w:sz w:val="16"/>
                <w:szCs w:val="16"/>
              </w:rPr>
            </w:pPr>
          </w:p>
        </w:tc>
      </w:tr>
      <w:tr w:rsidR="00D77C73" w:rsidRPr="00CD409F" w:rsidTr="00A632FA">
        <w:trPr>
          <w:trHeight w:val="1268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ГРЕЧАНИК 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Богдан Васильович</w:t>
            </w:r>
          </w:p>
          <w:p w:rsidR="00D77C73" w:rsidRPr="003C6EBA" w:rsidRDefault="00D77C73" w:rsidP="00492B79">
            <w:pPr>
              <w:ind w:right="-143"/>
              <w:rPr>
                <w:bCs/>
                <w:sz w:val="28"/>
                <w:szCs w:val="28"/>
              </w:rPr>
            </w:pPr>
          </w:p>
          <w:p w:rsidR="00D77C73" w:rsidRPr="003C6EBA" w:rsidRDefault="00D77C73" w:rsidP="00492B79">
            <w:pPr>
              <w:ind w:right="-143"/>
              <w:rPr>
                <w:bCs/>
                <w:sz w:val="28"/>
                <w:szCs w:val="28"/>
              </w:rPr>
            </w:pP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ГРИНІВ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Олександра Миколаївна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Default="00D77C73" w:rsidP="003D7F42">
            <w:pPr>
              <w:ind w:right="363"/>
              <w:rPr>
                <w:sz w:val="28"/>
                <w:szCs w:val="28"/>
              </w:rPr>
            </w:pPr>
            <w:r w:rsidRPr="008906F1">
              <w:rPr>
                <w:sz w:val="28"/>
                <w:szCs w:val="28"/>
              </w:rPr>
              <w:lastRenderedPageBreak/>
              <w:t>доцент кафедри публічного управління та адміністрування</w:t>
            </w:r>
            <w:r>
              <w:rPr>
                <w:sz w:val="28"/>
                <w:szCs w:val="28"/>
              </w:rPr>
              <w:t xml:space="preserve"> Івано-Франківського національного технічного університету нафти і газу (за згодою)</w:t>
            </w:r>
          </w:p>
          <w:p w:rsidR="00D77C73" w:rsidRDefault="00D77C73" w:rsidP="003D7F42">
            <w:pPr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 о. заступника голови Ради профспілок </w:t>
            </w:r>
            <w:r w:rsidR="000860A5">
              <w:rPr>
                <w:sz w:val="28"/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</w:rPr>
              <w:t>області</w:t>
            </w:r>
            <w:r w:rsidR="005D48FD">
              <w:rPr>
                <w:sz w:val="28"/>
                <w:szCs w:val="28"/>
              </w:rPr>
              <w:t xml:space="preserve"> (за згодою)</w:t>
            </w:r>
          </w:p>
        </w:tc>
      </w:tr>
      <w:tr w:rsidR="00D77C73" w:rsidRPr="00CD409F" w:rsidTr="00A632FA">
        <w:trPr>
          <w:trHeight w:val="1605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ГУРГУЛА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9768F4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ар’яна Михайлівна</w:t>
            </w:r>
          </w:p>
          <w:p w:rsidR="00D77C73" w:rsidRPr="00CD409F" w:rsidRDefault="00D77C73" w:rsidP="00DE08C8">
            <w:pPr>
              <w:ind w:left="142" w:right="-143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Default="00D77C73" w:rsidP="003D7F42">
            <w:pPr>
              <w:spacing w:after="80"/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  <w:r w:rsidRPr="00283C14">
              <w:rPr>
                <w:sz w:val="28"/>
                <w:szCs w:val="28"/>
              </w:rPr>
              <w:t>з питань стратегічного планування, аналітичних досліджень та</w:t>
            </w:r>
            <w:r>
              <w:rPr>
                <w:sz w:val="28"/>
                <w:szCs w:val="28"/>
              </w:rPr>
              <w:t xml:space="preserve"> </w:t>
            </w:r>
            <w:r w:rsidRPr="00283C14">
              <w:rPr>
                <w:sz w:val="28"/>
                <w:szCs w:val="28"/>
              </w:rPr>
              <w:t xml:space="preserve">ефективного управління майном </w:t>
            </w:r>
            <w:r w:rsidRPr="00CD409F">
              <w:rPr>
                <w:sz w:val="28"/>
                <w:szCs w:val="28"/>
              </w:rPr>
              <w:t>департаменту економічного розвитку, промисловості та інфраструктури</w:t>
            </w:r>
            <w:r w:rsidR="0088190B">
              <w:rPr>
                <w:bCs/>
                <w:sz w:val="28"/>
                <w:szCs w:val="28"/>
              </w:rPr>
              <w:t xml:space="preserve"> Івано-Франківської</w:t>
            </w:r>
            <w:r w:rsidRPr="00CD409F">
              <w:rPr>
                <w:sz w:val="28"/>
                <w:szCs w:val="28"/>
              </w:rPr>
              <w:t xml:space="preserve"> </w:t>
            </w:r>
            <w:r w:rsidR="00DC4A4D">
              <w:rPr>
                <w:bCs/>
                <w:sz w:val="28"/>
                <w:szCs w:val="28"/>
              </w:rPr>
              <w:t>обласної державної адміністрації</w:t>
            </w:r>
            <w:r w:rsidRPr="00CD409F">
              <w:rPr>
                <w:sz w:val="28"/>
                <w:szCs w:val="28"/>
              </w:rPr>
              <w:t xml:space="preserve"> </w:t>
            </w:r>
          </w:p>
          <w:p w:rsidR="0063115F" w:rsidRDefault="0063115F" w:rsidP="003D7F42">
            <w:pPr>
              <w:spacing w:after="80"/>
              <w:ind w:right="363"/>
              <w:rPr>
                <w:sz w:val="16"/>
                <w:szCs w:val="16"/>
              </w:rPr>
            </w:pPr>
          </w:p>
          <w:p w:rsidR="00AD0001" w:rsidRPr="00CD409F" w:rsidRDefault="00AD0001" w:rsidP="003D7F42">
            <w:pPr>
              <w:spacing w:after="80"/>
              <w:ind w:right="363"/>
              <w:rPr>
                <w:sz w:val="16"/>
                <w:szCs w:val="16"/>
              </w:rPr>
            </w:pPr>
          </w:p>
        </w:tc>
      </w:tr>
      <w:tr w:rsidR="00D77C73" w:rsidRPr="00CD409F" w:rsidTr="00A632FA">
        <w:trPr>
          <w:trHeight w:val="623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83C1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ДМИТРЕНКО 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  <w:r w:rsidRPr="00283C1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Ігор Анатолійович</w:t>
            </w:r>
            <w:r w:rsidRPr="00283C14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CD409F" w:rsidRDefault="00D77C73" w:rsidP="003D7F42">
            <w:pPr>
              <w:spacing w:after="160"/>
              <w:ind w:right="363"/>
              <w:rPr>
                <w:sz w:val="16"/>
                <w:szCs w:val="16"/>
              </w:rPr>
            </w:pPr>
            <w:r w:rsidRPr="00CD409F">
              <w:rPr>
                <w:sz w:val="28"/>
                <w:szCs w:val="28"/>
              </w:rPr>
              <w:t xml:space="preserve">директор департаменту охорони здоров’я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 w:rsidR="000860A5">
              <w:rPr>
                <w:bCs/>
                <w:sz w:val="28"/>
                <w:szCs w:val="28"/>
              </w:rPr>
              <w:t>обласної державної адміністрації</w:t>
            </w:r>
            <w:r w:rsidRPr="00CD409F">
              <w:rPr>
                <w:sz w:val="28"/>
                <w:szCs w:val="28"/>
              </w:rPr>
              <w:t xml:space="preserve"> </w:t>
            </w:r>
          </w:p>
        </w:tc>
      </w:tr>
      <w:tr w:rsidR="00D77C73" w:rsidRPr="00CD409F" w:rsidTr="00A632FA">
        <w:trPr>
          <w:trHeight w:val="960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77C73" w:rsidRDefault="00F66018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ЗРАЙКО</w:t>
            </w:r>
          </w:p>
          <w:p w:rsidR="00F66018" w:rsidRDefault="00F66018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Олександр Григорович</w:t>
            </w:r>
          </w:p>
          <w:p w:rsidR="00F66018" w:rsidRDefault="00F66018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77C73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2408D" w:rsidRPr="00086E17" w:rsidRDefault="00D2408D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F66018" w:rsidRDefault="00F66018" w:rsidP="00AF16D2">
            <w:pPr>
              <w:ind w:right="363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D77C73" w:rsidRDefault="00F66018" w:rsidP="00AF16D2">
            <w:pPr>
              <w:ind w:right="36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09F">
              <w:rPr>
                <w:sz w:val="28"/>
                <w:szCs w:val="28"/>
              </w:rPr>
              <w:t xml:space="preserve">начальник управління міжнародного співробітництва, євроінтеграції, туризму та інвестицій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 w:rsidR="000860A5">
              <w:rPr>
                <w:bCs/>
                <w:sz w:val="28"/>
                <w:szCs w:val="28"/>
              </w:rPr>
              <w:t>обласної державної адміністрації</w:t>
            </w:r>
          </w:p>
          <w:p w:rsidR="00F66018" w:rsidRDefault="00F66018" w:rsidP="00AF16D2">
            <w:pPr>
              <w:ind w:right="36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7C73" w:rsidRPr="00117FA1" w:rsidRDefault="00D77C73" w:rsidP="0063115F">
            <w:pPr>
              <w:ind w:right="363"/>
              <w:rPr>
                <w:sz w:val="16"/>
                <w:szCs w:val="16"/>
              </w:rPr>
            </w:pPr>
          </w:p>
        </w:tc>
      </w:tr>
      <w:tr w:rsidR="00D77C73" w:rsidRPr="00CD409F" w:rsidTr="00A632FA">
        <w:trPr>
          <w:trHeight w:val="721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>КІМАКОВИЧ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>Віктор Євстахійович</w:t>
            </w:r>
          </w:p>
          <w:p w:rsidR="00D77C73" w:rsidRPr="00FE365B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</w:p>
          <w:p w:rsidR="00D77C73" w:rsidRPr="00FE365B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</w:p>
          <w:p w:rsidR="00D77C73" w:rsidRPr="00CD409F" w:rsidRDefault="00D77C73" w:rsidP="0063115F">
            <w:pPr>
              <w:ind w:right="-1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CD409F" w:rsidRDefault="00D77C73" w:rsidP="0063115F">
            <w:pPr>
              <w:ind w:right="363"/>
              <w:rPr>
                <w:sz w:val="16"/>
                <w:szCs w:val="16"/>
              </w:rPr>
            </w:pPr>
            <w:r w:rsidRPr="00CD409F">
              <w:rPr>
                <w:sz w:val="28"/>
                <w:szCs w:val="28"/>
              </w:rPr>
              <w:t>директо</w:t>
            </w:r>
            <w:r>
              <w:rPr>
                <w:sz w:val="28"/>
                <w:szCs w:val="28"/>
              </w:rPr>
              <w:t>р департаменту освіти</w:t>
            </w:r>
            <w:r w:rsidR="00785FE2"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 xml:space="preserve"> науки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 w:rsidR="000860A5">
              <w:rPr>
                <w:bCs/>
                <w:sz w:val="28"/>
                <w:szCs w:val="28"/>
              </w:rPr>
              <w:t>обласної державної адміністрації</w:t>
            </w:r>
            <w:r w:rsidR="000860A5" w:rsidRPr="00CD409F">
              <w:rPr>
                <w:sz w:val="16"/>
                <w:szCs w:val="16"/>
              </w:rPr>
              <w:t xml:space="preserve"> </w:t>
            </w:r>
          </w:p>
        </w:tc>
      </w:tr>
      <w:tr w:rsidR="00D77C73" w:rsidRPr="00CD409F" w:rsidTr="00A632FA">
        <w:trPr>
          <w:trHeight w:val="1038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КРИВОРУЧКО</w:t>
            </w:r>
          </w:p>
          <w:p w:rsidR="00D77C73" w:rsidRPr="00086E17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Світлана Миронівна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117FA1" w:rsidRDefault="00D77C73" w:rsidP="003D7F42">
            <w:pPr>
              <w:spacing w:after="120"/>
              <w:ind w:right="363"/>
              <w:rPr>
                <w:sz w:val="16"/>
                <w:szCs w:val="16"/>
              </w:rPr>
            </w:pPr>
            <w:r w:rsidRPr="005B744C">
              <w:rPr>
                <w:sz w:val="28"/>
                <w:szCs w:val="28"/>
              </w:rPr>
              <w:t>директор департаменту економічного розвитку, екології та енергозбереження  Івано-Франківської міської ради</w:t>
            </w:r>
            <w:r>
              <w:rPr>
                <w:sz w:val="28"/>
                <w:szCs w:val="28"/>
              </w:rPr>
              <w:t xml:space="preserve"> (за згодою)</w:t>
            </w:r>
          </w:p>
        </w:tc>
      </w:tr>
      <w:tr w:rsidR="00D77C73" w:rsidRPr="00CD409F" w:rsidTr="00A632FA"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AD0001" w:rsidRPr="00A15974" w:rsidRDefault="00AD0001" w:rsidP="00492B79">
            <w:pPr>
              <w:ind w:right="-143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77C73" w:rsidRPr="0018778B" w:rsidRDefault="00D77C73" w:rsidP="00492B79">
            <w:pPr>
              <w:ind w:right="-143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778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ЛАВРИНОВИЧ </w:t>
            </w:r>
          </w:p>
          <w:p w:rsidR="00D77C73" w:rsidRDefault="00D77C73" w:rsidP="00492B79">
            <w:pPr>
              <w:ind w:right="-143"/>
              <w:rPr>
                <w:rFonts w:ascii="ProbaPro" w:hAnsi="ProbaPro"/>
                <w:color w:val="000000"/>
                <w:shd w:val="clear" w:color="auto" w:fill="FFFFFF"/>
              </w:rPr>
            </w:pPr>
            <w:r w:rsidRPr="0018778B">
              <w:rPr>
                <w:b/>
                <w:color w:val="000000"/>
                <w:sz w:val="28"/>
                <w:szCs w:val="28"/>
                <w:shd w:val="clear" w:color="auto" w:fill="FFFFFF"/>
              </w:rPr>
              <w:t>Ростислав Михайлович</w:t>
            </w:r>
            <w:r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</w:p>
          <w:p w:rsidR="00D2408D" w:rsidRPr="00D2408D" w:rsidRDefault="00D2408D" w:rsidP="00492B79">
            <w:pPr>
              <w:ind w:right="-143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Default="00D77C73" w:rsidP="00A1597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AD0001" w:rsidRPr="0063115F" w:rsidRDefault="00AD0001" w:rsidP="00A1597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77C73" w:rsidRPr="00A15974" w:rsidRDefault="00D77C73" w:rsidP="00A159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A15974">
              <w:rPr>
                <w:color w:val="000000"/>
                <w:sz w:val="28"/>
                <w:szCs w:val="28"/>
              </w:rPr>
              <w:t xml:space="preserve">. о. директора юридичного </w:t>
            </w:r>
            <w:r w:rsidRPr="00A15974">
              <w:rPr>
                <w:color w:val="000000"/>
                <w:sz w:val="28"/>
                <w:szCs w:val="28"/>
                <w:shd w:val="clear" w:color="auto" w:fill="FFFFFF"/>
              </w:rPr>
              <w:t xml:space="preserve">департаменту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 w:rsidR="000860A5">
              <w:rPr>
                <w:bCs/>
                <w:sz w:val="28"/>
                <w:szCs w:val="28"/>
              </w:rPr>
              <w:t>обласної державної адміністрації</w:t>
            </w:r>
            <w:r w:rsidRPr="00A15974">
              <w:rPr>
                <w:color w:val="000000"/>
                <w:spacing w:val="-4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                              </w:t>
            </w:r>
            <w:r w:rsidRPr="00A15974">
              <w:rPr>
                <w:color w:val="000000"/>
                <w:spacing w:val="-4"/>
                <w:sz w:val="28"/>
                <w:szCs w:val="28"/>
              </w:rPr>
              <w:t xml:space="preserve">                                                 </w:t>
            </w:r>
          </w:p>
          <w:p w:rsidR="00D77C73" w:rsidRDefault="00D77C73" w:rsidP="003D7F42">
            <w:pPr>
              <w:spacing w:after="120"/>
              <w:ind w:right="363"/>
            </w:pPr>
          </w:p>
          <w:p w:rsidR="00AD0001" w:rsidRPr="0063115F" w:rsidRDefault="00AD0001" w:rsidP="003D7F42">
            <w:pPr>
              <w:spacing w:after="120"/>
              <w:ind w:right="363"/>
            </w:pPr>
          </w:p>
        </w:tc>
      </w:tr>
      <w:tr w:rsidR="00D77C73" w:rsidRPr="00CD409F" w:rsidTr="00A632FA">
        <w:trPr>
          <w:trHeight w:val="728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>МАЦЬКЕВИЧ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>Ірина Богданівна</w:t>
            </w:r>
          </w:p>
          <w:p w:rsidR="00D47D4D" w:rsidRDefault="00D47D4D" w:rsidP="00D47D4D">
            <w:pPr>
              <w:ind w:right="-143"/>
              <w:rPr>
                <w:b/>
                <w:bCs/>
                <w:sz w:val="28"/>
                <w:szCs w:val="28"/>
              </w:rPr>
            </w:pPr>
          </w:p>
          <w:p w:rsidR="0088190B" w:rsidRDefault="0088190B" w:rsidP="00D47D4D">
            <w:pPr>
              <w:ind w:right="-143"/>
              <w:rPr>
                <w:b/>
                <w:bCs/>
                <w:sz w:val="28"/>
                <w:szCs w:val="28"/>
              </w:rPr>
            </w:pPr>
          </w:p>
          <w:p w:rsidR="00AD0001" w:rsidRDefault="00AD0001" w:rsidP="00D47D4D">
            <w:pPr>
              <w:ind w:right="-143"/>
              <w:rPr>
                <w:b/>
                <w:bCs/>
                <w:sz w:val="28"/>
                <w:szCs w:val="28"/>
              </w:rPr>
            </w:pPr>
          </w:p>
          <w:p w:rsidR="00D47D4D" w:rsidRDefault="00161CFD" w:rsidP="00D47D4D">
            <w:pPr>
              <w:ind w:right="-143"/>
              <w:rPr>
                <w:b/>
                <w:bCs/>
                <w:sz w:val="28"/>
                <w:szCs w:val="28"/>
              </w:rPr>
            </w:pPr>
            <w:r w:rsidRPr="00C1782E">
              <w:rPr>
                <w:b/>
                <w:bCs/>
                <w:sz w:val="28"/>
                <w:szCs w:val="28"/>
              </w:rPr>
              <w:t>МЕЛЬНИЧУК</w:t>
            </w:r>
          </w:p>
          <w:p w:rsidR="00C1782E" w:rsidRDefault="00C1782E" w:rsidP="00D47D4D">
            <w:pPr>
              <w:ind w:right="-143"/>
              <w:rPr>
                <w:b/>
                <w:bCs/>
                <w:sz w:val="28"/>
                <w:szCs w:val="28"/>
              </w:rPr>
            </w:pPr>
            <w:r w:rsidRPr="00C1782E">
              <w:rPr>
                <w:b/>
                <w:bCs/>
                <w:sz w:val="28"/>
                <w:szCs w:val="28"/>
              </w:rPr>
              <w:t xml:space="preserve">Ігор Васильович </w:t>
            </w:r>
          </w:p>
          <w:p w:rsidR="00D47D4D" w:rsidRPr="00CD409F" w:rsidRDefault="00D47D4D" w:rsidP="00D47D4D">
            <w:pPr>
              <w:ind w:right="-1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47D4D" w:rsidRDefault="00D77C73" w:rsidP="003D7F42">
            <w:pPr>
              <w:ind w:right="363"/>
              <w:rPr>
                <w:sz w:val="28"/>
                <w:szCs w:val="28"/>
              </w:rPr>
            </w:pPr>
            <w:r w:rsidRPr="008E0A0D">
              <w:rPr>
                <w:sz w:val="28"/>
                <w:szCs w:val="28"/>
              </w:rPr>
              <w:t xml:space="preserve">директор департаменту фінансів </w:t>
            </w:r>
            <w:r w:rsidR="0088190B">
              <w:rPr>
                <w:bCs/>
                <w:sz w:val="28"/>
                <w:szCs w:val="28"/>
              </w:rPr>
              <w:t xml:space="preserve">Івано-Франківської </w:t>
            </w:r>
            <w:r w:rsidR="000860A5">
              <w:rPr>
                <w:bCs/>
                <w:sz w:val="28"/>
                <w:szCs w:val="28"/>
              </w:rPr>
              <w:t>обласної державної адміністрації</w:t>
            </w:r>
            <w:r w:rsidR="000860A5">
              <w:rPr>
                <w:sz w:val="28"/>
                <w:szCs w:val="28"/>
              </w:rPr>
              <w:t xml:space="preserve"> </w:t>
            </w:r>
          </w:p>
          <w:p w:rsidR="000860A5" w:rsidRDefault="000860A5" w:rsidP="003D7F42">
            <w:pPr>
              <w:ind w:right="363"/>
              <w:rPr>
                <w:sz w:val="28"/>
                <w:szCs w:val="28"/>
              </w:rPr>
            </w:pPr>
          </w:p>
          <w:p w:rsidR="00AD0001" w:rsidRDefault="00AD0001" w:rsidP="003D7F42">
            <w:pPr>
              <w:ind w:right="363"/>
              <w:rPr>
                <w:sz w:val="28"/>
                <w:szCs w:val="28"/>
              </w:rPr>
            </w:pPr>
          </w:p>
          <w:p w:rsidR="00C1782E" w:rsidRPr="00161CFD" w:rsidRDefault="000C58D4" w:rsidP="007F2249">
            <w:pPr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директор місцевої асоціації органів місцевого самоврядування </w:t>
            </w:r>
            <w:r w:rsidR="007F2249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</w:rPr>
              <w:t>генці</w:t>
            </w:r>
            <w:r w:rsidR="007F224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розвитку об’єднаних територіальних громад Прикарпаття</w:t>
            </w:r>
            <w:r w:rsidR="007F2249">
              <w:rPr>
                <w:sz w:val="28"/>
                <w:szCs w:val="28"/>
              </w:rPr>
              <w:t>»</w:t>
            </w:r>
          </w:p>
        </w:tc>
      </w:tr>
      <w:tr w:rsidR="00D77C73" w:rsidRPr="00CD409F" w:rsidTr="00A632FA">
        <w:trPr>
          <w:trHeight w:val="1819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75A67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МИРОНЮК </w:t>
            </w:r>
          </w:p>
          <w:p w:rsidR="00D77C73" w:rsidRPr="00675A67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675A67">
              <w:rPr>
                <w:b/>
                <w:color w:val="000000"/>
                <w:sz w:val="28"/>
                <w:szCs w:val="28"/>
                <w:shd w:val="clear" w:color="auto" w:fill="FFFFFF"/>
              </w:rPr>
              <w:t>Уляна Григорівна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</w:p>
          <w:p w:rsidR="00620E5B" w:rsidRDefault="00620E5B" w:rsidP="00492B79">
            <w:pPr>
              <w:ind w:right="-143"/>
              <w:rPr>
                <w:b/>
                <w:bCs/>
                <w:sz w:val="28"/>
                <w:szCs w:val="28"/>
              </w:rPr>
            </w:pP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МІНЕНКО</w:t>
            </w:r>
          </w:p>
          <w:p w:rsidR="00D77C73" w:rsidRPr="00CD409F" w:rsidRDefault="00D77C73" w:rsidP="00B15ABB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Наталія Василівна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620E5B" w:rsidRDefault="00D77C73" w:rsidP="00620E5B">
            <w:pPr>
              <w:ind w:right="36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1D719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719D">
              <w:rPr>
                <w:color w:val="000000"/>
                <w:sz w:val="28"/>
                <w:szCs w:val="28"/>
                <w:shd w:val="clear" w:color="auto" w:fill="FFFFFF"/>
              </w:rPr>
              <w:t>о.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D409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CD409F">
              <w:rPr>
                <w:sz w:val="28"/>
                <w:szCs w:val="28"/>
              </w:rPr>
              <w:t xml:space="preserve"> департаменту соціальної політики </w:t>
            </w:r>
            <w:r w:rsidR="00620E5B">
              <w:rPr>
                <w:bCs/>
                <w:sz w:val="28"/>
                <w:szCs w:val="28"/>
              </w:rPr>
              <w:t>Івано-Франківської обласної державної адміністрації</w:t>
            </w:r>
            <w:r w:rsidR="00620E5B">
              <w:rPr>
                <w:sz w:val="28"/>
                <w:szCs w:val="28"/>
              </w:rPr>
              <w:t xml:space="preserve"> </w:t>
            </w:r>
          </w:p>
          <w:p w:rsidR="00D77C73" w:rsidRDefault="00D77C73" w:rsidP="003D7F42">
            <w:pPr>
              <w:ind w:right="363"/>
              <w:rPr>
                <w:spacing w:val="-2"/>
                <w:sz w:val="28"/>
                <w:szCs w:val="28"/>
              </w:rPr>
            </w:pPr>
          </w:p>
          <w:p w:rsidR="00620E5B" w:rsidRDefault="00D77C73" w:rsidP="00620E5B">
            <w:pPr>
              <w:ind w:right="363"/>
              <w:rPr>
                <w:sz w:val="28"/>
                <w:szCs w:val="28"/>
              </w:rPr>
            </w:pPr>
            <w:r w:rsidRPr="00683E92">
              <w:rPr>
                <w:spacing w:val="-2"/>
                <w:sz w:val="28"/>
                <w:szCs w:val="28"/>
              </w:rPr>
              <w:t>начальник управління з питань стратегічних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83E92">
              <w:rPr>
                <w:spacing w:val="-2"/>
                <w:sz w:val="28"/>
                <w:szCs w:val="28"/>
              </w:rPr>
              <w:t xml:space="preserve">галузей промисловості та розвитку підприємництва департаменту економічного розвитку, промисловості та інфраструктури </w:t>
            </w:r>
            <w:r w:rsidR="00620E5B">
              <w:rPr>
                <w:bCs/>
                <w:sz w:val="28"/>
                <w:szCs w:val="28"/>
              </w:rPr>
              <w:t>Івано-Франківської обласної державної адміністрації</w:t>
            </w:r>
            <w:r w:rsidR="00620E5B">
              <w:rPr>
                <w:sz w:val="28"/>
                <w:szCs w:val="28"/>
              </w:rPr>
              <w:t xml:space="preserve"> </w:t>
            </w:r>
          </w:p>
          <w:p w:rsidR="00D77C73" w:rsidRPr="00CD409F" w:rsidRDefault="00D77C73" w:rsidP="003D7F42">
            <w:pPr>
              <w:ind w:right="363"/>
              <w:rPr>
                <w:sz w:val="20"/>
                <w:szCs w:val="20"/>
              </w:rPr>
            </w:pPr>
          </w:p>
        </w:tc>
      </w:tr>
      <w:tr w:rsidR="00D77C73" w:rsidRPr="00CD409F" w:rsidTr="00A632FA">
        <w:trPr>
          <w:trHeight w:val="1310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ОСТАП’ЯК 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F85C0D">
              <w:rPr>
                <w:b/>
                <w:bCs/>
                <w:sz w:val="28"/>
                <w:szCs w:val="28"/>
              </w:rPr>
              <w:t>Любов Миколаївна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620E5B" w:rsidRDefault="00D77C73" w:rsidP="00620E5B">
            <w:pPr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rStyle w:val="ac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r w:rsidRPr="00C5380C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епартамент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</w:t>
            </w:r>
            <w:r w:rsidRPr="00C5380C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розвитку громад та територій, дорожнього, житлово-комунального господарства, містобудування та архітектури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20E5B">
              <w:rPr>
                <w:bCs/>
                <w:sz w:val="28"/>
                <w:szCs w:val="28"/>
              </w:rPr>
              <w:t>Івано-Франківської обласної державної адміністрації</w:t>
            </w:r>
            <w:r w:rsidR="00620E5B">
              <w:rPr>
                <w:sz w:val="28"/>
                <w:szCs w:val="28"/>
              </w:rPr>
              <w:t xml:space="preserve"> </w:t>
            </w:r>
          </w:p>
          <w:p w:rsidR="00D77C73" w:rsidRDefault="00D77C73" w:rsidP="00F30C63">
            <w:pPr>
              <w:ind w:right="363"/>
              <w:rPr>
                <w:sz w:val="28"/>
                <w:szCs w:val="28"/>
              </w:rPr>
            </w:pPr>
          </w:p>
        </w:tc>
      </w:tr>
      <w:tr w:rsidR="00D77C73" w:rsidRPr="00CD409F" w:rsidTr="00A632FA"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CD409F" w:rsidRDefault="00D77C73" w:rsidP="003D7F42">
            <w:pPr>
              <w:spacing w:after="160"/>
              <w:ind w:right="363"/>
              <w:rPr>
                <w:sz w:val="16"/>
                <w:szCs w:val="16"/>
              </w:rPr>
            </w:pPr>
          </w:p>
        </w:tc>
      </w:tr>
      <w:tr w:rsidR="00D77C73" w:rsidRPr="00CD409F" w:rsidTr="00A632FA">
        <w:trPr>
          <w:trHeight w:val="673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ПЛІХТЯК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Андрій Дмитрович</w:t>
            </w:r>
          </w:p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</w:p>
          <w:p w:rsidR="00620E5B" w:rsidRDefault="00620E5B" w:rsidP="00492B79">
            <w:pPr>
              <w:ind w:right="-143"/>
              <w:rPr>
                <w:rStyle w:val="ac"/>
                <w:color w:val="333333"/>
                <w:sz w:val="28"/>
                <w:szCs w:val="28"/>
                <w:shd w:val="clear" w:color="auto" w:fill="FFFFFF"/>
              </w:rPr>
            </w:pPr>
          </w:p>
          <w:p w:rsidR="00D77C73" w:rsidRPr="002A7A37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2A7A37">
              <w:rPr>
                <w:rStyle w:val="ac"/>
                <w:color w:val="333333"/>
                <w:sz w:val="28"/>
                <w:szCs w:val="28"/>
                <w:shd w:val="clear" w:color="auto" w:fill="FFFFFF"/>
              </w:rPr>
              <w:t xml:space="preserve">СКРИГУНЕЦЬ </w:t>
            </w:r>
            <w:r>
              <w:rPr>
                <w:rStyle w:val="ac"/>
                <w:color w:val="333333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2A7A37">
              <w:rPr>
                <w:rStyle w:val="ac"/>
                <w:color w:val="333333"/>
                <w:sz w:val="28"/>
                <w:szCs w:val="28"/>
                <w:shd w:val="clear" w:color="auto" w:fill="FFFFFF"/>
              </w:rPr>
              <w:t>Василь Петрович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620E5B" w:rsidRDefault="00D77C73" w:rsidP="00620E5B">
            <w:pPr>
              <w:ind w:right="363"/>
              <w:rPr>
                <w:sz w:val="28"/>
                <w:szCs w:val="28"/>
              </w:rPr>
            </w:pPr>
            <w:r w:rsidRPr="00CD409F">
              <w:rPr>
                <w:sz w:val="28"/>
                <w:szCs w:val="28"/>
              </w:rPr>
              <w:t xml:space="preserve">начальник управління екології та природних ресурсів </w:t>
            </w:r>
            <w:r w:rsidR="00620E5B">
              <w:rPr>
                <w:bCs/>
                <w:sz w:val="28"/>
                <w:szCs w:val="28"/>
              </w:rPr>
              <w:t>Івано-Франківської обласної державної адміністрації</w:t>
            </w:r>
            <w:r w:rsidR="00620E5B">
              <w:rPr>
                <w:sz w:val="28"/>
                <w:szCs w:val="28"/>
              </w:rPr>
              <w:t xml:space="preserve"> </w:t>
            </w:r>
          </w:p>
          <w:p w:rsidR="00620E5B" w:rsidRDefault="00620E5B" w:rsidP="002A7A37">
            <w:pPr>
              <w:ind w:right="363"/>
              <w:rPr>
                <w:sz w:val="28"/>
                <w:szCs w:val="28"/>
                <w:shd w:val="clear" w:color="auto" w:fill="FFFFFF"/>
              </w:rPr>
            </w:pPr>
          </w:p>
          <w:p w:rsidR="00D77C73" w:rsidRDefault="00F66018" w:rsidP="002A7A37">
            <w:pPr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="00D77C73" w:rsidRPr="002A7A37">
              <w:rPr>
                <w:sz w:val="28"/>
                <w:szCs w:val="28"/>
                <w:shd w:val="clear" w:color="auto" w:fill="FFFFFF"/>
              </w:rPr>
              <w:t>аступник голови</w:t>
            </w:r>
            <w:r w:rsidR="00EE5B0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E5B0B">
              <w:t xml:space="preserve">– </w:t>
            </w:r>
            <w:r w:rsidR="00D77C73" w:rsidRPr="002A7A37">
              <w:rPr>
                <w:sz w:val="28"/>
                <w:szCs w:val="28"/>
                <w:shd w:val="clear" w:color="auto" w:fill="FFFFFF"/>
              </w:rPr>
              <w:t xml:space="preserve">виконавчий директор </w:t>
            </w:r>
            <w:r w:rsidR="00620E5B">
              <w:rPr>
                <w:sz w:val="28"/>
                <w:szCs w:val="28"/>
                <w:shd w:val="clear" w:color="auto" w:fill="FFFFFF"/>
              </w:rPr>
              <w:t xml:space="preserve">Івано-Франківського </w:t>
            </w:r>
            <w:r w:rsidR="00D77C73" w:rsidRPr="002A7A37">
              <w:rPr>
                <w:sz w:val="28"/>
                <w:szCs w:val="28"/>
                <w:shd w:val="clear" w:color="auto" w:fill="FFFFFF"/>
              </w:rPr>
              <w:t>обласного об’єднання організацій роботодавців</w:t>
            </w:r>
            <w:r w:rsidR="0063115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77C73" w:rsidRPr="00CD409F">
              <w:rPr>
                <w:sz w:val="28"/>
                <w:szCs w:val="28"/>
              </w:rPr>
              <w:t>(за згодою)</w:t>
            </w:r>
          </w:p>
          <w:p w:rsidR="00D77C73" w:rsidRPr="002A7A37" w:rsidRDefault="00D77C73" w:rsidP="002A7A37">
            <w:pPr>
              <w:ind w:right="363"/>
              <w:rPr>
                <w:sz w:val="28"/>
                <w:szCs w:val="28"/>
              </w:rPr>
            </w:pPr>
          </w:p>
        </w:tc>
      </w:tr>
      <w:tr w:rsidR="00D77C73" w:rsidRPr="00CD409F" w:rsidTr="00A632FA">
        <w:trPr>
          <w:trHeight w:val="872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 xml:space="preserve">СТЕБНИЦЬКИЙ 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 w:rsidRPr="00CD409F">
              <w:rPr>
                <w:b/>
                <w:bCs/>
                <w:sz w:val="28"/>
                <w:szCs w:val="28"/>
              </w:rPr>
              <w:t>Володимир Миронович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620E5B" w:rsidRDefault="00D77C73" w:rsidP="00620E5B">
            <w:pPr>
              <w:ind w:right="363"/>
              <w:rPr>
                <w:sz w:val="28"/>
                <w:szCs w:val="28"/>
              </w:rPr>
            </w:pPr>
            <w:r w:rsidRPr="00CD409F">
              <w:rPr>
                <w:sz w:val="28"/>
                <w:szCs w:val="28"/>
              </w:rPr>
              <w:t>начальник управління з пит</w:t>
            </w:r>
            <w:r>
              <w:rPr>
                <w:sz w:val="28"/>
                <w:szCs w:val="28"/>
              </w:rPr>
              <w:t xml:space="preserve">ань цивільного захисту </w:t>
            </w:r>
            <w:r w:rsidR="00620E5B">
              <w:rPr>
                <w:bCs/>
                <w:sz w:val="28"/>
                <w:szCs w:val="28"/>
              </w:rPr>
              <w:t>Івано-Франківської обласної державної адміністрації</w:t>
            </w:r>
            <w:r w:rsidR="00620E5B">
              <w:rPr>
                <w:sz w:val="28"/>
                <w:szCs w:val="28"/>
              </w:rPr>
              <w:t xml:space="preserve"> </w:t>
            </w:r>
          </w:p>
          <w:p w:rsidR="00D77C73" w:rsidRPr="00CD409F" w:rsidRDefault="00D77C73" w:rsidP="003D7F42">
            <w:pPr>
              <w:spacing w:after="120"/>
              <w:ind w:right="363"/>
              <w:rPr>
                <w:sz w:val="20"/>
                <w:szCs w:val="20"/>
              </w:rPr>
            </w:pPr>
          </w:p>
        </w:tc>
      </w:tr>
      <w:tr w:rsidR="00D77C73" w:rsidRPr="00CD409F" w:rsidTr="00A632FA">
        <w:trPr>
          <w:trHeight w:val="1561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СТЕФАНЧУК</w:t>
            </w:r>
          </w:p>
          <w:p w:rsidR="00D77C73" w:rsidRPr="00086E17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Юрій Дмитрович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B9186C" w:rsidRDefault="00D77C73" w:rsidP="003D7F42">
            <w:pPr>
              <w:spacing w:after="120"/>
              <w:ind w:right="363"/>
              <w:rPr>
                <w:sz w:val="28"/>
                <w:szCs w:val="28"/>
              </w:rPr>
            </w:pPr>
            <w:r w:rsidRPr="00B9186C">
              <w:rPr>
                <w:sz w:val="28"/>
                <w:szCs w:val="28"/>
              </w:rPr>
              <w:t>виконавчий директор Івано-Франківського</w:t>
            </w:r>
            <w:r>
              <w:rPr>
                <w:sz w:val="28"/>
                <w:szCs w:val="28"/>
              </w:rPr>
              <w:t xml:space="preserve"> </w:t>
            </w:r>
            <w:r w:rsidRPr="00B9186C">
              <w:rPr>
                <w:sz w:val="28"/>
                <w:szCs w:val="28"/>
              </w:rPr>
              <w:t>регіонального відділення Всеукраїнської Асоціації органів місцевого самоврядування «Асоціація міст України» (за згодою</w:t>
            </w:r>
            <w:r>
              <w:rPr>
                <w:sz w:val="28"/>
                <w:szCs w:val="28"/>
              </w:rPr>
              <w:t>)</w:t>
            </w:r>
          </w:p>
        </w:tc>
      </w:tr>
      <w:tr w:rsidR="00D77C73" w:rsidRPr="00CD409F" w:rsidTr="00A632FA">
        <w:trPr>
          <w:trHeight w:val="1379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ТРУХАНІВСЬКИЙ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Юрій Михайлович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620E5B" w:rsidRDefault="00D77C73" w:rsidP="00620E5B">
            <w:pPr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CD409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департаменту – начальник управління інфраструктури </w:t>
            </w:r>
            <w:r w:rsidRPr="00CD409F">
              <w:rPr>
                <w:sz w:val="28"/>
                <w:szCs w:val="28"/>
              </w:rPr>
              <w:t xml:space="preserve">департаменту економічного розвитку, промисловості та інфраструктури </w:t>
            </w:r>
            <w:r w:rsidR="00620E5B">
              <w:rPr>
                <w:bCs/>
                <w:sz w:val="28"/>
                <w:szCs w:val="28"/>
              </w:rPr>
              <w:t>Івано-Франківської обласної державної адміністрації</w:t>
            </w:r>
            <w:r w:rsidR="00620E5B">
              <w:rPr>
                <w:sz w:val="28"/>
                <w:szCs w:val="28"/>
              </w:rPr>
              <w:t xml:space="preserve"> </w:t>
            </w:r>
          </w:p>
          <w:p w:rsidR="00D77C73" w:rsidRPr="00CD409F" w:rsidRDefault="00D77C73" w:rsidP="003D7F42">
            <w:pPr>
              <w:spacing w:after="160"/>
              <w:ind w:right="363"/>
              <w:rPr>
                <w:sz w:val="28"/>
                <w:szCs w:val="28"/>
              </w:rPr>
            </w:pPr>
          </w:p>
        </w:tc>
      </w:tr>
      <w:tr w:rsidR="00D77C73" w:rsidRPr="00CD409F" w:rsidTr="00A632FA">
        <w:trPr>
          <w:trHeight w:val="777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Default="00D77C73" w:rsidP="003B623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B623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ХАМЧИЧ </w:t>
            </w:r>
          </w:p>
          <w:p w:rsidR="00D77C73" w:rsidRPr="003B623E" w:rsidRDefault="00D77C73" w:rsidP="003B623E">
            <w:pPr>
              <w:rPr>
                <w:b/>
                <w:sz w:val="28"/>
                <w:szCs w:val="28"/>
              </w:rPr>
            </w:pPr>
            <w:r w:rsidRPr="003B623E">
              <w:rPr>
                <w:b/>
                <w:color w:val="000000"/>
                <w:sz w:val="28"/>
                <w:szCs w:val="28"/>
                <w:shd w:val="clear" w:color="auto" w:fill="FFFFFF"/>
              </w:rPr>
              <w:t>Алла Олександрівна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CD409F" w:rsidRDefault="00D77C73" w:rsidP="00EE5B0B">
            <w:pPr>
              <w:ind w:right="363"/>
              <w:rPr>
                <w:sz w:val="20"/>
                <w:szCs w:val="20"/>
              </w:rPr>
            </w:pPr>
            <w:r w:rsidRPr="00CD409F">
              <w:rPr>
                <w:sz w:val="28"/>
                <w:szCs w:val="28"/>
              </w:rPr>
              <w:t>директор департаменту агропромислового</w:t>
            </w:r>
            <w:r>
              <w:rPr>
                <w:sz w:val="28"/>
                <w:szCs w:val="28"/>
              </w:rPr>
              <w:t xml:space="preserve"> </w:t>
            </w:r>
            <w:r w:rsidRPr="00CD409F">
              <w:rPr>
                <w:sz w:val="28"/>
                <w:szCs w:val="28"/>
              </w:rPr>
              <w:t xml:space="preserve">розвитку </w:t>
            </w:r>
            <w:r w:rsidR="004155C0">
              <w:rPr>
                <w:bCs/>
                <w:sz w:val="28"/>
                <w:szCs w:val="28"/>
              </w:rPr>
              <w:t>Івано-Франківської обласної державної адміністрації</w:t>
            </w:r>
            <w:r w:rsidR="004155C0">
              <w:rPr>
                <w:sz w:val="28"/>
                <w:szCs w:val="28"/>
              </w:rPr>
              <w:t xml:space="preserve"> </w:t>
            </w:r>
          </w:p>
        </w:tc>
      </w:tr>
      <w:tr w:rsidR="00D77C73" w:rsidRPr="00CD409F" w:rsidTr="00A632FA">
        <w:trPr>
          <w:trHeight w:val="555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CD409F" w:rsidRDefault="00D77C73" w:rsidP="00492B79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ЦИМБАЛЮК</w:t>
            </w:r>
            <w:r w:rsidRPr="00CD409F">
              <w:rPr>
                <w:b/>
                <w:bCs/>
                <w:sz w:val="28"/>
                <w:szCs w:val="28"/>
              </w:rPr>
              <w:t xml:space="preserve"> </w:t>
            </w:r>
          </w:p>
          <w:p w:rsidR="00D77C73" w:rsidRPr="00CD409F" w:rsidRDefault="00D77C73" w:rsidP="00492B79">
            <w:pPr>
              <w:ind w:right="-1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Василь Дмитро</w:t>
            </w:r>
            <w:r w:rsidRPr="00CD409F">
              <w:rPr>
                <w:b/>
                <w:bCs/>
                <w:sz w:val="28"/>
                <w:szCs w:val="28"/>
              </w:rPr>
              <w:t>вич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Default="00D77C73" w:rsidP="003D7F42">
            <w:pPr>
              <w:spacing w:after="120"/>
              <w:ind w:right="363"/>
              <w:rPr>
                <w:sz w:val="28"/>
                <w:szCs w:val="28"/>
              </w:rPr>
            </w:pPr>
            <w:r w:rsidRPr="00CD409F">
              <w:rPr>
                <w:sz w:val="28"/>
                <w:szCs w:val="28"/>
              </w:rPr>
              <w:t>директор</w:t>
            </w:r>
            <w:r w:rsidRPr="00F22B9F">
              <w:rPr>
                <w:sz w:val="28"/>
                <w:szCs w:val="28"/>
              </w:rPr>
              <w:t xml:space="preserve"> Івано-Ф</w:t>
            </w:r>
            <w:r>
              <w:rPr>
                <w:sz w:val="28"/>
                <w:szCs w:val="28"/>
              </w:rPr>
              <w:t>ранківського</w:t>
            </w:r>
            <w:r w:rsidRPr="00CD409F">
              <w:rPr>
                <w:sz w:val="28"/>
                <w:szCs w:val="28"/>
              </w:rPr>
              <w:t xml:space="preserve"> обласного центру зайнятості (за</w:t>
            </w:r>
            <w:r>
              <w:rPr>
                <w:sz w:val="28"/>
                <w:szCs w:val="28"/>
              </w:rPr>
              <w:t xml:space="preserve"> </w:t>
            </w:r>
            <w:r w:rsidRPr="00CD409F">
              <w:rPr>
                <w:sz w:val="28"/>
                <w:szCs w:val="28"/>
              </w:rPr>
              <w:t>згодою)</w:t>
            </w:r>
          </w:p>
          <w:p w:rsidR="00D77C73" w:rsidRPr="00CD409F" w:rsidRDefault="00D77C73" w:rsidP="003D7F42">
            <w:pPr>
              <w:spacing w:after="120"/>
              <w:ind w:right="363"/>
              <w:rPr>
                <w:sz w:val="16"/>
                <w:szCs w:val="16"/>
              </w:rPr>
            </w:pPr>
          </w:p>
        </w:tc>
      </w:tr>
      <w:tr w:rsidR="00D77C73" w:rsidRPr="00CD409F" w:rsidTr="00A632FA">
        <w:trPr>
          <w:trHeight w:val="942"/>
        </w:trPr>
        <w:tc>
          <w:tcPr>
            <w:tcW w:w="3402" w:type="dxa"/>
            <w:tcMar>
              <w:left w:w="57" w:type="dxa"/>
              <w:right w:w="57" w:type="dxa"/>
            </w:tcMar>
          </w:tcPr>
          <w:p w:rsidR="00D77C73" w:rsidRPr="005B744C" w:rsidRDefault="00D77C73" w:rsidP="00492B79">
            <w:pPr>
              <w:ind w:right="-14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D77C73" w:rsidRPr="00CD409F" w:rsidRDefault="00D77C73" w:rsidP="003D7F42">
            <w:pPr>
              <w:spacing w:after="160"/>
              <w:ind w:right="363"/>
              <w:rPr>
                <w:sz w:val="28"/>
                <w:szCs w:val="28"/>
              </w:rPr>
            </w:pPr>
          </w:p>
        </w:tc>
      </w:tr>
    </w:tbl>
    <w:p w:rsidR="00F74125" w:rsidRDefault="00B15ABB" w:rsidP="004E5B59">
      <w:pPr>
        <w:spacing w:line="360" w:lineRule="auto"/>
        <w:ind w:left="-142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71E13" w:rsidRDefault="00936580" w:rsidP="00DE0D5F">
      <w:pPr>
        <w:spacing w:line="360" w:lineRule="auto"/>
        <w:ind w:right="-143"/>
        <w:rPr>
          <w:sz w:val="28"/>
          <w:szCs w:val="28"/>
        </w:rPr>
      </w:pPr>
      <w:r w:rsidRPr="00E71E13">
        <w:rPr>
          <w:b/>
          <w:sz w:val="28"/>
          <w:szCs w:val="28"/>
        </w:rPr>
        <w:t>З членами робочої групи погоджено:</w:t>
      </w:r>
      <w:r w:rsidRPr="006D41B0">
        <w:rPr>
          <w:sz w:val="28"/>
          <w:szCs w:val="28"/>
        </w:rPr>
        <w:t xml:space="preserve"> </w:t>
      </w:r>
    </w:p>
    <w:p w:rsidR="004E5B59" w:rsidRDefault="0083791C" w:rsidP="00DE0D5F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</w:t>
      </w:r>
      <w:r w:rsidR="00666BA8">
        <w:rPr>
          <w:b/>
          <w:sz w:val="28"/>
          <w:szCs w:val="28"/>
        </w:rPr>
        <w:t xml:space="preserve">економічного </w:t>
      </w:r>
    </w:p>
    <w:p w:rsidR="00666BA8" w:rsidRDefault="0083791C" w:rsidP="00B15ABB">
      <w:pPr>
        <w:ind w:left="284" w:right="-143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розвитку, промисловості та</w:t>
      </w:r>
    </w:p>
    <w:p w:rsidR="00EE5B0B" w:rsidRDefault="0083791C" w:rsidP="00B15ABB">
      <w:pPr>
        <w:ind w:left="284" w:right="-143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інфраструктури</w:t>
      </w:r>
      <w:r w:rsidR="00EE5B0B">
        <w:rPr>
          <w:b/>
          <w:sz w:val="28"/>
          <w:szCs w:val="28"/>
        </w:rPr>
        <w:t xml:space="preserve"> Івано-Франківської</w:t>
      </w:r>
    </w:p>
    <w:p w:rsidR="00936580" w:rsidRPr="00E71E13" w:rsidRDefault="0083791C" w:rsidP="00B15ABB">
      <w:pPr>
        <w:ind w:left="284" w:right="-143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</w:t>
      </w:r>
      <w:r w:rsidR="00936580" w:rsidRPr="00E71E13">
        <w:rPr>
          <w:b/>
          <w:sz w:val="28"/>
          <w:szCs w:val="28"/>
        </w:rPr>
        <w:tab/>
      </w:r>
      <w:r w:rsidR="00936580" w:rsidRPr="00E71E13">
        <w:rPr>
          <w:b/>
          <w:sz w:val="28"/>
          <w:szCs w:val="28"/>
        </w:rPr>
        <w:tab/>
      </w:r>
      <w:r w:rsidR="00936580" w:rsidRPr="00E71E13">
        <w:rPr>
          <w:b/>
          <w:sz w:val="28"/>
          <w:szCs w:val="28"/>
        </w:rPr>
        <w:tab/>
      </w:r>
      <w:r w:rsidR="00666BA8">
        <w:rPr>
          <w:b/>
          <w:sz w:val="28"/>
          <w:szCs w:val="28"/>
        </w:rPr>
        <w:t xml:space="preserve"> </w:t>
      </w:r>
      <w:r w:rsidR="00EE5B0B">
        <w:rPr>
          <w:b/>
          <w:sz w:val="28"/>
          <w:szCs w:val="28"/>
        </w:rPr>
        <w:t xml:space="preserve">                           </w:t>
      </w:r>
      <w:r w:rsidR="00666BA8">
        <w:rPr>
          <w:b/>
          <w:sz w:val="28"/>
          <w:szCs w:val="28"/>
        </w:rPr>
        <w:t xml:space="preserve">  </w:t>
      </w:r>
      <w:r w:rsidR="00936580" w:rsidRPr="00E71E1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ергій</w:t>
      </w:r>
      <w:r w:rsidR="00936580" w:rsidRPr="00E71E13">
        <w:rPr>
          <w:b/>
          <w:sz w:val="28"/>
          <w:szCs w:val="28"/>
        </w:rPr>
        <w:t xml:space="preserve"> ПОДОШВА</w:t>
      </w:r>
    </w:p>
    <w:sectPr w:rsidR="00936580" w:rsidRPr="00E71E13" w:rsidSect="00AD0001">
      <w:headerReference w:type="default" r:id="rId7"/>
      <w:pgSz w:w="11906" w:h="16838" w:code="9"/>
      <w:pgMar w:top="1134" w:right="851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A6" w:rsidRDefault="00B154A6">
      <w:r>
        <w:separator/>
      </w:r>
    </w:p>
  </w:endnote>
  <w:endnote w:type="continuationSeparator" w:id="0">
    <w:p w:rsidR="00B154A6" w:rsidRDefault="00B1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A6" w:rsidRDefault="00B154A6">
      <w:r>
        <w:separator/>
      </w:r>
    </w:p>
  </w:footnote>
  <w:footnote w:type="continuationSeparator" w:id="0">
    <w:p w:rsidR="00B154A6" w:rsidRDefault="00B15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99" w:rsidRDefault="00DB5170">
    <w:pPr>
      <w:pStyle w:val="a5"/>
      <w:jc w:val="center"/>
    </w:pPr>
    <w:fldSimple w:instr=" PAGE   \* MERGEFORMAT ">
      <w:r w:rsidR="00134B7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0E66"/>
    <w:multiLevelType w:val="hybridMultilevel"/>
    <w:tmpl w:val="D2E64F6C"/>
    <w:lvl w:ilvl="0" w:tplc="5442015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A4"/>
    <w:rsid w:val="00012426"/>
    <w:rsid w:val="000131AA"/>
    <w:rsid w:val="000151E1"/>
    <w:rsid w:val="0002492B"/>
    <w:rsid w:val="00035897"/>
    <w:rsid w:val="00045DA4"/>
    <w:rsid w:val="000511D6"/>
    <w:rsid w:val="00055CCB"/>
    <w:rsid w:val="00057077"/>
    <w:rsid w:val="00071981"/>
    <w:rsid w:val="00073373"/>
    <w:rsid w:val="000761B5"/>
    <w:rsid w:val="000815A7"/>
    <w:rsid w:val="000840AA"/>
    <w:rsid w:val="000860A5"/>
    <w:rsid w:val="00086E17"/>
    <w:rsid w:val="00092358"/>
    <w:rsid w:val="000941FA"/>
    <w:rsid w:val="00096930"/>
    <w:rsid w:val="000A51D7"/>
    <w:rsid w:val="000B23E1"/>
    <w:rsid w:val="000B2608"/>
    <w:rsid w:val="000C23B7"/>
    <w:rsid w:val="000C29B4"/>
    <w:rsid w:val="000C58D4"/>
    <w:rsid w:val="000D332B"/>
    <w:rsid w:val="000D4220"/>
    <w:rsid w:val="000E1C1F"/>
    <w:rsid w:val="000E52A3"/>
    <w:rsid w:val="000E7BCF"/>
    <w:rsid w:val="000F7FD6"/>
    <w:rsid w:val="00107533"/>
    <w:rsid w:val="00111FFC"/>
    <w:rsid w:val="00117FA1"/>
    <w:rsid w:val="00130CB5"/>
    <w:rsid w:val="001323FB"/>
    <w:rsid w:val="00133D9E"/>
    <w:rsid w:val="00134B7D"/>
    <w:rsid w:val="00146A5C"/>
    <w:rsid w:val="00150EF7"/>
    <w:rsid w:val="00156EB0"/>
    <w:rsid w:val="00161CFD"/>
    <w:rsid w:val="0016622E"/>
    <w:rsid w:val="00166394"/>
    <w:rsid w:val="00176897"/>
    <w:rsid w:val="0018778B"/>
    <w:rsid w:val="0019215B"/>
    <w:rsid w:val="00196E1D"/>
    <w:rsid w:val="001B599C"/>
    <w:rsid w:val="001C5CC5"/>
    <w:rsid w:val="001C7FA4"/>
    <w:rsid w:val="001D03DE"/>
    <w:rsid w:val="001D22A4"/>
    <w:rsid w:val="001D335F"/>
    <w:rsid w:val="001D559F"/>
    <w:rsid w:val="001D719D"/>
    <w:rsid w:val="001E4CEA"/>
    <w:rsid w:val="001E4E3D"/>
    <w:rsid w:val="001F3A47"/>
    <w:rsid w:val="00202207"/>
    <w:rsid w:val="00222B4B"/>
    <w:rsid w:val="0022367E"/>
    <w:rsid w:val="00230349"/>
    <w:rsid w:val="00231620"/>
    <w:rsid w:val="002406C6"/>
    <w:rsid w:val="002620E6"/>
    <w:rsid w:val="00283C14"/>
    <w:rsid w:val="0029649B"/>
    <w:rsid w:val="002973A9"/>
    <w:rsid w:val="002A7A37"/>
    <w:rsid w:val="002B45D6"/>
    <w:rsid w:val="002E5DAB"/>
    <w:rsid w:val="002E6043"/>
    <w:rsid w:val="002E7831"/>
    <w:rsid w:val="002E78F5"/>
    <w:rsid w:val="002F5206"/>
    <w:rsid w:val="00300529"/>
    <w:rsid w:val="00300618"/>
    <w:rsid w:val="00310950"/>
    <w:rsid w:val="00311A63"/>
    <w:rsid w:val="0032288F"/>
    <w:rsid w:val="00326220"/>
    <w:rsid w:val="003358EA"/>
    <w:rsid w:val="003435F1"/>
    <w:rsid w:val="00352902"/>
    <w:rsid w:val="00377C13"/>
    <w:rsid w:val="00383D1F"/>
    <w:rsid w:val="003A490C"/>
    <w:rsid w:val="003B20DA"/>
    <w:rsid w:val="003B623E"/>
    <w:rsid w:val="003B64FB"/>
    <w:rsid w:val="003B7DE4"/>
    <w:rsid w:val="003C6EBA"/>
    <w:rsid w:val="003D334A"/>
    <w:rsid w:val="003D7F42"/>
    <w:rsid w:val="003E10D9"/>
    <w:rsid w:val="00403A47"/>
    <w:rsid w:val="004040BE"/>
    <w:rsid w:val="00406967"/>
    <w:rsid w:val="004155C0"/>
    <w:rsid w:val="00424CF6"/>
    <w:rsid w:val="004421FF"/>
    <w:rsid w:val="0047791A"/>
    <w:rsid w:val="00481663"/>
    <w:rsid w:val="00492B79"/>
    <w:rsid w:val="004B5784"/>
    <w:rsid w:val="004C1DD2"/>
    <w:rsid w:val="004D372D"/>
    <w:rsid w:val="004E5B59"/>
    <w:rsid w:val="0050760D"/>
    <w:rsid w:val="00513FA0"/>
    <w:rsid w:val="00550C61"/>
    <w:rsid w:val="00575C02"/>
    <w:rsid w:val="0058038D"/>
    <w:rsid w:val="00593D36"/>
    <w:rsid w:val="005A26C2"/>
    <w:rsid w:val="005A299D"/>
    <w:rsid w:val="005B2D4B"/>
    <w:rsid w:val="005B744C"/>
    <w:rsid w:val="005C2C99"/>
    <w:rsid w:val="005C7DE2"/>
    <w:rsid w:val="005D48FD"/>
    <w:rsid w:val="005E11E0"/>
    <w:rsid w:val="005F07C2"/>
    <w:rsid w:val="005F6444"/>
    <w:rsid w:val="0060090C"/>
    <w:rsid w:val="0061211C"/>
    <w:rsid w:val="00620E5B"/>
    <w:rsid w:val="00621697"/>
    <w:rsid w:val="00625533"/>
    <w:rsid w:val="00625B1F"/>
    <w:rsid w:val="0063115F"/>
    <w:rsid w:val="0065432A"/>
    <w:rsid w:val="00655502"/>
    <w:rsid w:val="00666BA8"/>
    <w:rsid w:val="0067103D"/>
    <w:rsid w:val="00675A67"/>
    <w:rsid w:val="00683E92"/>
    <w:rsid w:val="006A1C07"/>
    <w:rsid w:val="006A25F7"/>
    <w:rsid w:val="006B1301"/>
    <w:rsid w:val="006C195E"/>
    <w:rsid w:val="006D41B0"/>
    <w:rsid w:val="006F0A1C"/>
    <w:rsid w:val="006F332E"/>
    <w:rsid w:val="00715E55"/>
    <w:rsid w:val="00721324"/>
    <w:rsid w:val="007272F1"/>
    <w:rsid w:val="0073303F"/>
    <w:rsid w:val="00734C48"/>
    <w:rsid w:val="00735F6A"/>
    <w:rsid w:val="00741231"/>
    <w:rsid w:val="00741688"/>
    <w:rsid w:val="00743282"/>
    <w:rsid w:val="00751B91"/>
    <w:rsid w:val="007530B0"/>
    <w:rsid w:val="00753A5B"/>
    <w:rsid w:val="00756A02"/>
    <w:rsid w:val="00763385"/>
    <w:rsid w:val="0077066D"/>
    <w:rsid w:val="00774219"/>
    <w:rsid w:val="0078046D"/>
    <w:rsid w:val="00785FE2"/>
    <w:rsid w:val="00793D2C"/>
    <w:rsid w:val="00796F4A"/>
    <w:rsid w:val="007A7906"/>
    <w:rsid w:val="007C3349"/>
    <w:rsid w:val="007C347E"/>
    <w:rsid w:val="007D111F"/>
    <w:rsid w:val="007F2249"/>
    <w:rsid w:val="0081117F"/>
    <w:rsid w:val="00811D0A"/>
    <w:rsid w:val="008222CD"/>
    <w:rsid w:val="00834E1D"/>
    <w:rsid w:val="008374A2"/>
    <w:rsid w:val="0083791C"/>
    <w:rsid w:val="008501F1"/>
    <w:rsid w:val="00851219"/>
    <w:rsid w:val="00856F1A"/>
    <w:rsid w:val="00863149"/>
    <w:rsid w:val="008732EB"/>
    <w:rsid w:val="00877216"/>
    <w:rsid w:val="0088190B"/>
    <w:rsid w:val="008829AC"/>
    <w:rsid w:val="0088337D"/>
    <w:rsid w:val="00885C69"/>
    <w:rsid w:val="008906F1"/>
    <w:rsid w:val="00890808"/>
    <w:rsid w:val="00891679"/>
    <w:rsid w:val="008A641A"/>
    <w:rsid w:val="008A783D"/>
    <w:rsid w:val="008B1B15"/>
    <w:rsid w:val="008B66A2"/>
    <w:rsid w:val="008C0254"/>
    <w:rsid w:val="008C739C"/>
    <w:rsid w:val="008D044D"/>
    <w:rsid w:val="008D18CE"/>
    <w:rsid w:val="008D39DA"/>
    <w:rsid w:val="008E0A0D"/>
    <w:rsid w:val="008E51CF"/>
    <w:rsid w:val="008F17F4"/>
    <w:rsid w:val="008F47B3"/>
    <w:rsid w:val="00907466"/>
    <w:rsid w:val="00910ABF"/>
    <w:rsid w:val="00910C23"/>
    <w:rsid w:val="00914FB7"/>
    <w:rsid w:val="00917CB6"/>
    <w:rsid w:val="00932936"/>
    <w:rsid w:val="00932BEB"/>
    <w:rsid w:val="00936580"/>
    <w:rsid w:val="00943B76"/>
    <w:rsid w:val="00947D50"/>
    <w:rsid w:val="009525C9"/>
    <w:rsid w:val="009606EF"/>
    <w:rsid w:val="00962254"/>
    <w:rsid w:val="00963399"/>
    <w:rsid w:val="00973A4E"/>
    <w:rsid w:val="00974E90"/>
    <w:rsid w:val="009755FF"/>
    <w:rsid w:val="009768F4"/>
    <w:rsid w:val="009853C8"/>
    <w:rsid w:val="0099345F"/>
    <w:rsid w:val="009A02F3"/>
    <w:rsid w:val="009A2255"/>
    <w:rsid w:val="009A3D0D"/>
    <w:rsid w:val="009B192D"/>
    <w:rsid w:val="009B2881"/>
    <w:rsid w:val="009C059C"/>
    <w:rsid w:val="009C2204"/>
    <w:rsid w:val="009C2711"/>
    <w:rsid w:val="009C7057"/>
    <w:rsid w:val="009D1037"/>
    <w:rsid w:val="009F6CE6"/>
    <w:rsid w:val="009F748B"/>
    <w:rsid w:val="00A07754"/>
    <w:rsid w:val="00A0787E"/>
    <w:rsid w:val="00A15974"/>
    <w:rsid w:val="00A210D1"/>
    <w:rsid w:val="00A2229D"/>
    <w:rsid w:val="00A2323B"/>
    <w:rsid w:val="00A23FAD"/>
    <w:rsid w:val="00A25853"/>
    <w:rsid w:val="00A41D87"/>
    <w:rsid w:val="00A632FA"/>
    <w:rsid w:val="00A64236"/>
    <w:rsid w:val="00A66C60"/>
    <w:rsid w:val="00A74FB0"/>
    <w:rsid w:val="00AA2626"/>
    <w:rsid w:val="00AA3587"/>
    <w:rsid w:val="00AB27B4"/>
    <w:rsid w:val="00AB3B76"/>
    <w:rsid w:val="00AB42F3"/>
    <w:rsid w:val="00AC6575"/>
    <w:rsid w:val="00AD0001"/>
    <w:rsid w:val="00AF16D2"/>
    <w:rsid w:val="00AF3455"/>
    <w:rsid w:val="00B054DC"/>
    <w:rsid w:val="00B114A1"/>
    <w:rsid w:val="00B154A6"/>
    <w:rsid w:val="00B15ABB"/>
    <w:rsid w:val="00B205F8"/>
    <w:rsid w:val="00B367C7"/>
    <w:rsid w:val="00B379BD"/>
    <w:rsid w:val="00B40029"/>
    <w:rsid w:val="00B54BAF"/>
    <w:rsid w:val="00B57361"/>
    <w:rsid w:val="00B65EA0"/>
    <w:rsid w:val="00B73334"/>
    <w:rsid w:val="00B735D8"/>
    <w:rsid w:val="00B74768"/>
    <w:rsid w:val="00B9186C"/>
    <w:rsid w:val="00BA11F6"/>
    <w:rsid w:val="00BB4684"/>
    <w:rsid w:val="00BB7239"/>
    <w:rsid w:val="00BC1E30"/>
    <w:rsid w:val="00BC7F11"/>
    <w:rsid w:val="00BE04DF"/>
    <w:rsid w:val="00BE76D1"/>
    <w:rsid w:val="00BF1207"/>
    <w:rsid w:val="00BF3C65"/>
    <w:rsid w:val="00C01917"/>
    <w:rsid w:val="00C01C71"/>
    <w:rsid w:val="00C104F8"/>
    <w:rsid w:val="00C14AFA"/>
    <w:rsid w:val="00C15DCA"/>
    <w:rsid w:val="00C1782E"/>
    <w:rsid w:val="00C23949"/>
    <w:rsid w:val="00C30F9B"/>
    <w:rsid w:val="00C35B92"/>
    <w:rsid w:val="00C36C68"/>
    <w:rsid w:val="00C37560"/>
    <w:rsid w:val="00C40B63"/>
    <w:rsid w:val="00C45A52"/>
    <w:rsid w:val="00C46FF9"/>
    <w:rsid w:val="00C5380C"/>
    <w:rsid w:val="00C80B05"/>
    <w:rsid w:val="00C92D6B"/>
    <w:rsid w:val="00CA7041"/>
    <w:rsid w:val="00CB1CCF"/>
    <w:rsid w:val="00CC04A8"/>
    <w:rsid w:val="00CC08C8"/>
    <w:rsid w:val="00CD02EE"/>
    <w:rsid w:val="00CD2AC3"/>
    <w:rsid w:val="00CD409F"/>
    <w:rsid w:val="00CE5169"/>
    <w:rsid w:val="00CE5309"/>
    <w:rsid w:val="00CF7AE1"/>
    <w:rsid w:val="00D009D9"/>
    <w:rsid w:val="00D14CFB"/>
    <w:rsid w:val="00D2408D"/>
    <w:rsid w:val="00D2764E"/>
    <w:rsid w:val="00D47D4D"/>
    <w:rsid w:val="00D5287F"/>
    <w:rsid w:val="00D66BD7"/>
    <w:rsid w:val="00D73CC1"/>
    <w:rsid w:val="00D77C73"/>
    <w:rsid w:val="00D85538"/>
    <w:rsid w:val="00DB5170"/>
    <w:rsid w:val="00DC4A4D"/>
    <w:rsid w:val="00DD44E3"/>
    <w:rsid w:val="00DD4FF1"/>
    <w:rsid w:val="00DE08C8"/>
    <w:rsid w:val="00DE0D5F"/>
    <w:rsid w:val="00E03315"/>
    <w:rsid w:val="00E04389"/>
    <w:rsid w:val="00E04B4F"/>
    <w:rsid w:val="00E222E1"/>
    <w:rsid w:val="00E27F3D"/>
    <w:rsid w:val="00E36BBD"/>
    <w:rsid w:val="00E470E2"/>
    <w:rsid w:val="00E64174"/>
    <w:rsid w:val="00E65E83"/>
    <w:rsid w:val="00E66835"/>
    <w:rsid w:val="00E71E13"/>
    <w:rsid w:val="00E77AC8"/>
    <w:rsid w:val="00E821E1"/>
    <w:rsid w:val="00E844CF"/>
    <w:rsid w:val="00E8789E"/>
    <w:rsid w:val="00EA1C03"/>
    <w:rsid w:val="00EA52D7"/>
    <w:rsid w:val="00EB55A7"/>
    <w:rsid w:val="00EB5642"/>
    <w:rsid w:val="00EC04F3"/>
    <w:rsid w:val="00EC796D"/>
    <w:rsid w:val="00ED6F22"/>
    <w:rsid w:val="00EE4CAF"/>
    <w:rsid w:val="00EE5B0B"/>
    <w:rsid w:val="00EE6F73"/>
    <w:rsid w:val="00EF0EA4"/>
    <w:rsid w:val="00EF2E51"/>
    <w:rsid w:val="00F10715"/>
    <w:rsid w:val="00F22B9F"/>
    <w:rsid w:val="00F30C63"/>
    <w:rsid w:val="00F411D8"/>
    <w:rsid w:val="00F416DE"/>
    <w:rsid w:val="00F43DF5"/>
    <w:rsid w:val="00F44B6F"/>
    <w:rsid w:val="00F57B47"/>
    <w:rsid w:val="00F62F0C"/>
    <w:rsid w:val="00F66018"/>
    <w:rsid w:val="00F71C3C"/>
    <w:rsid w:val="00F74125"/>
    <w:rsid w:val="00F85C0D"/>
    <w:rsid w:val="00F953DA"/>
    <w:rsid w:val="00F95695"/>
    <w:rsid w:val="00FA4158"/>
    <w:rsid w:val="00FB2DD9"/>
    <w:rsid w:val="00FB74CE"/>
    <w:rsid w:val="00FC130B"/>
    <w:rsid w:val="00FC4A3D"/>
    <w:rsid w:val="00FD0566"/>
    <w:rsid w:val="00FD2535"/>
    <w:rsid w:val="00FE365B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4"/>
    <w:rPr>
      <w:sz w:val="24"/>
      <w:szCs w:val="24"/>
      <w:lang w:val="uk-UA"/>
    </w:rPr>
  </w:style>
  <w:style w:type="paragraph" w:styleId="1">
    <w:name w:val="heading 1"/>
    <w:basedOn w:val="a"/>
    <w:link w:val="10"/>
    <w:uiPriority w:val="99"/>
    <w:qFormat/>
    <w:rsid w:val="009C27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11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2711"/>
    <w:rPr>
      <w:b/>
      <w:bCs/>
      <w:kern w:val="36"/>
      <w:sz w:val="48"/>
      <w:szCs w:val="48"/>
    </w:rPr>
  </w:style>
  <w:style w:type="paragraph" w:customStyle="1" w:styleId="a3">
    <w:name w:val="Знак Знак Знак Знак Знак Знак Знак Знак"/>
    <w:basedOn w:val="a"/>
    <w:uiPriority w:val="99"/>
    <w:rsid w:val="001D22A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1D2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D22A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2E7831"/>
    <w:rPr>
      <w:sz w:val="24"/>
      <w:szCs w:val="24"/>
      <w:lang w:eastAsia="ru-RU"/>
    </w:rPr>
  </w:style>
  <w:style w:type="character" w:styleId="a7">
    <w:name w:val="page number"/>
    <w:basedOn w:val="a0"/>
    <w:uiPriority w:val="99"/>
    <w:rsid w:val="001D22A4"/>
  </w:style>
  <w:style w:type="paragraph" w:customStyle="1" w:styleId="31">
    <w:name w:val="Знак Знак3 Знак Знак1 Знак Знак Знак Знак Знак Знак Знак Знак Знак Знак"/>
    <w:basedOn w:val="a"/>
    <w:uiPriority w:val="99"/>
    <w:rsid w:val="006B1301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30CB5"/>
  </w:style>
  <w:style w:type="paragraph" w:styleId="a8">
    <w:name w:val="footer"/>
    <w:basedOn w:val="a"/>
    <w:link w:val="a9"/>
    <w:uiPriority w:val="99"/>
    <w:rsid w:val="00550C6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locked/>
    <w:rsid w:val="00550C61"/>
    <w:rPr>
      <w:sz w:val="24"/>
      <w:szCs w:val="24"/>
      <w:lang w:val="uk-UA"/>
    </w:rPr>
  </w:style>
  <w:style w:type="paragraph" w:customStyle="1" w:styleId="rvps17">
    <w:name w:val="rvps17"/>
    <w:basedOn w:val="a"/>
    <w:uiPriority w:val="99"/>
    <w:rsid w:val="00C46FF9"/>
    <w:pPr>
      <w:spacing w:before="100" w:beforeAutospacing="1" w:after="100" w:afterAutospacing="1"/>
    </w:pPr>
    <w:rPr>
      <w:lang w:val="ru-RU"/>
    </w:rPr>
  </w:style>
  <w:style w:type="character" w:customStyle="1" w:styleId="rvts78">
    <w:name w:val="rvts78"/>
    <w:basedOn w:val="a0"/>
    <w:uiPriority w:val="99"/>
    <w:rsid w:val="00C46FF9"/>
  </w:style>
  <w:style w:type="paragraph" w:customStyle="1" w:styleId="rvps6">
    <w:name w:val="rvps6"/>
    <w:basedOn w:val="a"/>
    <w:uiPriority w:val="99"/>
    <w:rsid w:val="00C46FF9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uiPriority w:val="99"/>
    <w:rsid w:val="00C46FF9"/>
  </w:style>
  <w:style w:type="paragraph" w:customStyle="1" w:styleId="Default">
    <w:name w:val="Default"/>
    <w:uiPriority w:val="99"/>
    <w:rsid w:val="00BE0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78F5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2E78F5"/>
    <w:rPr>
      <w:rFonts w:ascii="Segoe UI" w:hAnsi="Segoe UI" w:cs="Segoe UI"/>
      <w:sz w:val="18"/>
      <w:szCs w:val="18"/>
      <w:lang w:eastAsia="ru-RU"/>
    </w:rPr>
  </w:style>
  <w:style w:type="character" w:styleId="ac">
    <w:name w:val="Strong"/>
    <w:uiPriority w:val="22"/>
    <w:qFormat/>
    <w:locked/>
    <w:rsid w:val="00F85C0D"/>
    <w:rPr>
      <w:b/>
      <w:bCs/>
    </w:rPr>
  </w:style>
  <w:style w:type="character" w:styleId="ad">
    <w:name w:val="Hyperlink"/>
    <w:uiPriority w:val="99"/>
    <w:unhideWhenUsed/>
    <w:rsid w:val="00C5380C"/>
    <w:rPr>
      <w:color w:val="0563C1"/>
      <w:u w:val="single"/>
    </w:rPr>
  </w:style>
  <w:style w:type="character" w:customStyle="1" w:styleId="40">
    <w:name w:val="Заголовок 4 Знак"/>
    <w:link w:val="4"/>
    <w:semiHidden/>
    <w:rsid w:val="00B114A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048">
          <w:marLeft w:val="0"/>
          <w:marRight w:val="0"/>
          <w:marTop w:val="450"/>
          <w:marBottom w:val="450"/>
          <w:divBdr>
            <w:top w:val="single" w:sz="6" w:space="15" w:color="E6E9EB"/>
            <w:left w:val="none" w:sz="0" w:space="0" w:color="auto"/>
            <w:bottom w:val="single" w:sz="6" w:space="4" w:color="E6E9EB"/>
            <w:right w:val="none" w:sz="0" w:space="0" w:color="auto"/>
          </w:divBdr>
          <w:divsChild>
            <w:div w:id="1974601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90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72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розробку проекту програми</vt:lpstr>
      <vt:lpstr>Про розробку проекту програми</vt:lpstr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розробку проекту програми</dc:title>
  <dc:subject/>
  <dc:creator>Zver</dc:creator>
  <cp:keywords/>
  <cp:lastModifiedBy>Admin</cp:lastModifiedBy>
  <cp:revision>41</cp:revision>
  <cp:lastPrinted>2022-11-09T07:58:00Z</cp:lastPrinted>
  <dcterms:created xsi:type="dcterms:W3CDTF">2022-11-02T15:05:00Z</dcterms:created>
  <dcterms:modified xsi:type="dcterms:W3CDTF">2022-11-18T07:39:00Z</dcterms:modified>
</cp:coreProperties>
</file>