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76" w:rsidRPr="00134F56" w:rsidRDefault="00A95676" w:rsidP="00A95676">
      <w:pPr>
        <w:spacing w:after="0" w:line="240" w:lineRule="auto"/>
        <w:ind w:left="142" w:firstLine="10915"/>
        <w:rPr>
          <w:rFonts w:ascii="Times New Roman" w:hAnsi="Times New Roman"/>
          <w:b/>
          <w:sz w:val="28"/>
          <w:szCs w:val="28"/>
        </w:rPr>
      </w:pPr>
      <w:r w:rsidRPr="00134F56">
        <w:rPr>
          <w:rFonts w:ascii="Times New Roman" w:hAnsi="Times New Roman"/>
          <w:b/>
          <w:sz w:val="28"/>
          <w:szCs w:val="28"/>
        </w:rPr>
        <w:t>ЗАТВЕРДЖЕНО</w:t>
      </w:r>
    </w:p>
    <w:p w:rsidR="00A95676" w:rsidRDefault="00A95676" w:rsidP="00A95676">
      <w:pPr>
        <w:spacing w:after="0" w:line="240" w:lineRule="auto"/>
        <w:ind w:left="142" w:firstLine="10915"/>
        <w:rPr>
          <w:rFonts w:ascii="Times New Roman" w:hAnsi="Times New Roman"/>
          <w:b/>
          <w:sz w:val="28"/>
          <w:szCs w:val="28"/>
        </w:rPr>
      </w:pPr>
      <w:r w:rsidRPr="008B7FC0">
        <w:rPr>
          <w:rFonts w:ascii="Times New Roman" w:hAnsi="Times New Roman"/>
          <w:b/>
          <w:sz w:val="28"/>
          <w:szCs w:val="28"/>
        </w:rPr>
        <w:t>розпорядження</w:t>
      </w:r>
    </w:p>
    <w:p w:rsidR="00A95676" w:rsidRPr="008B7FC0" w:rsidRDefault="00A95676" w:rsidP="00A95676">
      <w:pPr>
        <w:spacing w:after="0" w:line="240" w:lineRule="auto"/>
        <w:ind w:left="142" w:firstLine="1091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Івано-Франківської</w:t>
      </w:r>
    </w:p>
    <w:p w:rsidR="00A95676" w:rsidRDefault="00A95676" w:rsidP="00A95676">
      <w:pPr>
        <w:spacing w:after="0" w:line="240" w:lineRule="auto"/>
        <w:ind w:left="142" w:firstLine="1091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8B7FC0">
        <w:rPr>
          <w:rFonts w:ascii="Times New Roman" w:hAnsi="Times New Roman"/>
          <w:b/>
          <w:sz w:val="28"/>
          <w:szCs w:val="28"/>
        </w:rPr>
        <w:t>бл</w:t>
      </w:r>
      <w:r>
        <w:rPr>
          <w:rFonts w:ascii="Times New Roman" w:hAnsi="Times New Roman"/>
          <w:b/>
          <w:sz w:val="28"/>
          <w:szCs w:val="28"/>
        </w:rPr>
        <w:t>асної військової</w:t>
      </w:r>
    </w:p>
    <w:p w:rsidR="00A95676" w:rsidRDefault="00A95676" w:rsidP="00A95676">
      <w:pPr>
        <w:spacing w:after="0" w:line="240" w:lineRule="auto"/>
        <w:ind w:left="142" w:firstLine="10915"/>
        <w:rPr>
          <w:rFonts w:ascii="Times New Roman" w:hAnsi="Times New Roman"/>
          <w:b/>
          <w:sz w:val="28"/>
          <w:szCs w:val="28"/>
        </w:rPr>
      </w:pPr>
      <w:r w:rsidRPr="008B7FC0">
        <w:rPr>
          <w:rFonts w:ascii="Times New Roman" w:hAnsi="Times New Roman"/>
          <w:b/>
          <w:sz w:val="28"/>
          <w:szCs w:val="28"/>
        </w:rPr>
        <w:t>адміністрації</w:t>
      </w:r>
    </w:p>
    <w:p w:rsidR="00A95676" w:rsidRPr="008B7FC0" w:rsidRDefault="00A95676" w:rsidP="00A95676">
      <w:pPr>
        <w:spacing w:after="0" w:line="240" w:lineRule="auto"/>
        <w:ind w:left="142" w:firstLine="1091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</w:t>
      </w:r>
      <w:r w:rsidRPr="004B6421">
        <w:rPr>
          <w:rFonts w:ascii="Times New Roman" w:hAnsi="Times New Roman"/>
          <w:b/>
          <w:sz w:val="28"/>
          <w:szCs w:val="28"/>
        </w:rPr>
        <w:t xml:space="preserve"> 05.05.2022</w:t>
      </w:r>
      <w:r>
        <w:rPr>
          <w:rFonts w:ascii="Times New Roman" w:hAnsi="Times New Roman"/>
          <w:b/>
          <w:sz w:val="28"/>
          <w:szCs w:val="28"/>
        </w:rPr>
        <w:t xml:space="preserve"> №160</w:t>
      </w:r>
    </w:p>
    <w:p w:rsidR="00A95676" w:rsidRPr="00985163" w:rsidRDefault="00A95676" w:rsidP="00A95676">
      <w:pPr>
        <w:spacing w:after="0" w:line="240" w:lineRule="auto"/>
        <w:ind w:right="3797" w:firstLine="2268"/>
        <w:jc w:val="center"/>
        <w:rPr>
          <w:rFonts w:ascii="Times New Roman" w:hAnsi="Times New Roman"/>
          <w:sz w:val="16"/>
          <w:szCs w:val="16"/>
        </w:rPr>
      </w:pPr>
    </w:p>
    <w:p w:rsidR="00A95676" w:rsidRPr="00BA3D66" w:rsidRDefault="00A95676" w:rsidP="00A95676">
      <w:pPr>
        <w:spacing w:after="0" w:line="240" w:lineRule="auto"/>
        <w:ind w:right="3797" w:firstLine="2268"/>
        <w:jc w:val="center"/>
        <w:rPr>
          <w:rFonts w:ascii="Times New Roman" w:hAnsi="Times New Roman"/>
          <w:b/>
          <w:sz w:val="28"/>
          <w:szCs w:val="28"/>
        </w:rPr>
      </w:pPr>
      <w:r w:rsidRPr="00BA3D66">
        <w:rPr>
          <w:rFonts w:ascii="Times New Roman" w:hAnsi="Times New Roman"/>
          <w:b/>
          <w:sz w:val="28"/>
          <w:szCs w:val="28"/>
        </w:rPr>
        <w:t>Перелік автомобільних доріг</w:t>
      </w:r>
    </w:p>
    <w:p w:rsidR="00A95676" w:rsidRDefault="00A95676" w:rsidP="00A95676">
      <w:pPr>
        <w:spacing w:after="0" w:line="240" w:lineRule="auto"/>
        <w:ind w:right="3797" w:firstLine="2268"/>
        <w:jc w:val="center"/>
        <w:rPr>
          <w:rFonts w:ascii="Times New Roman" w:hAnsi="Times New Roman"/>
          <w:b/>
          <w:sz w:val="28"/>
          <w:szCs w:val="28"/>
        </w:rPr>
      </w:pPr>
      <w:r w:rsidRPr="00BA3D66">
        <w:rPr>
          <w:rFonts w:ascii="Times New Roman" w:hAnsi="Times New Roman"/>
          <w:b/>
          <w:sz w:val="28"/>
          <w:szCs w:val="28"/>
        </w:rPr>
        <w:t xml:space="preserve">загального користування </w:t>
      </w:r>
      <w:r>
        <w:rPr>
          <w:rFonts w:ascii="Times New Roman" w:hAnsi="Times New Roman"/>
          <w:b/>
          <w:sz w:val="28"/>
          <w:szCs w:val="28"/>
        </w:rPr>
        <w:t>районного</w:t>
      </w:r>
      <w:r w:rsidRPr="00BA3D66">
        <w:rPr>
          <w:rFonts w:ascii="Times New Roman" w:hAnsi="Times New Roman"/>
          <w:b/>
          <w:sz w:val="28"/>
          <w:szCs w:val="28"/>
        </w:rPr>
        <w:t xml:space="preserve"> значення</w:t>
      </w:r>
    </w:p>
    <w:p w:rsidR="00A95676" w:rsidRPr="000D6972" w:rsidRDefault="00A95676" w:rsidP="00A95676">
      <w:pPr>
        <w:spacing w:after="0" w:line="240" w:lineRule="auto"/>
        <w:ind w:right="3797" w:firstLine="2268"/>
        <w:jc w:val="center"/>
        <w:rPr>
          <w:rFonts w:ascii="Times New Roman" w:hAnsi="Times New Roman"/>
          <w:sz w:val="16"/>
          <w:szCs w:val="16"/>
        </w:rPr>
      </w:pPr>
    </w:p>
    <w:tbl>
      <w:tblPr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319"/>
        <w:gridCol w:w="5485"/>
        <w:gridCol w:w="1276"/>
        <w:gridCol w:w="2536"/>
        <w:gridCol w:w="1858"/>
        <w:gridCol w:w="1242"/>
      </w:tblGrid>
      <w:tr w:rsidR="00A95676" w:rsidRPr="00D66AE2" w:rsidTr="00F02EC7">
        <w:trPr>
          <w:trHeight w:val="195"/>
        </w:trPr>
        <w:tc>
          <w:tcPr>
            <w:tcW w:w="704" w:type="dxa"/>
            <w:vMerge w:val="restart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1319" w:type="dxa"/>
            <w:vMerge w:val="restart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Індекс та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№ дороги</w:t>
            </w:r>
          </w:p>
        </w:tc>
        <w:tc>
          <w:tcPr>
            <w:tcW w:w="5485" w:type="dxa"/>
            <w:vMerge w:val="restart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Найменування автомобільних доріг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 xml:space="preserve"> та їх адреса</w:t>
            </w:r>
          </w:p>
        </w:tc>
        <w:tc>
          <w:tcPr>
            <w:tcW w:w="1276" w:type="dxa"/>
            <w:vMerge w:val="restart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 xml:space="preserve">Довжина 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доріг, км</w:t>
            </w:r>
          </w:p>
        </w:tc>
        <w:tc>
          <w:tcPr>
            <w:tcW w:w="5636" w:type="dxa"/>
            <w:gridSpan w:val="3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У тому числі</w:t>
            </w:r>
          </w:p>
        </w:tc>
      </w:tr>
      <w:tr w:rsidR="00A95676" w:rsidRPr="00D66AE2" w:rsidTr="00F02EC7">
        <w:trPr>
          <w:trHeight w:val="135"/>
        </w:trPr>
        <w:tc>
          <w:tcPr>
            <w:tcW w:w="704" w:type="dxa"/>
            <w:vMerge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5" w:type="dxa"/>
            <w:vMerge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бслуговуються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суміщені ділянки з іншими дорогами</w:t>
            </w:r>
          </w:p>
        </w:tc>
      </w:tr>
      <w:tr w:rsidR="00A95676" w:rsidRPr="00D66AE2" w:rsidTr="00F02EC7">
        <w:trPr>
          <w:trHeight w:val="2814"/>
        </w:trPr>
        <w:tc>
          <w:tcPr>
            <w:tcW w:w="704" w:type="dxa"/>
            <w:vMerge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5" w:type="dxa"/>
            <w:vMerge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замовлення Державного підприємства «ДОРОГИ ПРИКАРПАТТЯ»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комунальними службами</w:t>
            </w:r>
          </w:p>
        </w:tc>
        <w:tc>
          <w:tcPr>
            <w:tcW w:w="1242" w:type="dxa"/>
            <w:vMerge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A95676" w:rsidRPr="00D66AE2" w:rsidRDefault="00A95676" w:rsidP="00F02EC7">
            <w:pPr>
              <w:numPr>
                <w:ilvl w:val="0"/>
                <w:numId w:val="3"/>
              </w:num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Верховинський район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676" w:rsidRPr="0027610C" w:rsidTr="00F02EC7">
        <w:tc>
          <w:tcPr>
            <w:tcW w:w="704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19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С090201</w:t>
            </w:r>
          </w:p>
        </w:tc>
        <w:tc>
          <w:tcPr>
            <w:tcW w:w="5485" w:type="dxa"/>
          </w:tcPr>
          <w:p w:rsidR="00A95676" w:rsidRPr="002B3C60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Об’їзна 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Верховина,                  км 0+000-3+</w:t>
            </w:r>
            <w:r w:rsidRPr="002B3C60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1276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536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858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19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С090202</w:t>
            </w:r>
          </w:p>
        </w:tc>
        <w:tc>
          <w:tcPr>
            <w:tcW w:w="5485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Устеріки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Пробійнівка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               км 0+000-29+525</w:t>
            </w:r>
          </w:p>
        </w:tc>
        <w:tc>
          <w:tcPr>
            <w:tcW w:w="1276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2536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858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19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С090203</w:t>
            </w:r>
          </w:p>
        </w:tc>
        <w:tc>
          <w:tcPr>
            <w:tcW w:w="5485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Верхній Ясенів – Голови,               км 0+000-10+312</w:t>
            </w:r>
          </w:p>
        </w:tc>
        <w:tc>
          <w:tcPr>
            <w:tcW w:w="1276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2536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858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19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С090204</w:t>
            </w:r>
          </w:p>
        </w:tc>
        <w:tc>
          <w:tcPr>
            <w:tcW w:w="5485" w:type="dxa"/>
          </w:tcPr>
          <w:p w:rsidR="00A95676" w:rsidRDefault="00A95676" w:rsidP="00F02EC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Зелене – Прикордонна застава № 1,</w:t>
            </w:r>
          </w:p>
          <w:p w:rsidR="00A95676" w:rsidRPr="00BA3D66" w:rsidRDefault="00A95676" w:rsidP="00F02EC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км 0+000-12+234</w:t>
            </w:r>
          </w:p>
        </w:tc>
        <w:tc>
          <w:tcPr>
            <w:tcW w:w="1276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2536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858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57"/>
        </w:trPr>
        <w:tc>
          <w:tcPr>
            <w:tcW w:w="704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19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С090205</w:t>
            </w:r>
          </w:p>
        </w:tc>
        <w:tc>
          <w:tcPr>
            <w:tcW w:w="5485" w:type="dxa"/>
          </w:tcPr>
          <w:p w:rsidR="00A95676" w:rsidRPr="002B3C60" w:rsidRDefault="00A95676" w:rsidP="00F02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C60">
              <w:rPr>
                <w:rFonts w:ascii="Times New Roman" w:hAnsi="Times New Roman"/>
                <w:sz w:val="24"/>
                <w:szCs w:val="24"/>
              </w:rPr>
              <w:t>Красноїлля</w:t>
            </w:r>
            <w:proofErr w:type="spellEnd"/>
            <w:r w:rsidRPr="002B3C6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B3C60">
              <w:rPr>
                <w:rFonts w:ascii="Times New Roman" w:hAnsi="Times New Roman"/>
                <w:sz w:val="24"/>
                <w:szCs w:val="24"/>
              </w:rPr>
              <w:t>Замагора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B3C60">
              <w:rPr>
                <w:rFonts w:ascii="Times New Roman" w:hAnsi="Times New Roman"/>
                <w:sz w:val="24"/>
                <w:szCs w:val="24"/>
              </w:rPr>
              <w:t>Верховина,</w:t>
            </w:r>
          </w:p>
          <w:p w:rsidR="00A95676" w:rsidRPr="002B3C60" w:rsidRDefault="00A95676" w:rsidP="00F02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C6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км 0+000-15+015</w:t>
            </w:r>
          </w:p>
        </w:tc>
        <w:tc>
          <w:tcPr>
            <w:tcW w:w="1276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36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858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57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95676" w:rsidRPr="00D66AE2" w:rsidTr="00F02EC7">
        <w:trPr>
          <w:trHeight w:val="285"/>
        </w:trPr>
        <w:tc>
          <w:tcPr>
            <w:tcW w:w="704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19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С090206</w:t>
            </w:r>
          </w:p>
        </w:tc>
        <w:tc>
          <w:tcPr>
            <w:tcW w:w="5485" w:type="dxa"/>
          </w:tcPr>
          <w:p w:rsidR="00A95676" w:rsidRPr="002B3C60" w:rsidRDefault="00A95676" w:rsidP="00F02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C60">
              <w:rPr>
                <w:rFonts w:ascii="Times New Roman" w:hAnsi="Times New Roman"/>
                <w:sz w:val="24"/>
                <w:szCs w:val="24"/>
              </w:rPr>
              <w:t>Iльцi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B3C60">
              <w:rPr>
                <w:rFonts w:ascii="Times New Roman" w:hAnsi="Times New Roman"/>
                <w:sz w:val="24"/>
                <w:szCs w:val="24"/>
              </w:rPr>
              <w:t>Буркут</w:t>
            </w:r>
            <w:proofErr w:type="spellEnd"/>
            <w:r w:rsidRPr="002B3C60">
              <w:rPr>
                <w:rFonts w:ascii="Times New Roman" w:hAnsi="Times New Roman"/>
                <w:sz w:val="24"/>
                <w:szCs w:val="24"/>
              </w:rPr>
              <w:t>,                                 км 0+000-32+948</w:t>
            </w:r>
          </w:p>
        </w:tc>
        <w:tc>
          <w:tcPr>
            <w:tcW w:w="1276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2536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1858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C6164B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64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C6164B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64B">
              <w:rPr>
                <w:rFonts w:ascii="Times New Roman" w:hAnsi="Times New Roman"/>
                <w:sz w:val="24"/>
                <w:szCs w:val="24"/>
              </w:rPr>
              <w:t>С090207</w:t>
            </w:r>
          </w:p>
        </w:tc>
        <w:tc>
          <w:tcPr>
            <w:tcW w:w="5485" w:type="dxa"/>
          </w:tcPr>
          <w:p w:rsidR="00A95676" w:rsidRPr="002B3C60" w:rsidRDefault="00A95676" w:rsidP="00F02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C60">
              <w:rPr>
                <w:rFonts w:ascii="Times New Roman" w:hAnsi="Times New Roman"/>
                <w:sz w:val="24"/>
                <w:szCs w:val="24"/>
              </w:rPr>
              <w:t>Гринява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B3C60">
              <w:rPr>
                <w:rFonts w:ascii="Times New Roman" w:hAnsi="Times New Roman"/>
                <w:sz w:val="24"/>
                <w:szCs w:val="24"/>
              </w:rPr>
              <w:t>Голошина</w:t>
            </w:r>
            <w:proofErr w:type="spellEnd"/>
            <w:r w:rsidRPr="002B3C60">
              <w:rPr>
                <w:rFonts w:ascii="Times New Roman" w:hAnsi="Times New Roman"/>
                <w:sz w:val="24"/>
                <w:szCs w:val="24"/>
              </w:rPr>
              <w:t>,                     км 0+000-11+558</w:t>
            </w:r>
          </w:p>
        </w:tc>
        <w:tc>
          <w:tcPr>
            <w:tcW w:w="1276" w:type="dxa"/>
          </w:tcPr>
          <w:p w:rsidR="00A95676" w:rsidRPr="00C6164B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64B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2536" w:type="dxa"/>
          </w:tcPr>
          <w:p w:rsidR="00A95676" w:rsidRPr="00C6164B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64B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858" w:type="dxa"/>
          </w:tcPr>
          <w:p w:rsidR="00A95676" w:rsidRPr="00C6164B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6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C6164B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6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19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С090208</w:t>
            </w:r>
          </w:p>
        </w:tc>
        <w:tc>
          <w:tcPr>
            <w:tcW w:w="5485" w:type="dxa"/>
          </w:tcPr>
          <w:p w:rsidR="00A95676" w:rsidRPr="002B3C60" w:rsidRDefault="00A95676" w:rsidP="00F02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C60">
              <w:rPr>
                <w:rFonts w:ascii="Times New Roman" w:hAnsi="Times New Roman"/>
                <w:sz w:val="24"/>
                <w:szCs w:val="24"/>
              </w:rPr>
              <w:t>Топільче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B3C60">
              <w:rPr>
                <w:rFonts w:ascii="Times New Roman" w:hAnsi="Times New Roman"/>
                <w:sz w:val="24"/>
                <w:szCs w:val="24"/>
              </w:rPr>
              <w:t>Бистрець</w:t>
            </w:r>
            <w:proofErr w:type="spellEnd"/>
            <w:r w:rsidRPr="002B3C60">
              <w:rPr>
                <w:rFonts w:ascii="Times New Roman" w:hAnsi="Times New Roman"/>
                <w:sz w:val="24"/>
                <w:szCs w:val="24"/>
              </w:rPr>
              <w:t>,                        км 0+000-3+751</w:t>
            </w:r>
          </w:p>
        </w:tc>
        <w:tc>
          <w:tcPr>
            <w:tcW w:w="1276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536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858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388"/>
        </w:trPr>
        <w:tc>
          <w:tcPr>
            <w:tcW w:w="704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319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С090209</w:t>
            </w:r>
          </w:p>
        </w:tc>
        <w:tc>
          <w:tcPr>
            <w:tcW w:w="5485" w:type="dxa"/>
          </w:tcPr>
          <w:p w:rsidR="00A95676" w:rsidRPr="002B3C60" w:rsidRDefault="00A95676" w:rsidP="00F02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C60">
              <w:rPr>
                <w:rFonts w:ascii="Times New Roman" w:hAnsi="Times New Roman"/>
                <w:sz w:val="24"/>
                <w:szCs w:val="24"/>
              </w:rPr>
              <w:t>Красноїлля</w:t>
            </w:r>
            <w:proofErr w:type="spellEnd"/>
            <w:r w:rsidRPr="002B3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B3C60">
              <w:rPr>
                <w:rFonts w:ascii="Times New Roman" w:hAnsi="Times New Roman"/>
                <w:sz w:val="24"/>
                <w:szCs w:val="24"/>
              </w:rPr>
              <w:t>Перехресне,                км 0+000-4+500</w:t>
            </w:r>
          </w:p>
        </w:tc>
        <w:tc>
          <w:tcPr>
            <w:tcW w:w="1276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536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858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137"/>
        </w:trPr>
        <w:tc>
          <w:tcPr>
            <w:tcW w:w="704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319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С090210</w:t>
            </w:r>
          </w:p>
        </w:tc>
        <w:tc>
          <w:tcPr>
            <w:tcW w:w="5485" w:type="dxa"/>
          </w:tcPr>
          <w:p w:rsidR="00A95676" w:rsidRPr="002B3C60" w:rsidRDefault="00A95676" w:rsidP="00F02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C60">
              <w:rPr>
                <w:rFonts w:ascii="Times New Roman" w:hAnsi="Times New Roman"/>
                <w:sz w:val="24"/>
                <w:szCs w:val="24"/>
              </w:rPr>
              <w:t>Криворівня</w:t>
            </w:r>
            <w:proofErr w:type="spellEnd"/>
            <w:r w:rsidRPr="002B3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2B3C60">
              <w:rPr>
                <w:rFonts w:ascii="Times New Roman" w:hAnsi="Times New Roman"/>
                <w:sz w:val="24"/>
                <w:szCs w:val="24"/>
              </w:rPr>
              <w:t>Бережниця</w:t>
            </w:r>
            <w:proofErr w:type="spellEnd"/>
            <w:r w:rsidRPr="002B3C60">
              <w:rPr>
                <w:rFonts w:ascii="Times New Roman" w:hAnsi="Times New Roman"/>
                <w:sz w:val="24"/>
                <w:szCs w:val="24"/>
              </w:rPr>
              <w:t>,                км 0+000-7+380</w:t>
            </w:r>
          </w:p>
        </w:tc>
        <w:tc>
          <w:tcPr>
            <w:tcW w:w="1276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2536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858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396"/>
        </w:trPr>
        <w:tc>
          <w:tcPr>
            <w:tcW w:w="704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319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С090211</w:t>
            </w:r>
          </w:p>
        </w:tc>
        <w:tc>
          <w:tcPr>
            <w:tcW w:w="5485" w:type="dxa"/>
          </w:tcPr>
          <w:p w:rsidR="00A95676" w:rsidRPr="002B3C60" w:rsidRDefault="00A95676" w:rsidP="00F02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C60">
              <w:rPr>
                <w:rFonts w:ascii="Times New Roman" w:hAnsi="Times New Roman"/>
                <w:sz w:val="24"/>
                <w:szCs w:val="24"/>
              </w:rPr>
              <w:t>Красноїлля</w:t>
            </w:r>
            <w:proofErr w:type="spellEnd"/>
            <w:r w:rsidRPr="002B3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B3C60">
              <w:rPr>
                <w:rFonts w:ascii="Times New Roman" w:hAnsi="Times New Roman"/>
                <w:sz w:val="24"/>
                <w:szCs w:val="24"/>
              </w:rPr>
              <w:t>Синиці,                      км 0+000-2+622</w:t>
            </w:r>
          </w:p>
        </w:tc>
        <w:tc>
          <w:tcPr>
            <w:tcW w:w="1276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2536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858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385"/>
        </w:trPr>
        <w:tc>
          <w:tcPr>
            <w:tcW w:w="704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319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С090212</w:t>
            </w:r>
          </w:p>
        </w:tc>
        <w:tc>
          <w:tcPr>
            <w:tcW w:w="5485" w:type="dxa"/>
          </w:tcPr>
          <w:p w:rsidR="00A95676" w:rsidRPr="002B3C60" w:rsidRDefault="00A95676" w:rsidP="00F02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C60">
              <w:rPr>
                <w:rFonts w:ascii="Times New Roman" w:hAnsi="Times New Roman"/>
                <w:sz w:val="24"/>
                <w:szCs w:val="24"/>
              </w:rPr>
              <w:t>Гринява</w:t>
            </w:r>
            <w:proofErr w:type="spellEnd"/>
            <w:r w:rsidRPr="002B3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B3C60">
              <w:rPr>
                <w:rFonts w:ascii="Times New Roman" w:hAnsi="Times New Roman"/>
                <w:sz w:val="24"/>
                <w:szCs w:val="24"/>
              </w:rPr>
              <w:t>Грамотне,                         км 0+000-4+000</w:t>
            </w:r>
          </w:p>
        </w:tc>
        <w:tc>
          <w:tcPr>
            <w:tcW w:w="1276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536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858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389"/>
        </w:trPr>
        <w:tc>
          <w:tcPr>
            <w:tcW w:w="704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319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С090213</w:t>
            </w:r>
          </w:p>
        </w:tc>
        <w:tc>
          <w:tcPr>
            <w:tcW w:w="5485" w:type="dxa"/>
          </w:tcPr>
          <w:p w:rsidR="00A95676" w:rsidRPr="002B3C60" w:rsidRDefault="00A95676" w:rsidP="00F02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C60">
              <w:rPr>
                <w:rFonts w:ascii="Times New Roman" w:hAnsi="Times New Roman"/>
                <w:sz w:val="24"/>
                <w:szCs w:val="24"/>
              </w:rPr>
              <w:t>Ільці</w:t>
            </w:r>
            <w:proofErr w:type="spellEnd"/>
            <w:r w:rsidRPr="002B3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B3C60">
              <w:rPr>
                <w:rFonts w:ascii="Times New Roman" w:hAnsi="Times New Roman"/>
                <w:sz w:val="24"/>
                <w:szCs w:val="24"/>
              </w:rPr>
              <w:t>Великий Ходак,                    км 0+000-1+660</w:t>
            </w:r>
          </w:p>
        </w:tc>
        <w:tc>
          <w:tcPr>
            <w:tcW w:w="1276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2536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858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378"/>
        </w:trPr>
        <w:tc>
          <w:tcPr>
            <w:tcW w:w="704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319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С090214</w:t>
            </w:r>
          </w:p>
        </w:tc>
        <w:tc>
          <w:tcPr>
            <w:tcW w:w="5485" w:type="dxa"/>
          </w:tcPr>
          <w:p w:rsidR="00A95676" w:rsidRPr="002B3C60" w:rsidRDefault="00A95676" w:rsidP="00F02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C60">
              <w:rPr>
                <w:rFonts w:ascii="Times New Roman" w:hAnsi="Times New Roman"/>
                <w:sz w:val="24"/>
                <w:szCs w:val="24"/>
              </w:rPr>
              <w:t xml:space="preserve">Зелене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2B3C60">
              <w:rPr>
                <w:rFonts w:ascii="Times New Roman" w:hAnsi="Times New Roman"/>
                <w:sz w:val="24"/>
                <w:szCs w:val="24"/>
              </w:rPr>
              <w:t>Дземброня</w:t>
            </w:r>
            <w:proofErr w:type="spellEnd"/>
            <w:r w:rsidRPr="002B3C60">
              <w:rPr>
                <w:rFonts w:ascii="Times New Roman" w:hAnsi="Times New Roman"/>
                <w:sz w:val="24"/>
                <w:szCs w:val="24"/>
              </w:rPr>
              <w:t>,                         км 0+000-4+520</w:t>
            </w:r>
          </w:p>
        </w:tc>
        <w:tc>
          <w:tcPr>
            <w:tcW w:w="1276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536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858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383"/>
        </w:trPr>
        <w:tc>
          <w:tcPr>
            <w:tcW w:w="704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319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С090215</w:t>
            </w:r>
          </w:p>
        </w:tc>
        <w:tc>
          <w:tcPr>
            <w:tcW w:w="5485" w:type="dxa"/>
          </w:tcPr>
          <w:p w:rsidR="00A95676" w:rsidRPr="002B3C60" w:rsidRDefault="00A95676" w:rsidP="00F02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C60">
              <w:rPr>
                <w:rFonts w:ascii="Times New Roman" w:hAnsi="Times New Roman"/>
                <w:sz w:val="24"/>
                <w:szCs w:val="24"/>
              </w:rPr>
              <w:t xml:space="preserve">Верховина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2B3C60">
              <w:rPr>
                <w:rFonts w:ascii="Times New Roman" w:hAnsi="Times New Roman"/>
                <w:sz w:val="24"/>
                <w:szCs w:val="24"/>
              </w:rPr>
              <w:t>Віпче</w:t>
            </w:r>
            <w:proofErr w:type="spellEnd"/>
            <w:r w:rsidRPr="002B3C60">
              <w:rPr>
                <w:rFonts w:ascii="Times New Roman" w:hAnsi="Times New Roman"/>
                <w:sz w:val="24"/>
                <w:szCs w:val="24"/>
              </w:rPr>
              <w:t>,                           км 0+000-4+610</w:t>
            </w:r>
          </w:p>
        </w:tc>
        <w:tc>
          <w:tcPr>
            <w:tcW w:w="1276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2536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858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386"/>
        </w:trPr>
        <w:tc>
          <w:tcPr>
            <w:tcW w:w="704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319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С090216</w:t>
            </w:r>
          </w:p>
        </w:tc>
        <w:tc>
          <w:tcPr>
            <w:tcW w:w="5485" w:type="dxa"/>
          </w:tcPr>
          <w:p w:rsidR="00A95676" w:rsidRPr="002B3C60" w:rsidRDefault="00A95676" w:rsidP="00F02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C60">
              <w:rPr>
                <w:rFonts w:ascii="Times New Roman" w:hAnsi="Times New Roman"/>
                <w:sz w:val="24"/>
                <w:szCs w:val="24"/>
              </w:rPr>
              <w:t>Буковець</w:t>
            </w:r>
            <w:proofErr w:type="spellEnd"/>
            <w:r w:rsidRPr="002B3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2B3C60">
              <w:rPr>
                <w:rFonts w:ascii="Times New Roman" w:hAnsi="Times New Roman"/>
                <w:sz w:val="24"/>
                <w:szCs w:val="24"/>
              </w:rPr>
              <w:t>Черетів</w:t>
            </w:r>
            <w:proofErr w:type="spellEnd"/>
            <w:r w:rsidRPr="002B3C60">
              <w:rPr>
                <w:rFonts w:ascii="Times New Roman" w:hAnsi="Times New Roman"/>
                <w:sz w:val="24"/>
                <w:szCs w:val="24"/>
              </w:rPr>
              <w:t>,                          км 0+000-5+030</w:t>
            </w:r>
          </w:p>
        </w:tc>
        <w:tc>
          <w:tcPr>
            <w:tcW w:w="1276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536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58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377"/>
        </w:trPr>
        <w:tc>
          <w:tcPr>
            <w:tcW w:w="704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319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С090217</w:t>
            </w:r>
          </w:p>
        </w:tc>
        <w:tc>
          <w:tcPr>
            <w:tcW w:w="5485" w:type="dxa"/>
          </w:tcPr>
          <w:p w:rsidR="00A95676" w:rsidRPr="002B3C60" w:rsidRDefault="00A95676" w:rsidP="00F02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C60">
              <w:rPr>
                <w:rFonts w:ascii="Times New Roman" w:hAnsi="Times New Roman"/>
                <w:sz w:val="24"/>
                <w:szCs w:val="24"/>
              </w:rPr>
              <w:t xml:space="preserve">Верховина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2B3C60">
              <w:rPr>
                <w:rFonts w:ascii="Times New Roman" w:hAnsi="Times New Roman"/>
                <w:sz w:val="24"/>
                <w:szCs w:val="24"/>
              </w:rPr>
              <w:t>Слупійка</w:t>
            </w:r>
            <w:proofErr w:type="spellEnd"/>
            <w:r w:rsidRPr="002B3C60">
              <w:rPr>
                <w:rFonts w:ascii="Times New Roman" w:hAnsi="Times New Roman"/>
                <w:sz w:val="24"/>
                <w:szCs w:val="24"/>
              </w:rPr>
              <w:t>,                     км 0+000-3+000</w:t>
            </w:r>
          </w:p>
        </w:tc>
        <w:tc>
          <w:tcPr>
            <w:tcW w:w="1276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36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58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366"/>
        </w:trPr>
        <w:tc>
          <w:tcPr>
            <w:tcW w:w="704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319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С090218</w:t>
            </w:r>
          </w:p>
        </w:tc>
        <w:tc>
          <w:tcPr>
            <w:tcW w:w="5485" w:type="dxa"/>
          </w:tcPr>
          <w:p w:rsidR="00A95676" w:rsidRPr="002B3C60" w:rsidRDefault="00A95676" w:rsidP="00F02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C60">
              <w:rPr>
                <w:rFonts w:ascii="Times New Roman" w:hAnsi="Times New Roman"/>
                <w:sz w:val="24"/>
                <w:szCs w:val="24"/>
              </w:rPr>
              <w:t>Замагора</w:t>
            </w:r>
            <w:proofErr w:type="spellEnd"/>
            <w:r w:rsidRPr="002B3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B3C60">
              <w:rPr>
                <w:rFonts w:ascii="Times New Roman" w:hAnsi="Times New Roman"/>
                <w:sz w:val="24"/>
                <w:szCs w:val="24"/>
              </w:rPr>
              <w:t>Чорна Річка,                   км 0+000-1+600</w:t>
            </w:r>
          </w:p>
        </w:tc>
        <w:tc>
          <w:tcPr>
            <w:tcW w:w="1276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2536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858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357"/>
        </w:trPr>
        <w:tc>
          <w:tcPr>
            <w:tcW w:w="704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319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С090219</w:t>
            </w:r>
          </w:p>
        </w:tc>
        <w:tc>
          <w:tcPr>
            <w:tcW w:w="5485" w:type="dxa"/>
          </w:tcPr>
          <w:p w:rsidR="00A95676" w:rsidRPr="002B3C60" w:rsidRDefault="00A95676" w:rsidP="00F02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C60">
              <w:rPr>
                <w:rFonts w:ascii="Times New Roman" w:hAnsi="Times New Roman"/>
                <w:sz w:val="24"/>
                <w:szCs w:val="24"/>
              </w:rPr>
              <w:t xml:space="preserve">Довгополе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B3C60">
              <w:rPr>
                <w:rFonts w:ascii="Times New Roman" w:hAnsi="Times New Roman"/>
                <w:sz w:val="24"/>
                <w:szCs w:val="24"/>
              </w:rPr>
              <w:t>Кохан,                          км 0+000-3+000</w:t>
            </w:r>
          </w:p>
        </w:tc>
        <w:tc>
          <w:tcPr>
            <w:tcW w:w="1276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36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58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360"/>
        </w:trPr>
        <w:tc>
          <w:tcPr>
            <w:tcW w:w="704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319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С090220</w:t>
            </w:r>
          </w:p>
        </w:tc>
        <w:tc>
          <w:tcPr>
            <w:tcW w:w="5485" w:type="dxa"/>
          </w:tcPr>
          <w:p w:rsidR="00A95676" w:rsidRPr="002B3C60" w:rsidRDefault="00A95676" w:rsidP="00F02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C60">
              <w:rPr>
                <w:rFonts w:ascii="Times New Roman" w:hAnsi="Times New Roman"/>
                <w:sz w:val="24"/>
                <w:szCs w:val="24"/>
              </w:rPr>
              <w:t>Кривопілля</w:t>
            </w:r>
            <w:proofErr w:type="spellEnd"/>
            <w:r w:rsidRPr="002B3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B3C60">
              <w:rPr>
                <w:rFonts w:ascii="Times New Roman" w:hAnsi="Times New Roman"/>
                <w:sz w:val="24"/>
                <w:szCs w:val="24"/>
              </w:rPr>
              <w:t>Волова,                       км 0+000-1+050</w:t>
            </w:r>
          </w:p>
        </w:tc>
        <w:tc>
          <w:tcPr>
            <w:tcW w:w="1276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536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858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BA3D6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365"/>
        </w:trPr>
        <w:tc>
          <w:tcPr>
            <w:tcW w:w="704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A95676" w:rsidRPr="00D87510" w:rsidRDefault="00A95676" w:rsidP="00F02E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Разом по району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276" w:type="dxa"/>
          </w:tcPr>
          <w:p w:rsidR="00A95676" w:rsidRPr="00D87510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2536" w:type="dxa"/>
          </w:tcPr>
          <w:p w:rsidR="00A95676" w:rsidRPr="00D87510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510">
              <w:rPr>
                <w:rFonts w:ascii="Times New Roman" w:hAnsi="Times New Roman"/>
                <w:b/>
                <w:sz w:val="24"/>
                <w:szCs w:val="24"/>
              </w:rPr>
              <w:t>162,1</w:t>
            </w:r>
          </w:p>
        </w:tc>
        <w:tc>
          <w:tcPr>
            <w:tcW w:w="1858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676" w:rsidRPr="00D66AE2" w:rsidTr="00F02EC7">
        <w:trPr>
          <w:trHeight w:val="161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A95676" w:rsidRPr="00D66AE2" w:rsidRDefault="00A95676" w:rsidP="00F02EC7">
            <w:pPr>
              <w:numPr>
                <w:ilvl w:val="0"/>
                <w:numId w:val="3"/>
              </w:num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Івано-Франківський район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С090101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Богородчани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Лесівка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>,                км 0+000- 14+900,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у т. ч. : обслуговується комунальними</w:t>
            </w:r>
          </w:p>
          <w:p w:rsidR="00A95676" w:rsidRDefault="00A95676" w:rsidP="00F02EC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службами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Богородчан</w:t>
            </w:r>
            <w:r>
              <w:rPr>
                <w:rFonts w:ascii="Times New Roman" w:hAnsi="Times New Roman"/>
                <w:sz w:val="24"/>
                <w:szCs w:val="24"/>
              </w:rPr>
              <w:t>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селищної ради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км 0+000- 1+200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км 1+200- 14+900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14,9</w:t>
            </w:r>
          </w:p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13,7</w:t>
            </w:r>
          </w:p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361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С090102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Богородчани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 xml:space="preserve"> – Підгір’я,                  км 0+000- 4+208 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17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С090103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Старі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Богородчани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Росільна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>,     км 0+000- 15+160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5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С090104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Старуня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 xml:space="preserve"> – Солотвин,                      км 0+000- 10+980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5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95676" w:rsidRPr="00D66AE2" w:rsidTr="00F02EC7">
        <w:trPr>
          <w:trHeight w:val="2262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С090105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Іваниківка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Монастирчани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>,        км 0+000- 21+029,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у т. ч.:                                                км 0+000- 8+351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суміщена з О090101 (с.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Горохолина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 xml:space="preserve">)            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км 8+351- 8+794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км 8+794- 14+805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суміщена з Н-09 (біля с.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Жураки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км 14+805- 14+895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км 14+895- 21+029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21,0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8,4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6,0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20,5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8,4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6,0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A96B50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5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19" w:type="dxa"/>
          </w:tcPr>
          <w:p w:rsidR="00A95676" w:rsidRPr="00A96B50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50">
              <w:rPr>
                <w:rFonts w:ascii="Times New Roman" w:hAnsi="Times New Roman"/>
                <w:sz w:val="24"/>
                <w:szCs w:val="24"/>
              </w:rPr>
              <w:t>С090106</w:t>
            </w:r>
          </w:p>
        </w:tc>
        <w:tc>
          <w:tcPr>
            <w:tcW w:w="5485" w:type="dxa"/>
          </w:tcPr>
          <w:p w:rsidR="00A95676" w:rsidRPr="00A96B50" w:rsidRDefault="00A95676" w:rsidP="00F02EC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A96B50">
              <w:rPr>
                <w:rFonts w:ascii="Times New Roman" w:hAnsi="Times New Roman"/>
                <w:sz w:val="24"/>
                <w:szCs w:val="24"/>
              </w:rPr>
              <w:t xml:space="preserve">Маркова – </w:t>
            </w:r>
            <w:proofErr w:type="spellStart"/>
            <w:r w:rsidRPr="00A96B50">
              <w:rPr>
                <w:rFonts w:ascii="Times New Roman" w:hAnsi="Times New Roman"/>
                <w:sz w:val="24"/>
                <w:szCs w:val="24"/>
              </w:rPr>
              <w:t>Манява</w:t>
            </w:r>
            <w:proofErr w:type="spellEnd"/>
            <w:r w:rsidRPr="00A96B50">
              <w:rPr>
                <w:rFonts w:ascii="Times New Roman" w:hAnsi="Times New Roman"/>
                <w:sz w:val="24"/>
                <w:szCs w:val="24"/>
              </w:rPr>
              <w:t>,                          км 0+000-5+445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34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С090107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Кричка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Росільна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 xml:space="preserve"> ч/з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Луквицю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>,    км 0+000-21+300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С090108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(А/д Мукачеве – Львів)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 xml:space="preserve">Старі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Богородчани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км 0+000-3+232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С090109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Богородчани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Жураки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>,                   км 0+000- 7+851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С090110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ind w:left="-69"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(А/д Старі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Богородчани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Росільна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Хмелівка,</w:t>
            </w:r>
          </w:p>
          <w:p w:rsidR="00A95676" w:rsidRPr="00D66AE2" w:rsidRDefault="00A95676" w:rsidP="00F02EC7">
            <w:pPr>
              <w:spacing w:after="0" w:line="240" w:lineRule="auto"/>
              <w:ind w:left="-69"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км 0+000-3+053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С090111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Глибівка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Саджава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>,                         км 0+000- 6+900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С090112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Кривець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 xml:space="preserve"> – Міжгір’я,                          км 0+000-8+180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С090113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(А/д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Росільна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 xml:space="preserve">Надвірна) –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Бабче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>, км 0+000-1+000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С090114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(А/д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Богородчани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 xml:space="preserve">Гута) –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Глибівка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км 0+000-1+600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С090115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ind w:left="-69"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(А/д Старі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Богородчани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Росільна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Глибоке,</w:t>
            </w:r>
          </w:p>
          <w:p w:rsidR="00A95676" w:rsidRPr="00D66AE2" w:rsidRDefault="00A95676" w:rsidP="00F02EC7">
            <w:pPr>
              <w:spacing w:after="0" w:line="240" w:lineRule="auto"/>
              <w:ind w:left="-69"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км 0+000-2+000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С090116</w:t>
            </w:r>
          </w:p>
        </w:tc>
        <w:tc>
          <w:tcPr>
            <w:tcW w:w="5485" w:type="dxa"/>
          </w:tcPr>
          <w:p w:rsidR="00A95676" w:rsidRDefault="00A95676" w:rsidP="00F02EC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(А/д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Богородчани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Лесівка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 xml:space="preserve">Старі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Богородчани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км 0+000-1+300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С090117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Горохолина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Горохолин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 xml:space="preserve"> Ліс,          км 0+000-6+385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2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С090118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Богородчани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Скобичівка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>,              км 0+000-3+975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53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С090119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(А/д Мукачеве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Львів)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Діброва,  км 0+000-1+115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С090120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Старуня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Горохолин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 xml:space="preserve"> Ліс,                км 0+000-2+649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С090121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Бабче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Луковець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>,                             км 0+000-5+087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С090122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Грабовець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Копачівка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>,                    км 0+000-3+600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95676" w:rsidRPr="00D66AE2" w:rsidTr="00F02EC7">
        <w:trPr>
          <w:trHeight w:val="842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С090123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Ластівці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Старуня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>,                          км 0+000-6+615,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у т. ч.:                                                  км 0+000-3+086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суміщена з С090104 (с.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Старуня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>)    км 3+086-3+626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км 3+626-6+615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6,6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3,1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6,1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3,1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С090125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Гута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Стара Гута,                             км 0+000-3+170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С090301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Більшівці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Дитятин</w:t>
            </w:r>
            <w:proofErr w:type="spellEnd"/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                     км 0+000-14+500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С090302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Тустань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Маріямпiль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Довге,     км 0+000-18+868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С090303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Водники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Кiнчаки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км 0+000-18+970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5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С090304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Кукiльники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Яблунiв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км 0+000-3+807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8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С090305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Заднiстрянське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Бовшiв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км 0+000-3+800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С090306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Делiєве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Тумир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     км 0+000-3+700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1227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С090307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Коростовичi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Куропатники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км 0+000-4+320,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                                                км 0+000-2+390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суміщена з О091002 (с.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Коростовичі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    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2+390-2+450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2+450-4+320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4,3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2,4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4,2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2,4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С090308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Крилос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Галич,                                км 0+000-1+785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С090309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Колодiїв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Дорогiв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 км 0+000-2+280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С090310</w:t>
            </w:r>
          </w:p>
        </w:tc>
        <w:tc>
          <w:tcPr>
            <w:tcW w:w="5485" w:type="dxa"/>
          </w:tcPr>
          <w:p w:rsidR="00A95676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(А/д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Тустань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Довге)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Межигірці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км 0+000-2+000</w:t>
            </w:r>
          </w:p>
        </w:tc>
        <w:tc>
          <w:tcPr>
            <w:tcW w:w="1276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36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858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С090311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(А/д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Тустань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Довге)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Дубівці,     км 0+000-3+230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546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С090312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(А/д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Більшівці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Дитятин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Хохонів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0+000-1+630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С090313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Кінашів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Курів,                                км 0+000-3+349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5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С090314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Дем’янів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Вигівка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км 0+000-1+780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8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С090315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Поплавники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Придністров’я,         км 0+000-3+500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С090316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Озеряни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Слобода,                          км 0+000-1+805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С090317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Залуква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Шевченкове,                    км 0+000-1+954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2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С090318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Курипів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Ганнівці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км 0+000-1+225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31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С090319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Кремидів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Озерце,                           км 0+000-2+730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31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С090320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Делієве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Бишів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     км 0+000-3+000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С090321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Кінчаки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Садки,                               км 0+000-2+100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С090322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tabs>
                <w:tab w:val="left" w:pos="507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Медуха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Ворониця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км 0+000-2+000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5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С091001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Бабухiв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Погребiвка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км 0+000-22+524,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                                              км 0+000-10+425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суміщена з М-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(с. Пуків)          км 10+425-11+272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км 11+272-22+524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22,5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10,4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0,8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21,7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10,4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0,8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0,8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С091003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Воскресинцi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Луковець-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Журiвський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км 0+000-11+360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840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49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С091004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Конюшки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Журавеньки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км 0+000-24+255,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                                              км 0+000-11+566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суміщена з О090301 (с-ще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Букачівці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      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км 11+566-12+739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км 12+739-24+255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24,3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11,6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23,1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11,6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С091005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Залужжя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Вербилiвцi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км 0+000-2+275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С091006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Пiдгороддя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Фрага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км 0+000-16+900,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під’їзд (на км 12+940) до с.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Мельна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0+000-4+100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Разом по маршруту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16,9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4,1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16,9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4,1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5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52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С091007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Дегова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Долиняни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км 0+000-6+284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8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53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С091008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Чагрiв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Журiв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       км 0+000-5+517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112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С091009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Юнашкiв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Васючин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км 0+000-18+095,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                                                км 0+000-5+000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суміщена з Н-09 (с.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Конюшки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)        км 5+000-5+080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км 5+080-18+095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18,1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55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С091010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Уїзд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Чесники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       км 0+000-8+552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С091011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Черче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санаторій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Черче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км 0+000-1+207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С091012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Рогатин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Пiдвиння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                      км 0+000-2+210                                           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5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58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С091013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Чернiв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Вишнiв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                           км 0+000-5+087                                                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8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59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С091014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Рогатин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Путятинцi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км 0+000-1+020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8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С091015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Мукачеве-Львів)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Дички,       км 0+000-2+479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34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61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С091016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Козарі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Луковець-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Вишнівський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км 0+000-8+407                  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196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62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С091017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А/д (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Воскресинцi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Лук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овець-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Журівський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Григорiв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км 0+000-1+864                                                    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63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С091018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tabs>
                <w:tab w:val="left" w:pos="420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(А/д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Конюшки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Журавеньки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Витань,</w:t>
            </w:r>
          </w:p>
          <w:p w:rsidR="00A95676" w:rsidRPr="00D66AE2" w:rsidRDefault="00A95676" w:rsidP="00F02EC7">
            <w:pPr>
              <w:tabs>
                <w:tab w:val="left" w:pos="420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0+000-3+987            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70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64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С091019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Верхня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Липиця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Малинiвка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км 0+000-3+974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70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65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С091020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Стрий-Тернопіль)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Межигаї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км 0+000-3+484                 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478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С091021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(А/д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Юнашкiв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Васючин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Вiльхова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0+000-2+249               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01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С091022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Рогатин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Перенiвка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                     км 0+000-1+624                                          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0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68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С091023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Пiдгороддя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Луковище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км 0+000-3+324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19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69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С091024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Стратин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Пилипівцi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                    км 0+000-2+700                                         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199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70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С091025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Вишнiв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Зруб,                                  км 0+000-1+349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8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71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С091026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(А/д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Юнашкiв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Васючин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Березiвка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0+000-1+210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72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С091027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Потік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Залип’я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      км 0+000-2+117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187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73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С091028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Лопушня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Корчунок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                   км 0+000-5+675                                       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74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С091029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Верхня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Липиця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Зеленiв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Городиська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0+000-4+175             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199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75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С091030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Сарники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Заливки,                          км 0+000-3+000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70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С091031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Воронiв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Клiщiвна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                      км 0+000-2+000                                           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70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С091301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Побережжя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Черніїв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км 0+000-21+049,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обслуговується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комунальними службами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км 0+000-13+965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Івано-Франківськ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ої міської ради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(вул. Юності)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км 13+965-17+119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км 17+119-21+049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21,0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14,0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3,2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17,8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14,0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3,2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3,2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70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78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С091302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Ямниця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Рибне,                             км 0+000-11+445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130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79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С091303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Лисець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Стебник,                            км 0+000-2+071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130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95676" w:rsidRPr="00D66AE2" w:rsidTr="00F02EC7">
        <w:trPr>
          <w:trHeight w:val="268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С091304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Iвано-Франкiвськ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Старий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Лисець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км 0+000-14+645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обслуговується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комунальними службами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Івано-Франківськ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ої міської ради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(вул. Пасічна)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0+000-1+270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1+270-8+182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суміщена з Н-10 (с. Підлісся)          км 8+182-9+205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км 9+205-1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+645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14,6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1,3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6,9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12,3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6,9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1,3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1,3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399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81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С091305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Березiвка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Липiвка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км 0+000-6+771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419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82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С091306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Угорники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Пiдпечери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км 0+000-2+420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690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83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С091307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Старi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Кривотули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Новi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Кривотули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0+000-5+894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43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84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С091308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Клузiв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Угринiв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    км 0+000-7+601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410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85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С091309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Добровляни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Узин,                         км 0+000-2+869                                       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417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С091310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Вовчинець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Узин,                            км 0+000-7+168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409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С091311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Стриганцi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Довге,                            км 0+000-2+902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672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88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С091312</w:t>
            </w:r>
          </w:p>
        </w:tc>
        <w:tc>
          <w:tcPr>
            <w:tcW w:w="5485" w:type="dxa"/>
          </w:tcPr>
          <w:p w:rsidR="00A95676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Снятин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Тязів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Вільшаниця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км 0+000-1+600 </w:t>
            </w:r>
          </w:p>
        </w:tc>
        <w:tc>
          <w:tcPr>
            <w:tcW w:w="1276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2536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858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453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89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С091313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Лисець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Радча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      км 0+000-3+655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1252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С091314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Тисмениця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Одаї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км 0+000-16+017</w:t>
            </w:r>
          </w:p>
          <w:p w:rsidR="00A95676" w:rsidRPr="00D66AE2" w:rsidRDefault="00A95676" w:rsidP="00F02EC7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                                               км 0+000-2+355</w:t>
            </w:r>
          </w:p>
          <w:p w:rsidR="00A95676" w:rsidRPr="00D66AE2" w:rsidRDefault="00A95676" w:rsidP="00F02EC7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суміщена з Н-18 (м. Тисмениця)     км 2+355-3+811</w:t>
            </w:r>
          </w:p>
          <w:p w:rsidR="00A95676" w:rsidRPr="00D66AE2" w:rsidRDefault="00A95676" w:rsidP="00F02EC7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км 3+811-16+017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16,0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2,3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14,5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2,3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70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95676" w:rsidRPr="00D66AE2" w:rsidTr="00F02EC7">
        <w:trPr>
          <w:trHeight w:val="1268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91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С091315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Хом'якiвка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Погоня,                       км 0+000-6+400,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                                                км 0+000-3+369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суміщена з С091314 (с.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Пшеничники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       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3+369-5+218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5+218-6+400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6,4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1,8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4,6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1,8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1,8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721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92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С091316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Пiдпечери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Тисмениця,                 км 0+000-8+953,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                                                км 0+000-2+711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суміщена з Н-18 (м. Тисмениця)     км 2+711-4+802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4+802-8+953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8,9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2,7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2,1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6,8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2,7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2,1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2,1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5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93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С091317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Старий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Лисець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Посiч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км 0+000-5+449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8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94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С091318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Липівка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Студинець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км 0+000-2+100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95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С091319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Станція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Ценжiв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Нова Гута,           км 0+000-3+115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720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С091320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Микитинці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Тисмениця,                км 0+000-4+158,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обслуговується комунальними</w:t>
            </w:r>
          </w:p>
          <w:p w:rsidR="00A95676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службами Івано-Франківськ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ої міської ради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км 0+000-2+360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2+360-4+158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4,2</w:t>
            </w:r>
          </w:p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2,4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1,8</w:t>
            </w:r>
          </w:p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2,4</w:t>
            </w:r>
          </w:p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2,4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С091321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Липівка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Нова Липівка,                  км 0+000-3+100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8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98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С091322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Милування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Вільшаниця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км 0+000-3+000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167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99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С091401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Дiброва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Петрилiв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км 0+000-10+285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С091402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Тлумач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Нижнiв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                        км 0+000-17+515                                            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884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101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С091403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Тлумач - Бортники,                       км 0+000-12+035,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обслуговується комунальними</w:t>
            </w:r>
          </w:p>
          <w:p w:rsidR="00A95676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службами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Тлума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міської ради,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км 0+000-1+210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км 1+210-12+035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12,0</w:t>
            </w:r>
          </w:p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1,3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10,7</w:t>
            </w:r>
          </w:p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1,3</w:t>
            </w:r>
          </w:p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1,3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102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С091404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Озеряни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Делева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 км 0+000-17+535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5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103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С091405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Живачiв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Петрiв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                        км 0+000-11+180                                              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8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104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С091406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Одаїв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Делева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                              км 0+000-9+085                                               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105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С091407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(А/д Лука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Коломия)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Гавриляк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км 0+000-3+505                      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95676" w:rsidRPr="00D66AE2" w:rsidTr="00F02EC7">
        <w:trPr>
          <w:trHeight w:val="701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С091408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Тлумач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Лiсна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Тарновиця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Королiвка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км 0+000-11+740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С091409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Бортники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Хотимир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км 0+000-6+570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С091410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Тлумач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Палагичi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км 0+000-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972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09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С091411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Тлумач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Надорожна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км 0+000-4+865,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обслуговується комунальними</w:t>
            </w:r>
          </w:p>
          <w:p w:rsidR="00A95676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службами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Тлума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міської ради,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км 0+000-2+000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2+000-4+865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4,9</w:t>
            </w:r>
          </w:p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2,9</w:t>
            </w:r>
          </w:p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15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С091412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Снятин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Тязiв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Грушка,      км 0+000-1+700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70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С091413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Петрiв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Сокирчин,                           км 0+000-3+400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70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С091414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Лука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Коломия)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Якiвка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км 0+000-3+100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70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С091415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Снятин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Тязiв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Пiдвербцi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км 0+000-2+085                      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143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С091416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(А/д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Озеряни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Рожнів)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Жабокруки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0+000-2+385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151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С091417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Жукiв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Олещин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    км 0+000-3+105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70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С091418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Олешiв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Букiвна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   км 0+000-4+090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70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С091419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Нижнiв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Смерклiв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км 0+000-5+510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70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118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С091420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Делева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Луг,                                     км 0+000-2+090                                                   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139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119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С091421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Тарасiвка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Мельники,                     км 0+000-2+264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70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120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С091422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Нижнiв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Попелiв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  км 0+000-9+285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70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121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С091423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Одаїв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Кутище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      км 0+000-9+235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83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122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С091424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Дiброва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Вiльне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    км 0+000-3+000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123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С091425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Кутище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Лиса Гора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Загір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’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я,        км 0+000-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95676" w:rsidRPr="000E5E8B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124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С091426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Олеша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Одаїв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(ч/з Думку),             км 0+000-4+500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5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125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С091427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Нижнів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Купелів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                         км 0+000-3+000 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8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С091428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Нижнів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Бушкалик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км 0+000-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8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127.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С090907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Тисменичани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Камiнне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км 0+000-3+849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8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Разом по району:</w:t>
            </w:r>
          </w:p>
        </w:tc>
        <w:tc>
          <w:tcPr>
            <w:tcW w:w="1276" w:type="dxa"/>
          </w:tcPr>
          <w:p w:rsidR="00A95676" w:rsidRPr="008C3FBD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759,7</w:t>
            </w:r>
          </w:p>
        </w:tc>
        <w:tc>
          <w:tcPr>
            <w:tcW w:w="2536" w:type="dxa"/>
          </w:tcPr>
          <w:p w:rsidR="00A95676" w:rsidRPr="00E920A5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738,7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11,4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</w:tr>
      <w:tr w:rsidR="00A95676" w:rsidRPr="00D66AE2" w:rsidTr="00F02EC7">
        <w:trPr>
          <w:trHeight w:val="28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95676" w:rsidRPr="00D66AE2" w:rsidTr="00F02EC7">
        <w:trPr>
          <w:trHeight w:val="360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A95676" w:rsidRPr="00D66AE2" w:rsidRDefault="00A95676" w:rsidP="00F02EC7">
            <w:pPr>
              <w:numPr>
                <w:ilvl w:val="0"/>
                <w:numId w:val="3"/>
              </w:num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Калуський район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676" w:rsidRPr="00D66AE2" w:rsidTr="00F02EC7">
        <w:trPr>
          <w:trHeight w:val="1458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С090501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Велика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Тур'я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км 0+000-19+300,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обслуговується комунальними</w:t>
            </w:r>
          </w:p>
          <w:p w:rsidR="00A95676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службами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Долин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міської ради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км 0+000-2+200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км 2+200-19+300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19,3</w:t>
            </w:r>
          </w:p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2,2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17,1</w:t>
            </w:r>
          </w:p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2,2</w:t>
            </w:r>
          </w:p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2,2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37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С090502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Гошiв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Лужки,                               км 0+000-20+034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С090503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Старий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Мiзунь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Кропивник,          км 0+000-4+400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С090504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Вигода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Новий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Мiзунь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км 0+000-7+195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С090505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Шевченкове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Пiдлiски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км 0+000-5+448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5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С090507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Яворiв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Якубiв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      км 0+000-8+200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8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С090508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Максимiвка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Лолин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км 0+000-1+723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8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С090509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Вишкiв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Сенечiв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   км 0+000-6+561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С090510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Новошин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Пшеничник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км 0+000-4+000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19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С090511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Станкiвцi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Церкiвна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км 0+000-1+000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63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С090512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(А/д Долина-Хуст)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Шевченкове,  км 0+000-5+041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5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С090513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(А/д Долина-Хуст)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Новоселиця,  км 0+000-1+148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8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С090514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Витвиця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Кальна,                            км 0+000-4+984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С090515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Витвиця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Розточки,                         км 0+000-4+754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369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С090516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(А/д Стрий-Мамалига)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Надiїв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км 0+000-3+700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574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С090517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Долина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Хуст)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кар’єр «Шандра»,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0+000-1+300       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99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С090518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(А/д Стрий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Мамалига)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Ракiв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км 0+000-3+715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31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С090519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Велика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Тур’я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границя Львівської обл.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сторону с. Малі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Дідушичі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км 0+000-3+000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A95676" w:rsidRPr="00D66AE2" w:rsidTr="00F02EC7">
        <w:trPr>
          <w:trHeight w:val="580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С090520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Велика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Тур’я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границя Львівської обл.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(в сторону с. Зарічне),                      км 0+000-3+800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С090521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Слобода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Долинська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Тростянець, км 0+000-3+885 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С090522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Рахиня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Надіїв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      км 0+000-5+983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С090523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Кальна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Розточки,                           км 0+000-1+400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31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С090524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Якубів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Тростянець,                        км 0+000-4+000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5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С090525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Слобода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Болехівська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Липа,          км 0+000-1+620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8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С090526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Солуків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Діброва,                            км 0+000-1+917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С090527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Долина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Хуст)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Мислівка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 км 0+000-2+500                       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С090601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Болохiв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Войнилiв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км 0+000-25+331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С090602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Добровляни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Завiй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км 0+000-9+035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С090603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Пiйло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Завадка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    км 0+000-12+313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С090604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Войнилiв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Копанки,                        км 0+000-9+716,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обслуговується комунальними</w:t>
            </w:r>
          </w:p>
          <w:p w:rsidR="00A95676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службами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Войнилів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селищної ради,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км 0+000-0+975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0+975-9+716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9,7</w:t>
            </w:r>
          </w:p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8,7</w:t>
            </w:r>
          </w:p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С090605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Вiстова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Грабiвка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км 0+000-22+358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С090606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Верхня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Станькова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Довгий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Войнилiв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км 0+000-13+330,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                                                км 0+000-1+698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суміщена з С090601 (с.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Верхня)      км 1+698-1+868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км 1+868-13+330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13,3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1,7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13,1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1,7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682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С090607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Слобiдка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Войнилів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Перевозець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0+000-9+380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С090608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Новиця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Середній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Угринів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км 0+000-8+280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С090609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Вiстова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Пiдмихайля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км 0+000-7+325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С090610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Голинь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Кадобна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  км 0+000-6+058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С090611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Верхня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Збора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Кулинка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км 0+000-7+300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С090612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Томашiвцi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Довгий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Войнилiв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км 0+000-6+011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С090613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Голинь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Кропивник,                        км 0+000-3+921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С090614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Мостище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Копанки,                        км 0+000-5+475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414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95676" w:rsidRPr="00D66AE2" w:rsidTr="00F02EC7">
        <w:trPr>
          <w:trHeight w:val="701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С090615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Бурштин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Калуш)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Середнiй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Бабин,      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0+000-2+020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411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С090616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Добровляни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Пiйло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км 0+000-4+641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402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С090617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Пiдмихайля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Бережниця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км 0+000-2+200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40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С090618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Тужилiв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Довге Калуське,           км 0+000-4+446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410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С090619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Кропивник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Кадобна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км 0+000-3+483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399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С090620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Бабин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Зарiчний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Вiстова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км 0+000-4+394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403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С090621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Завадка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Степанiвка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км 0+000-2+669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392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С090622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Довгий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Войнилiв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Перекоси,         км 0+000-1+135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397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С090623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Дубовиця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Войнилiв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км 0+000-1+927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400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С090624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Дiброва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       км 0+000-5+852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674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С090625</w:t>
            </w:r>
          </w:p>
        </w:tc>
        <w:tc>
          <w:tcPr>
            <w:tcW w:w="5485" w:type="dxa"/>
          </w:tcPr>
          <w:p w:rsidR="00A95676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Бурштин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Калуш)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Студiнка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км 0+000-2+797</w:t>
            </w:r>
          </w:p>
        </w:tc>
        <w:tc>
          <w:tcPr>
            <w:tcW w:w="1276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2536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858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38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С090626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Дорогів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Довжка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                          км 0+000-4+385 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388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С091101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Вербівка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Петранка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                     км 0+000-5+149                                          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36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С091102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Рiвня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Вiльхiвка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   км 0+000-8+738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340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С091103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Топiльське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Берлоги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         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км 0+000-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34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С091104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Луги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Iлемня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         км 0+000-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069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476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С091105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Нижнiй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Струтинь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Рожнятiв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км 0+000-1+083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764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С091106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Стрий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Мамалига)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станція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Рожнятiв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0+000-1+074 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130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95676" w:rsidRPr="00D66AE2" w:rsidTr="00F02EC7">
        <w:trPr>
          <w:trHeight w:val="25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С091107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Рожнятів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Липовиця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км 0+000-31+900,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під’їзд (км 1+665) до с-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ща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Рожнятів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         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0+000-0+672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Разом по маршруту,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                                                км 0+000-8+517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суміщена з О090501 (с. Верхній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Струтинь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 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8+517-9+680 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км 9+680-11+585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суміщена з О090502 (с. Спас)      км 11+585-12+304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км 12+304-31+900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під’їзд до с-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ща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Рожнятів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             км 0+000-0+672 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31,9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32,6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8,5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1,9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19,6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30,7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8,5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1,9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19,6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1,9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1,9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8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С091108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Підлісся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Дубшари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Погорiлець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км 0+000-8+195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С091109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Цiнева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Рошняте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   км 0+000-2+300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С091110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Сваричiв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Брошнiв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-Осада,             км 0+000-4+500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С091111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Топiльське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Камінь,                        км 0+000-4+041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С091112</w:t>
            </w:r>
          </w:p>
        </w:tc>
        <w:tc>
          <w:tcPr>
            <w:tcW w:w="5485" w:type="dxa"/>
          </w:tcPr>
          <w:p w:rsidR="00A95676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Долина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Лецiвка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Лоп'янка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км 0+000-6+243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330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С091113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(А/д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Рожнятiв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Липовиця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Суходiл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0+000-1+100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2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С091114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Спас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Пiдсухи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км 0+000-1+600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31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С091115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Дуба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Рiпне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           км 0+000-1+764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1139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С091116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Рожнятів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Вербівка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км 0+000-12+122,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                                                км 0+000-3+295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суміщена з Т-09-02 (с-ще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Рожнятів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3+295-3+775 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км 3+775-12+122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12,1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3,3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11,6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3,3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С091117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Ясень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Бабське,                               км 0+000-1+767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5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С091118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Липовиця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Ясень,                            км 0+000-7+713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8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С091119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Перегiнське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Закерничне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км 0+000-6+649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С091120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Ясень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Черепина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  км 0+000-1+000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С091121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Ясень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Лази,                                     км 0+000-1+000                                                   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С091122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Ясень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Турiвка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                             км 0+000-2+000                                               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С091123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Ясень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Погар,                                   км 0+000-2+000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С091501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Козаківка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Сукіль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 км 0+000-2+225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1539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С091502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Болехiв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Мiжрiччя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км 0+000-11+000,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обслуговується комунальними</w:t>
            </w:r>
          </w:p>
          <w:p w:rsidR="00A95676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службами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Болех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івської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міської ради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км 0+000-2+000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км 2+000-11+000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11,0</w:t>
            </w:r>
          </w:p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9,0</w:t>
            </w:r>
          </w:p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70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С091503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Поляниця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Бубнище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км 0+000-2+500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70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С091504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Гузiїв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Пiдбереж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   км 0+000-1+651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13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С091505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Гериня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Болехів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                           км 0+000-7+368                                            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1556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С091506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Болехів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Танява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   км 0+000-8+740,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обслуговується комунальними</w:t>
            </w:r>
          </w:p>
          <w:p w:rsidR="00A95676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службами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Болех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івської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міської ради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км 0+000-1+540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1+540-8+740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8,7</w:t>
            </w:r>
          </w:p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7,2</w:t>
            </w:r>
          </w:p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319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Разом по району: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476,3</w:t>
            </w:r>
          </w:p>
        </w:tc>
        <w:tc>
          <w:tcPr>
            <w:tcW w:w="2536" w:type="dxa"/>
          </w:tcPr>
          <w:p w:rsidR="00A95676" w:rsidRPr="00EF426C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467,0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6,7</w:t>
            </w:r>
          </w:p>
        </w:tc>
        <w:tc>
          <w:tcPr>
            <w:tcW w:w="1242" w:type="dxa"/>
          </w:tcPr>
          <w:p w:rsidR="00A95676" w:rsidRPr="00E920A5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</w:tr>
      <w:tr w:rsidR="00A95676" w:rsidRPr="00D66AE2" w:rsidTr="00F02EC7">
        <w:trPr>
          <w:trHeight w:val="110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A95676" w:rsidRPr="00D66AE2" w:rsidRDefault="00A95676" w:rsidP="00F02EC7">
            <w:pPr>
              <w:numPr>
                <w:ilvl w:val="0"/>
                <w:numId w:val="3"/>
              </w:num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Коломийський район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676" w:rsidRPr="00D66AE2" w:rsidTr="00F02EC7">
        <w:trPr>
          <w:trHeight w:val="99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С090401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Семаківці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Чернелиця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км 0+000-14+980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060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С090402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Раковець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Чортовець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км 0+000-13+496,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                                               км 0+000-4+538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суміщена з Р-20 (с. Воронів)           км 4+538-4+643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км 4+643-10+950 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суміщена з О090402 (с.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Чортовець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          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км 10+950-11+510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км 11+510-13+496 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13,5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4,5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6,3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12,8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4,5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6,3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С090403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Городенка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Городниця,                км 0+000-11+816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С090404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Городенка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Серафинцi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км 0+000-10+486,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під’їзд (на км 7+090) до с.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Серафинці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      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0+000-1+114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Разом по маршруту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10,5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1,1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10,5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1,1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С090405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Сороки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Слобiдка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 км 0+000-3+000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5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С090406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Снятин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Тязів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Рашкiв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км 0+000-2+292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1136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С090407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Хмелева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Вікно,                            км 0+000-27+415,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 :                                                км 0+000-7+000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суміщена з С090401 (с-ще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Чернелиця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         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7+000-7+795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км 7+795-27+415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27,4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7,0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0,8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26,</w:t>
            </w: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7,0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0,8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0,8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С090408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(А/д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Татарів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Кам’янець-Подільський)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Поточище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км 0+000-4+500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С090409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Городенка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Глушкiв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км 0+000-2+997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С090410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Чернелиця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Кунисівці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ч-з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Копачинцi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км 0+000-9+425,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під’їзд (на км 8+092) до с.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Кунисівці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0+000-1+575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Разом по маршруту 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9,4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1,6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9,4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1,6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С090411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Корнiв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Вiльхiвцi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 км 0+000-3+684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70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С090412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Чернятин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Глушкiв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км 0+000-3+300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70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С090413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Семакiвцi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Михальче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км 0+000-2+986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70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С090414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Об'їзна м. Городенки,                       км 0+000-4+684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1176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С090415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Олієво-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Королiвка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Корнiв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км 0+000-8+092,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                                                км 0+000-0+995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суміщена з С090407 (с.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Олієво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-Королівка)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0+995-1+912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1+912-8+092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8,1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0,9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7,2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0,9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0,9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С090416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Городенка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Дубки,                        км 0+000-11+440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С090417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Стрільче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Пробабин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км 0+000-3+346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95676" w:rsidRPr="00D66AE2" w:rsidTr="00F02EC7">
        <w:trPr>
          <w:trHeight w:val="25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С090418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Дубки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Репужинці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км 0+000-2+435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8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С090419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Лука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Коломия 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Уніж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км 0+000-3+957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С090420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Снятин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Тязів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Раковець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км 0+000-5+100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С090421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(А/д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Семаківці-Чернелиця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Колінки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0+000-0+987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С090422</w:t>
            </w:r>
          </w:p>
        </w:tc>
        <w:tc>
          <w:tcPr>
            <w:tcW w:w="5485" w:type="dxa"/>
          </w:tcPr>
          <w:p w:rsidR="00A95676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Снятин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Тязів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Новоселівка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км 0+000-1+321</w:t>
            </w:r>
          </w:p>
        </w:tc>
        <w:tc>
          <w:tcPr>
            <w:tcW w:w="1276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2536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858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С090423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(А/д Городенка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Городниця)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Передівання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0+000-2+649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5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С090424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Снятин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Тязів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Якубівка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км 0+000-0+670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8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С090425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Росохач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Прикмище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км 0+000-1+500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С090426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Виноград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Хвалибога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км 0+000-1+500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С090427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Лука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Коломия)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Монастирок, 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0+000-3+472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С090428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Снятин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Тязів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Олієво-Корнів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0+000-1+000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С090701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Слобода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«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Турбаза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км 0+000-3+630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С090702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Коломия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Печенiжин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км 0+000-10+266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5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С090703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Товмачик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Торговиця,                 км 0+000-27+449,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                                              км 0+000-19+030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суміщена з Н-10 (с-ще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Отинія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)    км 19+030-19+367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км 19+367-27+449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27,4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19,0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0,3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27,1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19,0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0,3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0,3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8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С090704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Печенiжин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Слобода,                      км 0+000-8+900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70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С090705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Ракiвчик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Коршiв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км 0+000-10+726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1271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С090706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Великий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Ключiв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Молодятин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км 0+000-18+605,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                                              км 0+000-12+696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суміщена з С090702 (с-ще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Печеніжин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    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км 12+696-14+145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км 14+145-18+605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18,6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12,7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1,4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17,2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12,7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1,4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1,4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63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С090707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Сопiв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Княждвiр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   км 0+000-5+500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63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95676" w:rsidRPr="00D66AE2" w:rsidTr="00F02EC7">
        <w:trPr>
          <w:trHeight w:val="70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С090708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’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ядики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Турка,                               км 0+000-8+252                                       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5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С090709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Мишин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Спас,                                  км 0+000-6+415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8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С090710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Виноград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Ворона,                          км 0+000-8+058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С090711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Печенiжин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Маркiвка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км 0+000-2+853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620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С090712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(А/д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Корнич-Завалля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Дебеславцi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0+000-2+045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171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С090713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Старий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Гвiздець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Малий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Гвiздець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км 0+000-5+744,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                                                км 0+000-2+662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суміщена з Р-24 (с-ще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Гвіздець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)     км 2+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62-3+172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3+172-5+744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5,8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2,7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5,3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2,7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С090714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Жукотин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Богородичин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км 0+000-6+118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1151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С090715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Королiвка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Семакiвцi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км 0+000-12+620,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т. ч.: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км 0+000-2+639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суміщена з О090701 (с.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Корнич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)     км 2+639-2+939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суміщена з О090702 (с. Перерив)   км 2+939-4+343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км 4+343-12+620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12,6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2,6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0,3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1,4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10,9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2,6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1,7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0,3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1,4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8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С090716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Отинiя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Боднарiв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км 0+000-12+456,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                                                км 0+000-6+207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суміщена з О090705 (с.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Струпків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)  км 6+207-9+400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км 9+400-12+456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12,5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6,2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3,2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9,3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6,2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3,2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3,2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С090717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Замулинцi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Турка,                        км 0+000-16+992,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                                                км 0+000-1+635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суміщена з Н-10 (с.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Замулинці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)       км 1+635-2+064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км 2+064-10+509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суміщена з Р-24 (с.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Підгайчики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) км 10+509-11+318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км 11+318-16+992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17,0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1,6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8,5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0,8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15,8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1,6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8,5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0,8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С090718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Стрий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Мамалига)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Лiсна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Слобiдка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0+000-3+688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С090719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Мала Кам'янка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П’ядики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км 0+000-3+962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34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С090720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Тростянка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Грушiв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км 0+000-2+780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360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С090721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Лiсний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Хлiбичин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Скопiвка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км 0+000-2+158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8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С090722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Нижнiй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Вербiж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Сопiв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км 0+000-3+556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С090723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Воскресинцi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Корнич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км 0+000-2+262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С090724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Загайпiль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Кобилець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км 0+000-3+328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С090725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Джуркiв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Пищаче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 км 0+000-2+052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5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С090726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Дебеславцi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Липники,                     км 0+000-2+849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8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С090727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ind w:left="-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(А/д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Товмачик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Торговиця)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Станiславівка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95676" w:rsidRPr="00D66AE2" w:rsidRDefault="00A95676" w:rsidP="00F02EC7">
            <w:pPr>
              <w:spacing w:after="0" w:line="240" w:lineRule="auto"/>
              <w:ind w:left="-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км 0+000-2+851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С090728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Грабич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Закрiвцi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   км 0+000-2+487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C090729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Казанiв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Лiски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      км 0+000-3+200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С090730</w:t>
            </w:r>
          </w:p>
        </w:tc>
        <w:tc>
          <w:tcPr>
            <w:tcW w:w="5485" w:type="dxa"/>
          </w:tcPr>
          <w:p w:rsidR="00A95676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Королiвка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Корнич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Воскресiнцi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км 0+000-1+900</w:t>
            </w:r>
          </w:p>
        </w:tc>
        <w:tc>
          <w:tcPr>
            <w:tcW w:w="1276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2536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858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С090731</w:t>
            </w:r>
          </w:p>
        </w:tc>
        <w:tc>
          <w:tcPr>
            <w:tcW w:w="5485" w:type="dxa"/>
          </w:tcPr>
          <w:p w:rsidR="00A95676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(А/д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Делятин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Раківчик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Іванівці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км 0+000-1+300</w:t>
            </w:r>
          </w:p>
        </w:tc>
        <w:tc>
          <w:tcPr>
            <w:tcW w:w="1276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2536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858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5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С090732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tabs>
                <w:tab w:val="left" w:pos="53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Коломия – Королівка,                      км 0+000-1+113                             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С091201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Тулукiв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Стецева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км 0+000-25+761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С091202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Iллiнцi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Джурiв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     км 0+000-5+020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С091203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Борщiв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Борщiвська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Турка,            км 0+000-5+400                            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С091204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Будилiв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Красноставці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км 0+000-8+323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5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С091205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Снятин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Запруття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Завалля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км 0+000-8+551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С091206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Джурiв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Рудники,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км 0+000-6+232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С091207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Стецева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Русiв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Красноставці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км 0+000-6+369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С091208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(А/д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Корнич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Завалля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Троїця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км 0+000-5+465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5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С091209</w:t>
            </w:r>
          </w:p>
        </w:tc>
        <w:tc>
          <w:tcPr>
            <w:tcW w:w="5485" w:type="dxa"/>
          </w:tcPr>
          <w:p w:rsidR="00A95676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Белелуя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Ганькiвцi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Кулачкiвцi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км 0+000-16+880</w:t>
            </w:r>
          </w:p>
        </w:tc>
        <w:tc>
          <w:tcPr>
            <w:tcW w:w="1276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2536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858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8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0.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С091210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Олешкiв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Любківці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                     км 0+000-2+740 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С091211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Стрий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Мамалига)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Устя,     км 0+000-0+589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95676" w:rsidRPr="00D66AE2" w:rsidTr="00F02EC7">
        <w:trPr>
          <w:trHeight w:val="300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С091212</w:t>
            </w:r>
          </w:p>
        </w:tc>
        <w:tc>
          <w:tcPr>
            <w:tcW w:w="5485" w:type="dxa"/>
          </w:tcPr>
          <w:p w:rsidR="00A95676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Стрий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Мамалига)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Будилiв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км 0+000-0+555</w:t>
            </w:r>
          </w:p>
        </w:tc>
        <w:tc>
          <w:tcPr>
            <w:tcW w:w="1276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536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858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С091213</w:t>
            </w:r>
          </w:p>
        </w:tc>
        <w:tc>
          <w:tcPr>
            <w:tcW w:w="5485" w:type="dxa"/>
          </w:tcPr>
          <w:p w:rsidR="00A95676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Стрий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Мамалига)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Тулуків,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км 0+000-1+200</w:t>
            </w:r>
          </w:p>
        </w:tc>
        <w:tc>
          <w:tcPr>
            <w:tcW w:w="1276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536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858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С091214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Попельники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Рудники,                   км 0+000-4+645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5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С091215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Княже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Прутівка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  км 0+000-5+108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8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С091216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Княже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Рудники,                             км 0+000-5+700 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С091217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Белелуя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       км 0+000-2+579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С091218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Вовчківці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Задубрівці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км 0+000-7+800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С091219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Будилів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Русів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       км 0+000-6+000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0.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С091220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Зібранівка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Трофанівка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км 0+000-5+090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8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С091221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Кулачківці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Хом’яківка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Вишнівка,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0+000-8+700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С091222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Тулуків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Стецева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Келихів, км 0+000-2+400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С091223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(А/д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Озеряни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Кути)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Балинці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км 0+000-1+198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10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С091224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Хутір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Будилів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Горішнє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Залуччя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км 0+000-1+374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С091225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Драгасимiв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Видинiв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км 0+000-5+626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701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С091226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Горiшнє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Залуччя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Долiшнє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Залуччя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0+000-3+502            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382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С091227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Стрий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Мамалига)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Хлiбичин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0+000-0+800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С091228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Стрий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Мамалига)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Тулова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км 0+000-0+600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С090815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Цуцулин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Корости,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км 0+000-2+651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С090816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Трач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Гуцулiвка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    км 0+000-2+982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С090817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Трач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Кривоброди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км 0+000-2+989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Разом по району: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534,6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523,9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:rsidR="00A95676" w:rsidRPr="00E920A5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10,7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A95676" w:rsidRPr="00D66AE2" w:rsidRDefault="00A95676" w:rsidP="00F02EC7">
            <w:pPr>
              <w:numPr>
                <w:ilvl w:val="0"/>
                <w:numId w:val="3"/>
              </w:num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Косівський район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С090801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Пiстинь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Космач,                           км 0+000-18+661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С090802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Соколiвка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Річка,                             км 0+000-7+000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С090803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Яблунiв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Космач,                          км 0+000-14+715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5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С090804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Прокурава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Шепіт,                          км 0+000-7+258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8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С090805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Середнiй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Березiв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Баня-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Березiв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км 0+000-4+707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С090806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Яворiв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Снідавка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  км 0+000-7+494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С090807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Розтоки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Великий Рожин,              км 0+000-3+485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54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С090808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tabs>
                <w:tab w:val="left" w:pos="196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Вербовець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Рожнiв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Хiмчин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95676" w:rsidRPr="00D66AE2" w:rsidRDefault="00A95676" w:rsidP="00F02EC7">
            <w:pPr>
              <w:tabs>
                <w:tab w:val="left" w:pos="196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км 0+000-13+614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С090809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Середнiй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Березiв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Вижнiй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Березiв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0+000-2+958                  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113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С090810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Нижнiй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Березiв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Акрешори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км 0+000-6+849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259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</w:t>
            </w: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С090812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Бабин,                                  км 0+000-2+952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70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</w:t>
            </w: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С090813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Тюдiв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Малий Рожин,                     км 0+000-2+987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394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</w:t>
            </w: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С090814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(А/д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Нижнiй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Березiв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Акрешори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Текуче, 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0+000-1+200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10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Разом по району: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66A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66A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A95676" w:rsidRPr="00D66AE2" w:rsidRDefault="00A95676" w:rsidP="00F02EC7">
            <w:pPr>
              <w:numPr>
                <w:ilvl w:val="0"/>
                <w:numId w:val="3"/>
              </w:num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Надвірнянський</w:t>
            </w:r>
            <w:proofErr w:type="spellEnd"/>
            <w:r w:rsidRPr="00D66AE2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676" w:rsidRPr="00D66AE2" w:rsidTr="00F02EC7">
        <w:trPr>
          <w:trHeight w:val="949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С090902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Надвiрна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Ланчин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км 0+000-15+227,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обслуговується комунальними</w:t>
            </w:r>
          </w:p>
          <w:p w:rsidR="00A95676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службами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Надвірн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янської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міської ради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км 0+000-2+300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км 2+300-15+227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15,2</w:t>
            </w:r>
          </w:p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2,3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12,9</w:t>
            </w:r>
          </w:p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2,3</w:t>
            </w:r>
          </w:p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2,3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70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С090903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Надвірна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Пасічна,                          км 0+000-5+500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119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С090904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Бiлi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Ослави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Чорний Потік,           км 0+000-6+675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141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С090905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Надвiрна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Парище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км 0+000-10+900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117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С090906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Биткiв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Бiлозорина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км 0+000-11+200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121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С090908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Перерiсль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Фiтькiв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км 0+000-4+100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125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С090909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Цуцилiв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Камiнне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 км 0+000-3+800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70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С090910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Делятин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Любiжня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км 0+000-8+297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124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С090911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Пасiчна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Букове,                              км 0+000-6+965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70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С090912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Зелена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Черник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     км 0+000-7+005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70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95676" w:rsidRPr="00D66AE2" w:rsidTr="00F02EC7">
        <w:trPr>
          <w:trHeight w:val="130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С090913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Зелена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Максимець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км 0+000-5+000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134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С090914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Надвiрна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Мирне,                            км 0+000-1+700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124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С090915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Саджавка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Середнiй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Майдан,        км 0+000-9+170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128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С090916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Гвізд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Млини,                                  км 0+000-2+000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70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С090917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Гвізд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Молодків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    км 0+000-5+557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70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С091601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Микуличин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Ділок,                         км 0+000-0+681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70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С091602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Ворохта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«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Говерла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км 0+000-4+263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С091603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Ворохта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Вороненко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км 0+000-5+800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rPr>
          <w:trHeight w:val="390"/>
        </w:trPr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С091604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Яремче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Дора,                                  км 0+000-0+431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0.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С091605</w:t>
            </w: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(А/д Мукачеве – Львів 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Поляниця</w:t>
            </w:r>
            <w:proofErr w:type="spellEnd"/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0+000-7+700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C057CF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Автомобільна дорога розташована на території військової частини А 1807               км 0+000-6+200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Разом по району: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28,3</w:t>
            </w:r>
          </w:p>
        </w:tc>
        <w:tc>
          <w:tcPr>
            <w:tcW w:w="253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26,0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66A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A95676" w:rsidRPr="00D66AE2" w:rsidTr="00F02EC7">
        <w:tc>
          <w:tcPr>
            <w:tcW w:w="704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Всього доріг місцевого районного значення</w:t>
            </w:r>
          </w:p>
        </w:tc>
        <w:tc>
          <w:tcPr>
            <w:tcW w:w="1276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2155</w:t>
            </w:r>
            <w:r w:rsidRPr="00D66A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2536" w:type="dxa"/>
          </w:tcPr>
          <w:p w:rsidR="00A95676" w:rsidRPr="002D002D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2111</w:t>
            </w:r>
            <w:r w:rsidRPr="00D66A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858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D66A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,4</w:t>
            </w:r>
          </w:p>
        </w:tc>
        <w:tc>
          <w:tcPr>
            <w:tcW w:w="1242" w:type="dxa"/>
          </w:tcPr>
          <w:p w:rsidR="00A95676" w:rsidRPr="00D66AE2" w:rsidRDefault="00A95676" w:rsidP="00F02EC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22,9</w:t>
            </w:r>
          </w:p>
        </w:tc>
      </w:tr>
    </w:tbl>
    <w:p w:rsidR="00A95676" w:rsidRDefault="00A95676" w:rsidP="00A95676">
      <w:pPr>
        <w:ind w:left="142" w:hanging="142"/>
        <w:rPr>
          <w:rFonts w:ascii="Times New Roman" w:hAnsi="Times New Roman"/>
          <w:sz w:val="24"/>
          <w:szCs w:val="24"/>
        </w:rPr>
      </w:pPr>
    </w:p>
    <w:p w:rsidR="00A95676" w:rsidRDefault="00A95676" w:rsidP="00A95676">
      <w:pPr>
        <w:ind w:left="142" w:hanging="142"/>
        <w:rPr>
          <w:rFonts w:ascii="Times New Roman" w:hAnsi="Times New Roman"/>
          <w:sz w:val="24"/>
          <w:szCs w:val="24"/>
        </w:rPr>
      </w:pPr>
    </w:p>
    <w:p w:rsidR="00A95676" w:rsidRDefault="00A95676" w:rsidP="00A95676">
      <w:pPr>
        <w:ind w:left="142" w:hanging="142"/>
        <w:rPr>
          <w:rFonts w:ascii="Times New Roman" w:hAnsi="Times New Roman"/>
          <w:sz w:val="24"/>
          <w:szCs w:val="24"/>
        </w:rPr>
      </w:pPr>
    </w:p>
    <w:p w:rsidR="00A95676" w:rsidRPr="00B565AC" w:rsidRDefault="00A95676" w:rsidP="00A95676">
      <w:pPr>
        <w:spacing w:after="0" w:line="240" w:lineRule="auto"/>
        <w:ind w:left="142" w:hanging="142"/>
        <w:rPr>
          <w:rFonts w:ascii="Times New Roman" w:hAnsi="Times New Roman"/>
          <w:b/>
          <w:sz w:val="28"/>
          <w:szCs w:val="28"/>
        </w:rPr>
      </w:pPr>
      <w:r w:rsidRPr="00B565AC">
        <w:rPr>
          <w:rFonts w:ascii="Times New Roman" w:hAnsi="Times New Roman"/>
          <w:b/>
          <w:sz w:val="28"/>
          <w:szCs w:val="28"/>
        </w:rPr>
        <w:t>В. о. директора Державного підприємства</w:t>
      </w:r>
    </w:p>
    <w:p w:rsidR="00A95676" w:rsidRPr="00B565AC" w:rsidRDefault="00A95676" w:rsidP="00A95676">
      <w:pPr>
        <w:spacing w:after="0" w:line="240" w:lineRule="auto"/>
        <w:ind w:left="142" w:hanging="142"/>
        <w:rPr>
          <w:rFonts w:ascii="Times New Roman" w:hAnsi="Times New Roman"/>
          <w:b/>
          <w:sz w:val="28"/>
          <w:szCs w:val="28"/>
        </w:rPr>
      </w:pPr>
      <w:r w:rsidRPr="00B565AC">
        <w:rPr>
          <w:rFonts w:ascii="Times New Roman" w:hAnsi="Times New Roman"/>
          <w:b/>
          <w:sz w:val="28"/>
          <w:szCs w:val="28"/>
        </w:rPr>
        <w:t>«ДОРОГИ ПРИКАРПАТТЯ»                                                                                                                 Роман СІЛЕЦЬКИЙ</w:t>
      </w:r>
    </w:p>
    <w:p w:rsidR="00A95676" w:rsidRDefault="00A95676" w:rsidP="00A95676">
      <w:pPr>
        <w:ind w:left="142" w:hanging="142"/>
        <w:rPr>
          <w:rFonts w:ascii="Times New Roman" w:hAnsi="Times New Roman"/>
          <w:sz w:val="24"/>
          <w:szCs w:val="24"/>
        </w:rPr>
      </w:pPr>
    </w:p>
    <w:p w:rsidR="00A95676" w:rsidRPr="00A079E7" w:rsidRDefault="00A95676" w:rsidP="00A95676">
      <w:pPr>
        <w:spacing w:after="0" w:line="240" w:lineRule="auto"/>
        <w:ind w:left="142" w:hanging="142"/>
        <w:rPr>
          <w:rFonts w:ascii="Times New Roman" w:hAnsi="Times New Roman"/>
          <w:b/>
          <w:sz w:val="24"/>
          <w:szCs w:val="24"/>
        </w:rPr>
      </w:pPr>
    </w:p>
    <w:p w:rsidR="00177A1D" w:rsidRDefault="00177A1D">
      <w:bookmarkStart w:id="0" w:name="_GoBack"/>
      <w:bookmarkEnd w:id="0"/>
    </w:p>
    <w:sectPr w:rsidR="00177A1D" w:rsidSect="008B7FC0">
      <w:pgSz w:w="16838" w:h="11906" w:orient="landscape"/>
      <w:pgMar w:top="212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E3281"/>
    <w:multiLevelType w:val="hybridMultilevel"/>
    <w:tmpl w:val="E72C24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8E951BD"/>
    <w:multiLevelType w:val="hybridMultilevel"/>
    <w:tmpl w:val="62CEF5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F11705"/>
    <w:multiLevelType w:val="hybridMultilevel"/>
    <w:tmpl w:val="E110DF0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79"/>
    <w:rsid w:val="00177A1D"/>
    <w:rsid w:val="008A5079"/>
    <w:rsid w:val="00A9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A601C-3946-4DCD-A372-DCDF0AC5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676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956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567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table" w:styleId="a3">
    <w:name w:val="Table Grid"/>
    <w:basedOn w:val="a1"/>
    <w:uiPriority w:val="99"/>
    <w:rsid w:val="00A956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956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95676"/>
    <w:pPr>
      <w:spacing w:after="0" w:line="240" w:lineRule="auto"/>
    </w:pPr>
    <w:rPr>
      <w:rFonts w:ascii="Segoe UI" w:hAnsi="Segoe UI"/>
      <w:sz w:val="18"/>
      <w:szCs w:val="18"/>
      <w:lang w:val="ru-RU" w:eastAsia="ru-RU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95676"/>
    <w:rPr>
      <w:rFonts w:ascii="Segoe UI" w:eastAsia="Calibri" w:hAnsi="Segoe UI" w:cs="Times New Roman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28561</Words>
  <Characters>16280</Characters>
  <Application>Microsoft Office Word</Application>
  <DocSecurity>0</DocSecurity>
  <Lines>135</Lines>
  <Paragraphs>89</Paragraphs>
  <ScaleCrop>false</ScaleCrop>
  <Company/>
  <LinksUpToDate>false</LinksUpToDate>
  <CharactersWithSpaces>44752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2022-05-10T08:23:00Z</dcterms:created>
  <dcterms:modified xsi:type="dcterms:W3CDTF">2022-05-10T08:24:00Z</dcterms:modified>
</cp:coreProperties>
</file>